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775D40" w:rsidRPr="00604803" w:rsidRDefault="00E40E96" w:rsidP="00604803">
      <w:pPr>
        <w:pStyle w:val="Naslov"/>
        <w:spacing w:line="276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0" w:name="_heading=h.5if69ougrnd8" w:colFirst="0" w:colLast="0"/>
      <w:bookmarkEnd w:id="0"/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Učni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načrt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kurikulum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</w:p>
    <w:p w14:paraId="00000002" w14:textId="77777777" w:rsidR="00775D40" w:rsidRPr="00604803" w:rsidRDefault="00E40E96" w:rsidP="00604803">
      <w:pPr>
        <w:pStyle w:val="Naslov"/>
        <w:spacing w:line="276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1" w:name="_heading=h.95bju8uq50ut" w:colFirst="0" w:colLast="0"/>
      <w:bookmarkEnd w:id="1"/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</w:p>
    <w:p w14:paraId="00000003" w14:textId="77777777" w:rsidR="00775D40" w:rsidRPr="00604803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004" w14:textId="4C3D26FE" w:rsidR="00775D40" w:rsidRPr="00604803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PRIPRAVLJA</w:t>
      </w:r>
      <w:r w:rsidR="00BB50C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V</w:t>
      </w:r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CI</w:t>
      </w: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Strokovni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svet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oftalmologijo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SZD v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sestavi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00000005" w14:textId="77777777" w:rsidR="00775D40" w:rsidRPr="00604803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- prof. Marko Hawlina (predsednik SSO)</w:t>
      </w:r>
    </w:p>
    <w:p w14:paraId="00000006" w14:textId="77777777" w:rsidR="00775D40" w:rsidRPr="00604803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- prof. Branka Stirn Kranjc (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podpredsednica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00000007" w14:textId="77777777" w:rsidR="00775D40" w:rsidRPr="00604803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- prof. Barbara Cvenkel (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tajnik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nacionalni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koordinator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00000008" w14:textId="77777777" w:rsidR="00775D40" w:rsidRPr="00604803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- prof. Brigita Drnovšek Olup (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član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00000009" w14:textId="77777777" w:rsidR="00775D40" w:rsidRPr="00604803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- prof. Dušica Pahor (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član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0000000A" w14:textId="004D03BE" w:rsidR="00775D40" w:rsidRPr="00604803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- prof. Mojca Globočnik Petrovič (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član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761D7B63" w14:textId="77777777" w:rsidR="007427B4" w:rsidRPr="00604803" w:rsidRDefault="00004E33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- </w:t>
      </w:r>
      <w:r w:rsidR="007427B4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prof. </w:t>
      </w: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Polona </w:t>
      </w:r>
      <w:r w:rsidR="007427B4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Jaki </w:t>
      </w:r>
      <w:proofErr w:type="spellStart"/>
      <w:r w:rsidR="007427B4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Mekjavić</w:t>
      </w:r>
      <w:proofErr w:type="spellEnd"/>
      <w:r w:rsidR="007427B4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="007427B4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član</w:t>
      </w:r>
      <w:proofErr w:type="spellEnd"/>
      <w:r w:rsidR="007427B4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2595418E" w14:textId="05E2AECB" w:rsidR="00004E33" w:rsidRPr="00604803" w:rsidRDefault="007427B4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- doc. Nataša Vidović Valentinčič (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član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0000000B" w14:textId="77777777" w:rsidR="00775D40" w:rsidRPr="00604803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0C" w14:textId="77777777" w:rsidR="00775D40" w:rsidRPr="00223710" w:rsidRDefault="00E40E96" w:rsidP="004B7D8B">
      <w:pPr>
        <w:ind w:hanging="9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22371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Sprejeto</w:t>
      </w:r>
      <w:proofErr w:type="spellEnd"/>
      <w:r w:rsidRPr="0022371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na </w:t>
      </w:r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GSS: 17.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junij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2019</w:t>
      </w:r>
    </w:p>
    <w:p w14:paraId="0000000D" w14:textId="7495EE38" w:rsidR="00775D40" w:rsidRPr="00223710" w:rsidRDefault="00E40E96" w:rsidP="004B7D8B">
      <w:pPr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22371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Sprejeto</w:t>
      </w:r>
      <w:proofErr w:type="spellEnd"/>
      <w:r w:rsidRPr="0022371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na SIZ ZZS: </w:t>
      </w:r>
      <w:r w:rsidR="00223710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15. </w:t>
      </w:r>
      <w:proofErr w:type="spellStart"/>
      <w:r w:rsidR="00223710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februar</w:t>
      </w:r>
      <w:proofErr w:type="spellEnd"/>
      <w:r w:rsidR="00223710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2024</w:t>
      </w:r>
    </w:p>
    <w:p w14:paraId="0000000E" w14:textId="709C4306" w:rsidR="00775D40" w:rsidRPr="00223710" w:rsidRDefault="00E40E96" w:rsidP="004B7D8B">
      <w:pPr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proofErr w:type="spellStart"/>
      <w:r w:rsidRPr="0022371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Sprejeto</w:t>
      </w:r>
      <w:proofErr w:type="spellEnd"/>
      <w:r w:rsidRPr="0022371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na IO ZZS: </w:t>
      </w:r>
      <w:r w:rsidR="00223710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15. </w:t>
      </w:r>
      <w:proofErr w:type="spellStart"/>
      <w:r w:rsidR="00223710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februar</w:t>
      </w:r>
      <w:proofErr w:type="spellEnd"/>
      <w:r w:rsidR="00223710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2024</w:t>
      </w:r>
    </w:p>
    <w:p w14:paraId="0000000F" w14:textId="3183C32E" w:rsidR="00775D40" w:rsidRPr="00291289" w:rsidRDefault="00E40E96" w:rsidP="004B7D8B">
      <w:pPr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proofErr w:type="spellStart"/>
      <w:r w:rsidRPr="00291289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Sprejeto</w:t>
      </w:r>
      <w:proofErr w:type="spellEnd"/>
      <w:r w:rsidRPr="00291289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291289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Skupščini</w:t>
      </w:r>
      <w:proofErr w:type="spellEnd"/>
      <w:r w:rsidRPr="00291289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ZZS: </w:t>
      </w:r>
      <w:r w:rsidR="00291289" w:rsidRPr="00291289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9. </w:t>
      </w:r>
      <w:proofErr w:type="spellStart"/>
      <w:r w:rsidR="00291289" w:rsidRPr="00291289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april</w:t>
      </w:r>
      <w:proofErr w:type="spellEnd"/>
      <w:r w:rsidR="00291289" w:rsidRPr="00291289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2024</w:t>
      </w:r>
    </w:p>
    <w:p w14:paraId="00000010" w14:textId="77777777" w:rsidR="00775D40" w:rsidRPr="00604803" w:rsidRDefault="00E40E96" w:rsidP="004B7D8B">
      <w:pPr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proofErr w:type="spellStart"/>
      <w:r w:rsidRPr="007D3C95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Sprejeto</w:t>
      </w:r>
      <w:proofErr w:type="spellEnd"/>
      <w:r w:rsidRPr="007D3C95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na MZ: </w:t>
      </w:r>
      <w:proofErr w:type="spellStart"/>
      <w:r w:rsidRPr="007D3C9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vpišite</w:t>
      </w:r>
      <w:proofErr w:type="spellEnd"/>
      <w:r w:rsidRPr="007D3C9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D3C9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datum</w:t>
      </w:r>
      <w:proofErr w:type="spellEnd"/>
    </w:p>
    <w:p w14:paraId="419EFAAE" w14:textId="77777777" w:rsidR="00BB50C6" w:rsidRDefault="00BB50C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</w:p>
    <w:p w14:paraId="00000012" w14:textId="62E33617" w:rsidR="00775D40" w:rsidRPr="00604803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Strokovni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svet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oftalmologijo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pri SZD se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kot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predlagateljica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tega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učnega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načrta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(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kurikuluma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)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zaveže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da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kurikulum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prevetrila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najmanj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vsakih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pet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let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predlagala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potrebne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spremembe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</w:p>
    <w:p w14:paraId="00000013" w14:textId="77777777" w:rsidR="00775D40" w:rsidRPr="00604803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</w:p>
    <w:p w14:paraId="00000014" w14:textId="77777777" w:rsidR="00775D40" w:rsidRPr="006E7945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KAZALO VSEBINE:</w:t>
      </w:r>
    </w:p>
    <w:sdt>
      <w:sdtPr>
        <w:id w:val="2054191401"/>
        <w:docPartObj>
          <w:docPartGallery w:val="Table of Contents"/>
          <w:docPartUnique/>
        </w:docPartObj>
      </w:sdtPr>
      <w:sdtEndPr>
        <w:rPr>
          <w:rFonts w:asciiTheme="minorHAnsi" w:hAnsiTheme="minorHAnsi" w:cstheme="minorHAnsi"/>
          <w:color w:val="000000" w:themeColor="text1"/>
          <w:sz w:val="24"/>
          <w:szCs w:val="24"/>
        </w:rPr>
      </w:sdtEndPr>
      <w:sdtContent>
        <w:p w14:paraId="00000015" w14:textId="246C9224" w:rsidR="00775D40" w:rsidRPr="00DC2109" w:rsidRDefault="00DC2109" w:rsidP="00DC2109">
          <w:pPr>
            <w:tabs>
              <w:tab w:val="right" w:pos="10080"/>
            </w:tabs>
            <w:spacing w:before="80"/>
            <w:ind w:left="0" w:firstLine="0"/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</w:pPr>
          <w:r w:rsidRPr="00DC2109">
            <w:rPr>
              <w:rFonts w:asciiTheme="minorHAnsi" w:hAnsiTheme="minorHAnsi" w:cstheme="minorHAnsi"/>
              <w:color w:val="000000" w:themeColor="text1"/>
              <w:sz w:val="24"/>
              <w:szCs w:val="24"/>
            </w:rPr>
            <w:t>1.</w:t>
          </w:r>
          <w:r w:rsidRPr="00DC2109">
            <w:rPr>
              <w:rFonts w:asciiTheme="minorHAnsi" w:hAnsiTheme="minorHAnsi" w:cstheme="minorHAnsi"/>
              <w:sz w:val="24"/>
              <w:szCs w:val="24"/>
            </w:rPr>
            <w:t xml:space="preserve"> </w:t>
          </w:r>
          <w:r w:rsidR="00E40E96" w:rsidRPr="00DC2109">
            <w:rPr>
              <w:rFonts w:asciiTheme="minorHAnsi" w:hAnsiTheme="minorHAnsi" w:cstheme="minorHAnsi"/>
              <w:color w:val="000000" w:themeColor="text1"/>
              <w:sz w:val="24"/>
              <w:szCs w:val="24"/>
            </w:rPr>
            <w:fldChar w:fldCharType="begin"/>
          </w:r>
          <w:r w:rsidR="00E40E96" w:rsidRPr="00DC2109">
            <w:rPr>
              <w:rFonts w:asciiTheme="minorHAnsi" w:hAnsiTheme="minorHAnsi" w:cstheme="minorHAnsi"/>
              <w:color w:val="000000" w:themeColor="text1"/>
              <w:sz w:val="24"/>
              <w:szCs w:val="24"/>
            </w:rPr>
            <w:instrText xml:space="preserve"> TOC \h \u \z </w:instrText>
          </w:r>
          <w:r w:rsidR="00E40E96" w:rsidRPr="00DC2109">
            <w:rPr>
              <w:rFonts w:asciiTheme="minorHAnsi" w:hAnsiTheme="minorHAnsi" w:cstheme="minorHAnsi"/>
              <w:color w:val="000000" w:themeColor="text1"/>
              <w:sz w:val="24"/>
              <w:szCs w:val="24"/>
            </w:rPr>
            <w:fldChar w:fldCharType="separate"/>
          </w:r>
          <w:hyperlink w:anchor="_heading=h.n7he2q2thbzc">
            <w:r w:rsidR="00E40E96" w:rsidRPr="00DC2109">
              <w:rPr>
                <w:rFonts w:asciiTheme="minorHAnsi" w:hAnsiTheme="minorHAnsi" w:cstheme="minorHAnsi"/>
                <w:noProof/>
                <w:color w:val="000000" w:themeColor="text1"/>
                <w:sz w:val="24"/>
                <w:szCs w:val="24"/>
              </w:rPr>
              <w:t>Osebna izkaznica specializacije</w:t>
            </w:r>
          </w:hyperlink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ab/>
          </w:r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fldChar w:fldCharType="begin"/>
          </w:r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instrText xml:space="preserve"> PAGEREF _heading=h.n7he2q2thbzc \h </w:instrText>
          </w:r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</w:r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fldChar w:fldCharType="separate"/>
          </w:r>
          <w:r w:rsidR="0029128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>2</w:t>
          </w:r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fldChar w:fldCharType="end"/>
          </w:r>
        </w:p>
        <w:p w14:paraId="00000016" w14:textId="5488F6FE" w:rsidR="00775D40" w:rsidRPr="00DC2109" w:rsidRDefault="00DC2109" w:rsidP="006E7945">
          <w:pPr>
            <w:tabs>
              <w:tab w:val="right" w:pos="10080"/>
            </w:tabs>
            <w:spacing w:before="200"/>
            <w:ind w:left="0" w:firstLine="0"/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</w:pPr>
          <w:r w:rsidRPr="00DC2109">
            <w:rPr>
              <w:rFonts w:asciiTheme="minorHAnsi" w:hAnsiTheme="minorHAnsi" w:cstheme="minorHAnsi"/>
              <w:noProof/>
              <w:sz w:val="24"/>
              <w:szCs w:val="24"/>
            </w:rPr>
            <w:t xml:space="preserve">2. </w:t>
          </w:r>
          <w:hyperlink w:anchor="_heading=h.t81nvas0yma7">
            <w:r w:rsidR="00E40E96" w:rsidRPr="00DC2109">
              <w:rPr>
                <w:rFonts w:asciiTheme="minorHAnsi" w:hAnsiTheme="minorHAnsi" w:cstheme="minorHAnsi"/>
                <w:noProof/>
                <w:color w:val="000000" w:themeColor="text1"/>
                <w:sz w:val="24"/>
                <w:szCs w:val="24"/>
              </w:rPr>
              <w:t>Nabor učnih ciljev (“silabus”) in program kroženj</w:t>
            </w:r>
          </w:hyperlink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ab/>
          </w:r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fldChar w:fldCharType="begin"/>
          </w:r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instrText xml:space="preserve"> PAGEREF _heading=h.t81nvas0yma7 \h </w:instrText>
          </w:r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</w:r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fldChar w:fldCharType="separate"/>
          </w:r>
          <w:r w:rsidR="0029128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>4</w:t>
          </w:r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fldChar w:fldCharType="end"/>
          </w:r>
        </w:p>
        <w:p w14:paraId="00000017" w14:textId="18D6110D" w:rsidR="00775D40" w:rsidRPr="00DC2109" w:rsidRDefault="00DC2109" w:rsidP="006E7945">
          <w:pPr>
            <w:tabs>
              <w:tab w:val="right" w:pos="10080"/>
            </w:tabs>
            <w:spacing w:before="200"/>
            <w:ind w:left="0" w:firstLine="0"/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</w:pPr>
          <w:r w:rsidRPr="00DC2109">
            <w:rPr>
              <w:rFonts w:asciiTheme="minorHAnsi" w:hAnsiTheme="minorHAnsi" w:cstheme="minorHAnsi"/>
              <w:noProof/>
              <w:sz w:val="24"/>
              <w:szCs w:val="24"/>
            </w:rPr>
            <w:t xml:space="preserve">3. </w:t>
          </w:r>
          <w:hyperlink w:anchor="_heading=h.l1tppfos940g">
            <w:r w:rsidR="00E40E96" w:rsidRPr="00DC2109">
              <w:rPr>
                <w:rFonts w:asciiTheme="minorHAnsi" w:hAnsiTheme="minorHAnsi" w:cstheme="minorHAnsi"/>
                <w:noProof/>
                <w:color w:val="000000" w:themeColor="text1"/>
                <w:sz w:val="24"/>
                <w:szCs w:val="24"/>
              </w:rPr>
              <w:t>Načrt preverjanja znanja in veščin ter napredovanje specializanta</w:t>
            </w:r>
          </w:hyperlink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ab/>
          </w:r>
          <w:r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>22</w:t>
          </w:r>
        </w:p>
        <w:p w14:paraId="00000018" w14:textId="3BA8F43D" w:rsidR="00775D40" w:rsidRPr="00DC2109" w:rsidRDefault="00DC2109" w:rsidP="006E7945">
          <w:pPr>
            <w:tabs>
              <w:tab w:val="right" w:pos="10080"/>
            </w:tabs>
            <w:spacing w:before="200"/>
            <w:ind w:left="0" w:firstLine="0"/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</w:pPr>
          <w:r w:rsidRPr="00DC2109">
            <w:rPr>
              <w:rFonts w:asciiTheme="minorHAnsi" w:hAnsiTheme="minorHAnsi" w:cstheme="minorHAnsi"/>
              <w:noProof/>
              <w:sz w:val="24"/>
              <w:szCs w:val="24"/>
            </w:rPr>
            <w:t xml:space="preserve">4. </w:t>
          </w:r>
          <w:hyperlink w:anchor="_heading=h.2jsjl0y6cik6">
            <w:r w:rsidR="00E40E96" w:rsidRPr="00DC2109">
              <w:rPr>
                <w:rFonts w:asciiTheme="minorHAnsi" w:hAnsiTheme="minorHAnsi" w:cstheme="minorHAnsi"/>
                <w:noProof/>
                <w:color w:val="000000" w:themeColor="text1"/>
                <w:sz w:val="24"/>
                <w:szCs w:val="24"/>
              </w:rPr>
              <w:t>Upravljanje/organizacija specializacije in spremljanje kvalitete</w:t>
            </w:r>
          </w:hyperlink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ab/>
          </w:r>
          <w:r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>22</w:t>
          </w:r>
        </w:p>
        <w:p w14:paraId="00000019" w14:textId="46D2B464" w:rsidR="00775D40" w:rsidRPr="00DC2109" w:rsidRDefault="00DC2109" w:rsidP="006E7945">
          <w:pPr>
            <w:tabs>
              <w:tab w:val="right" w:pos="10080"/>
            </w:tabs>
            <w:spacing w:before="200"/>
            <w:ind w:left="0" w:firstLine="0"/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</w:pPr>
          <w:r w:rsidRPr="00DC2109">
            <w:rPr>
              <w:rFonts w:asciiTheme="minorHAnsi" w:hAnsiTheme="minorHAnsi" w:cstheme="minorHAnsi"/>
              <w:noProof/>
              <w:sz w:val="24"/>
              <w:szCs w:val="24"/>
            </w:rPr>
            <w:t xml:space="preserve">5. </w:t>
          </w:r>
          <w:hyperlink w:anchor="_heading=h.27uvpgj2qyuy">
            <w:r w:rsidR="00E40E96" w:rsidRPr="00DC2109">
              <w:rPr>
                <w:rFonts w:asciiTheme="minorHAnsi" w:hAnsiTheme="minorHAnsi" w:cstheme="minorHAnsi"/>
                <w:noProof/>
                <w:color w:val="000000" w:themeColor="text1"/>
                <w:sz w:val="24"/>
                <w:szCs w:val="24"/>
              </w:rPr>
              <w:t>Načrt preverjanja mehkih veščin</w:t>
            </w:r>
          </w:hyperlink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ab/>
          </w:r>
          <w:r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>23</w:t>
          </w:r>
        </w:p>
        <w:p w14:paraId="0000001A" w14:textId="3160A62B" w:rsidR="00775D40" w:rsidRPr="00DC2109" w:rsidRDefault="00DC2109" w:rsidP="006E7945">
          <w:pPr>
            <w:tabs>
              <w:tab w:val="right" w:pos="10080"/>
            </w:tabs>
            <w:spacing w:before="200"/>
            <w:ind w:left="0" w:firstLine="0"/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</w:pPr>
          <w:r w:rsidRPr="00DC2109">
            <w:rPr>
              <w:rFonts w:asciiTheme="minorHAnsi" w:hAnsiTheme="minorHAnsi" w:cstheme="minorHAnsi"/>
              <w:noProof/>
              <w:sz w:val="24"/>
              <w:szCs w:val="24"/>
            </w:rPr>
            <w:t xml:space="preserve">6. </w:t>
          </w:r>
          <w:hyperlink w:anchor="_heading=h.fv4xdchw4466">
            <w:r w:rsidR="00E40E96" w:rsidRPr="00DC2109">
              <w:rPr>
                <w:rFonts w:asciiTheme="minorHAnsi" w:hAnsiTheme="minorHAnsi" w:cstheme="minorHAnsi"/>
                <w:noProof/>
                <w:color w:val="000000" w:themeColor="text1"/>
                <w:sz w:val="24"/>
                <w:szCs w:val="24"/>
              </w:rPr>
              <w:t>Struktura letnega razgovora</w:t>
            </w:r>
          </w:hyperlink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ab/>
          </w:r>
          <w:r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>24</w:t>
          </w:r>
        </w:p>
        <w:p w14:paraId="0000001B" w14:textId="286F7423" w:rsidR="00775D40" w:rsidRPr="00DC2109" w:rsidRDefault="00DC2109" w:rsidP="006E7945">
          <w:pPr>
            <w:tabs>
              <w:tab w:val="right" w:pos="10080"/>
            </w:tabs>
            <w:spacing w:before="200"/>
            <w:ind w:left="0" w:firstLine="0"/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</w:pPr>
          <w:r w:rsidRPr="00DC2109">
            <w:rPr>
              <w:rFonts w:asciiTheme="minorHAnsi" w:hAnsiTheme="minorHAnsi" w:cstheme="minorHAnsi"/>
              <w:noProof/>
              <w:sz w:val="24"/>
              <w:szCs w:val="24"/>
            </w:rPr>
            <w:t xml:space="preserve">7. </w:t>
          </w:r>
          <w:hyperlink w:anchor="_heading=h.y93qwf736xbt">
            <w:r w:rsidR="00E40E96" w:rsidRPr="00DC2109">
              <w:rPr>
                <w:rFonts w:asciiTheme="minorHAnsi" w:hAnsiTheme="minorHAnsi" w:cstheme="minorHAnsi"/>
                <w:noProof/>
                <w:color w:val="000000" w:themeColor="text1"/>
                <w:sz w:val="24"/>
                <w:szCs w:val="24"/>
              </w:rPr>
              <w:t>Akreditacijski kriteriji</w:t>
            </w:r>
          </w:hyperlink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ab/>
          </w:r>
          <w:r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>24</w:t>
          </w:r>
        </w:p>
        <w:p w14:paraId="0000001C" w14:textId="4F1A835C" w:rsidR="00775D40" w:rsidRPr="00DC2109" w:rsidRDefault="00DC2109" w:rsidP="006E7945">
          <w:pPr>
            <w:tabs>
              <w:tab w:val="right" w:pos="10080"/>
            </w:tabs>
            <w:spacing w:before="200" w:after="80"/>
            <w:ind w:left="0" w:firstLine="0"/>
            <w:rPr>
              <w:rFonts w:asciiTheme="minorHAnsi" w:hAnsiTheme="minorHAnsi" w:cstheme="minorHAnsi"/>
              <w:color w:val="000000" w:themeColor="text1"/>
              <w:sz w:val="24"/>
              <w:szCs w:val="24"/>
            </w:rPr>
          </w:pPr>
          <w:r w:rsidRPr="00DC2109">
            <w:rPr>
              <w:rFonts w:asciiTheme="minorHAnsi" w:hAnsiTheme="minorHAnsi" w:cstheme="minorHAnsi"/>
              <w:noProof/>
              <w:sz w:val="24"/>
              <w:szCs w:val="24"/>
            </w:rPr>
            <w:t xml:space="preserve">8. </w:t>
          </w:r>
          <w:hyperlink w:anchor="_heading=h.br6k7ctqrzuw">
            <w:r w:rsidR="00E40E96" w:rsidRPr="00DC2109">
              <w:rPr>
                <w:rFonts w:asciiTheme="minorHAnsi" w:hAnsiTheme="minorHAnsi" w:cstheme="minorHAnsi"/>
                <w:noProof/>
                <w:color w:val="000000" w:themeColor="text1"/>
                <w:sz w:val="24"/>
                <w:szCs w:val="24"/>
              </w:rPr>
              <w:t>Kriteriji podaljševanja licence</w:t>
            </w:r>
          </w:hyperlink>
          <w:r w:rsidR="00E40E96"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ab/>
          </w:r>
          <w:r w:rsidRPr="00DC2109">
            <w:rPr>
              <w:rFonts w:asciiTheme="minorHAnsi" w:hAnsiTheme="minorHAnsi" w:cstheme="minorHAnsi"/>
              <w:noProof/>
              <w:color w:val="000000" w:themeColor="text1"/>
              <w:sz w:val="24"/>
              <w:szCs w:val="24"/>
            </w:rPr>
            <w:t>25</w:t>
          </w:r>
          <w:r w:rsidR="00E40E96" w:rsidRPr="00DC2109">
            <w:rPr>
              <w:rFonts w:asciiTheme="minorHAnsi" w:hAnsiTheme="minorHAnsi" w:cstheme="minorHAnsi"/>
              <w:color w:val="000000" w:themeColor="text1"/>
              <w:sz w:val="24"/>
              <w:szCs w:val="24"/>
            </w:rPr>
            <w:fldChar w:fldCharType="end"/>
          </w:r>
        </w:p>
      </w:sdtContent>
    </w:sdt>
    <w:p w14:paraId="0000001D" w14:textId="77777777" w:rsidR="00775D40" w:rsidRPr="006E7945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01E" w14:textId="77777777" w:rsidR="00775D40" w:rsidRPr="006E7945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01F" w14:textId="77777777" w:rsidR="00775D40" w:rsidRPr="006E7945" w:rsidRDefault="00E40E96" w:rsidP="004B7D8B">
      <w:pPr>
        <w:pStyle w:val="Naslov1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2" w:name="_heading=h.jbxd4299z3ck" w:colFirst="0" w:colLast="0"/>
      <w:bookmarkEnd w:id="2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br w:type="page"/>
      </w:r>
    </w:p>
    <w:p w14:paraId="00000020" w14:textId="77777777" w:rsidR="00775D40" w:rsidRPr="00705794" w:rsidRDefault="00E40E96" w:rsidP="004B7D8B">
      <w:pPr>
        <w:pStyle w:val="Naslov1"/>
        <w:numPr>
          <w:ilvl w:val="0"/>
          <w:numId w:val="28"/>
        </w:numP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</w:pPr>
      <w:bookmarkStart w:id="3" w:name="_heading=h.n7he2q2thbzc" w:colFirst="0" w:colLast="0"/>
      <w:bookmarkEnd w:id="3"/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lastRenderedPageBreak/>
        <w:t>Osebna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izkaznica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specializacije</w:t>
      </w:r>
      <w:proofErr w:type="spellEnd"/>
    </w:p>
    <w:p w14:paraId="00000021" w14:textId="77777777" w:rsidR="00775D40" w:rsidRPr="006E7945" w:rsidRDefault="00E40E96" w:rsidP="00BB50C6">
      <w:pPr>
        <w:pStyle w:val="Naslov2"/>
        <w:spacing w:line="276" w:lineRule="auto"/>
        <w:ind w:left="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4" w:name="_heading=h.kg4pqxmko78d" w:colFirst="0" w:colLast="0"/>
      <w:bookmarkEnd w:id="4"/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Naziv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Oftalmologija</w:t>
      </w:r>
      <w:proofErr w:type="spellEnd"/>
    </w:p>
    <w:p w14:paraId="00000022" w14:textId="77777777" w:rsidR="00775D40" w:rsidRPr="006E7945" w:rsidRDefault="00E40E96" w:rsidP="006E7945">
      <w:pPr>
        <w:pStyle w:val="Naslov2"/>
        <w:spacing w:line="276" w:lineRule="auto"/>
        <w:ind w:left="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5" w:name="_heading=h.184pd924y07a" w:colFirst="0" w:colLast="0"/>
      <w:bookmarkEnd w:id="5"/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Specialistični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naziv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Specialist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</w:p>
    <w:p w14:paraId="00000023" w14:textId="77777777" w:rsidR="00775D40" w:rsidRPr="006E7945" w:rsidRDefault="00E40E96" w:rsidP="006E7945">
      <w:pPr>
        <w:pStyle w:val="Naslov2"/>
        <w:spacing w:line="276" w:lineRule="auto"/>
        <w:ind w:left="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6" w:name="_heading=h.5c6wmr6gp3fa" w:colFirst="0" w:colLast="0"/>
      <w:bookmarkEnd w:id="6"/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Vizija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namen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stroke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</w:p>
    <w:p w14:paraId="00000024" w14:textId="77777777" w:rsidR="00775D40" w:rsidRPr="006E794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Specializantom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omogočiti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optimalno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izobraževanje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da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bodo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dosegli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visoko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raven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kompetenc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veščin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odnosa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svojem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delu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specialista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025" w14:textId="77777777" w:rsidR="00775D40" w:rsidRPr="006E794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usmerjeno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strokovno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podiplomsko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usposabljanje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katerem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pridobi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teoretično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praktično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znanje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področja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celotne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tolikšni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meri, da je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sposoben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oskrbeti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večino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akutnimi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kroničnimi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očesnimi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motnjami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boleznimi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Oskrba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pomeni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diagnostiko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zdravljenje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rehabilitacijo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preprečevanje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Specialist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usposobljen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vse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aspekte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optometrije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korekcije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vida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bodisi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očali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s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kontaktnimi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lečami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ostalimi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očesnimi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pripomočki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edini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je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usposobljen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korekcijo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vida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vsemi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vrstami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laserskih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drugih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operativnih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postopkov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026" w14:textId="77777777" w:rsidR="00775D40" w:rsidRPr="006E7945" w:rsidRDefault="00775D40" w:rsidP="006E7945">
      <w:pPr>
        <w:pStyle w:val="Naslov2"/>
        <w:spacing w:line="276" w:lineRule="auto"/>
        <w:ind w:left="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7" w:name="_heading=h.io2y48wdwobh" w:colFirst="0" w:colLast="0"/>
      <w:bookmarkEnd w:id="7"/>
    </w:p>
    <w:p w14:paraId="00000027" w14:textId="77777777" w:rsidR="00775D40" w:rsidRPr="006E7945" w:rsidRDefault="00E40E96" w:rsidP="006E7945">
      <w:pPr>
        <w:pStyle w:val="Naslov2"/>
        <w:spacing w:line="276" w:lineRule="auto"/>
        <w:ind w:left="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8" w:name="_heading=h.uomwe45f8f5t" w:colFirst="0" w:colLast="0"/>
      <w:bookmarkEnd w:id="8"/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Ocena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obsega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specialistične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mreže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28" w14:textId="77777777" w:rsidR="00775D40" w:rsidRPr="006E7945" w:rsidRDefault="00E40E96" w:rsidP="00BB50C6">
      <w:pPr>
        <w:pStyle w:val="Naslov3"/>
        <w:ind w:left="0" w:firstLine="0"/>
        <w:rPr>
          <w:rFonts w:asciiTheme="minorHAnsi" w:hAnsiTheme="minorHAnsi" w:cstheme="minorHAnsi"/>
          <w:color w:val="000000" w:themeColor="text1"/>
        </w:rPr>
      </w:pPr>
      <w:bookmarkStart w:id="9" w:name="_heading=h.9vxbvprfjwid" w:colFirst="0" w:colLast="0"/>
      <w:bookmarkEnd w:id="9"/>
      <w:r w:rsidRPr="006E7945">
        <w:rPr>
          <w:rFonts w:asciiTheme="minorHAnsi" w:hAnsiTheme="minorHAnsi" w:cstheme="minorHAnsi"/>
          <w:color w:val="000000" w:themeColor="text1"/>
        </w:rPr>
        <w:t xml:space="preserve">Koliko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specialistov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bomo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potrebovali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v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Sloveniji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? </w:t>
      </w:r>
    </w:p>
    <w:p w14:paraId="00000029" w14:textId="77777777" w:rsidR="00775D40" w:rsidRPr="006E7945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Ocenjujemo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da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potrebujemo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1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specialista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10.000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prebivalcev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Z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večanjem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deleža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starejše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populacije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pričakujemo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večji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delež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kroničnimi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očesnimi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boleznimi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starostna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degeneracija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makule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glavkom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), ki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bodo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potrebovali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zdravljenje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spremljanje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Zato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prihodnosti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potrebno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več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specialistov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število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prebivalcev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2A" w14:textId="77777777" w:rsidR="00775D40" w:rsidRPr="006E7945" w:rsidRDefault="00E40E96" w:rsidP="004B7D8B">
      <w:pPr>
        <w:pStyle w:val="Naslov3"/>
        <w:ind w:left="0" w:firstLine="0"/>
        <w:rPr>
          <w:rFonts w:asciiTheme="minorHAnsi" w:hAnsiTheme="minorHAnsi" w:cstheme="minorHAnsi"/>
          <w:color w:val="000000" w:themeColor="text1"/>
        </w:rPr>
      </w:pPr>
      <w:bookmarkStart w:id="10" w:name="_heading=h.w2cwiqera75" w:colFirst="0" w:colLast="0"/>
      <w:bookmarkEnd w:id="10"/>
      <w:r w:rsidRPr="006E7945">
        <w:rPr>
          <w:rFonts w:asciiTheme="minorHAnsi" w:hAnsiTheme="minorHAnsi" w:cstheme="minorHAnsi"/>
          <w:color w:val="000000" w:themeColor="text1"/>
        </w:rPr>
        <w:t xml:space="preserve">Koliko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specializantov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na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leto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bo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pričelo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specializacijo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>?</w:t>
      </w:r>
    </w:p>
    <w:p w14:paraId="0000002B" w14:textId="77777777" w:rsidR="00775D40" w:rsidRPr="006E7945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Število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začetih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odvisno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od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trenda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upokojevanja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širjenja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oz.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dopolnitve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programov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izrednih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potreb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specialistih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zagotavljanje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kvalitetne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specialistične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oskrbe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2C" w14:textId="21E934DD" w:rsidR="00775D40" w:rsidRPr="006E7945" w:rsidRDefault="00227683" w:rsidP="004B7D8B">
      <w:pPr>
        <w:pStyle w:val="Naslov3"/>
        <w:ind w:left="0" w:firstLine="0"/>
        <w:rPr>
          <w:rFonts w:asciiTheme="minorHAnsi" w:hAnsiTheme="minorHAnsi" w:cstheme="minorHAnsi"/>
          <w:color w:val="000000" w:themeColor="text1"/>
        </w:rPr>
      </w:pPr>
      <w:bookmarkStart w:id="11" w:name="_heading=h.wdmeftcdn543" w:colFirst="0" w:colLast="0"/>
      <w:bookmarkEnd w:id="11"/>
      <w:r w:rsidRPr="006E7945">
        <w:rPr>
          <w:rFonts w:asciiTheme="minorHAnsi" w:hAnsiTheme="minorHAnsi" w:cstheme="minorHAnsi"/>
          <w:color w:val="000000" w:themeColor="text1"/>
        </w:rPr>
        <w:t xml:space="preserve">Koliko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</w:rPr>
        <w:t>specialistov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</w:rPr>
        <w:t>bo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</w:rPr>
        <w:t>primernih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</w:rPr>
        <w:t xml:space="preserve"> za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</w:rPr>
        <w:t>priznanje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</w:rPr>
        <w:t>naslova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</w:rPr>
        <w:t>iz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</w:rPr>
        <w:t xml:space="preserve"> dela?</w:t>
      </w:r>
    </w:p>
    <w:p w14:paraId="0000002D" w14:textId="77777777" w:rsidR="00775D40" w:rsidRPr="006E7945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Priznanje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naslova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več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možno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2E" w14:textId="77777777" w:rsidR="00775D40" w:rsidRPr="006E7945" w:rsidRDefault="00E40E96" w:rsidP="004B7D8B">
      <w:pPr>
        <w:pStyle w:val="Naslov3"/>
        <w:ind w:left="0" w:firstLine="0"/>
        <w:rPr>
          <w:rFonts w:asciiTheme="minorHAnsi" w:hAnsiTheme="minorHAnsi" w:cstheme="minorHAnsi"/>
          <w:color w:val="000000" w:themeColor="text1"/>
        </w:rPr>
      </w:pPr>
      <w:bookmarkStart w:id="12" w:name="_heading=h.dgd4neu5vpnr" w:colFirst="0" w:colLast="0"/>
      <w:bookmarkEnd w:id="12"/>
      <w:r w:rsidRPr="006E7945">
        <w:rPr>
          <w:rFonts w:asciiTheme="minorHAnsi" w:hAnsiTheme="minorHAnsi" w:cstheme="minorHAnsi"/>
          <w:color w:val="000000" w:themeColor="text1"/>
        </w:rPr>
        <w:t xml:space="preserve">Koliko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ustanov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bo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izpolnjevalo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akreditacijske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kriterije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;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polne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>/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delne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? </w:t>
      </w:r>
    </w:p>
    <w:p w14:paraId="0000002F" w14:textId="619F23B8" w:rsidR="00775D40" w:rsidRPr="006E7945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Polne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kriterije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izpolnjevala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OK UKCL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="007165F6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delne</w:t>
      </w:r>
      <w:proofErr w:type="spellEnd"/>
      <w:r w:rsidR="007165F6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7165F6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Očesni</w:t>
      </w:r>
      <w:proofErr w:type="spellEnd"/>
      <w:r w:rsidR="007165F6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7165F6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oddelek</w:t>
      </w:r>
      <w:proofErr w:type="spellEnd"/>
      <w:r w:rsidR="007165F6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UKC Maribor.</w:t>
      </w:r>
    </w:p>
    <w:p w14:paraId="00000030" w14:textId="77777777" w:rsidR="00775D40" w:rsidRPr="006E7945" w:rsidRDefault="00E40E96" w:rsidP="004B7D8B">
      <w:pPr>
        <w:pStyle w:val="Naslov3"/>
        <w:ind w:left="0" w:firstLine="0"/>
        <w:rPr>
          <w:rFonts w:asciiTheme="minorHAnsi" w:hAnsiTheme="minorHAnsi" w:cstheme="minorHAnsi"/>
          <w:color w:val="000000" w:themeColor="text1"/>
        </w:rPr>
      </w:pPr>
      <w:bookmarkStart w:id="13" w:name="_heading=h.pehjszdu3egt" w:colFirst="0" w:colLast="0"/>
      <w:bookmarkEnd w:id="13"/>
      <w:r w:rsidRPr="006E7945">
        <w:rPr>
          <w:rFonts w:asciiTheme="minorHAnsi" w:hAnsiTheme="minorHAnsi" w:cstheme="minorHAnsi"/>
          <w:color w:val="000000" w:themeColor="text1"/>
        </w:rPr>
        <w:t xml:space="preserve">Ali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bo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potrebno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usposabljanje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v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tujini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? </w:t>
      </w:r>
    </w:p>
    <w:p w14:paraId="00000031" w14:textId="237C624A" w:rsidR="00775D40" w:rsidRPr="006E7945" w:rsidRDefault="00A21CF8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</w:t>
      </w:r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sa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področja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usposabljanja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zagotavljajo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pooblaščeni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izvajalci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Sloveniji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vendar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 </w:t>
      </w:r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je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zaželeno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opravljanje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tujini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okviru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“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zunanjega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kroženja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” oz. “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izbirnega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dela”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5661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445A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 </w:t>
      </w:r>
      <w:proofErr w:type="spellStart"/>
      <w:r w:rsidR="004445A9">
        <w:rPr>
          <w:rFonts w:asciiTheme="minorHAnsi" w:hAnsiTheme="minorHAnsi" w:cstheme="minorHAnsi"/>
          <w:color w:val="000000" w:themeColor="text1"/>
          <w:sz w:val="24"/>
          <w:szCs w:val="24"/>
        </w:rPr>
        <w:t>vsakem</w:t>
      </w:r>
      <w:proofErr w:type="spellEnd"/>
      <w:r w:rsidR="004445A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445A9">
        <w:rPr>
          <w:rFonts w:asciiTheme="minorHAnsi" w:hAnsiTheme="minorHAnsi" w:cstheme="minorHAnsi"/>
          <w:color w:val="000000" w:themeColor="text1"/>
          <w:sz w:val="24"/>
          <w:szCs w:val="24"/>
        </w:rPr>
        <w:t>primeru</w:t>
      </w:r>
      <w:proofErr w:type="spellEnd"/>
      <w:r w:rsidR="004445A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pa </w:t>
      </w:r>
      <w:proofErr w:type="spellStart"/>
      <w:r w:rsidR="004445A9">
        <w:rPr>
          <w:rFonts w:asciiTheme="minorHAnsi" w:hAnsiTheme="minorHAnsi" w:cstheme="minorHAnsi"/>
          <w:color w:val="000000" w:themeColor="text1"/>
          <w:sz w:val="24"/>
          <w:szCs w:val="24"/>
        </w:rPr>
        <w:t>morajo</w:t>
      </w:r>
      <w:proofErr w:type="spellEnd"/>
      <w:r w:rsidR="004445A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445A9">
        <w:rPr>
          <w:rFonts w:asciiTheme="minorHAnsi" w:hAnsiTheme="minorHAnsi" w:cstheme="minorHAnsi"/>
          <w:color w:val="000000" w:themeColor="text1"/>
          <w:sz w:val="24"/>
          <w:szCs w:val="24"/>
        </w:rPr>
        <w:t>s</w:t>
      </w:r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pecializanti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obvezno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opraviti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3</w:t>
      </w:r>
      <w:r w:rsid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mesece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kro</w:t>
      </w:r>
      <w:r w:rsidR="004445A9">
        <w:rPr>
          <w:rFonts w:asciiTheme="minorHAnsi" w:hAnsiTheme="minorHAnsi" w:cstheme="minorHAnsi"/>
          <w:color w:val="000000" w:themeColor="text1"/>
          <w:sz w:val="24"/>
          <w:szCs w:val="24"/>
        </w:rPr>
        <w:t>ž</w:t>
      </w:r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enja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</w:t>
      </w:r>
      <w:r w:rsid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Ljubljani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596A5D">
        <w:rPr>
          <w:rFonts w:asciiTheme="minorHAnsi" w:hAnsiTheme="minorHAnsi" w:cstheme="minorHAnsi"/>
          <w:color w:val="000000" w:themeColor="text1"/>
          <w:sz w:val="24"/>
          <w:szCs w:val="24"/>
        </w:rPr>
        <w:t>in</w:t>
      </w:r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3</w:t>
      </w:r>
      <w:r w:rsid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mesece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obvezno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izven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mati</w:t>
      </w:r>
      <w:r w:rsidR="00596A5D">
        <w:rPr>
          <w:rFonts w:asciiTheme="minorHAnsi" w:hAnsiTheme="minorHAnsi" w:cstheme="minorHAnsi"/>
          <w:color w:val="000000" w:themeColor="text1"/>
          <w:sz w:val="24"/>
          <w:szCs w:val="24"/>
        </w:rPr>
        <w:t>č</w:t>
      </w:r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ne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ustanove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(da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torej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ne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celotnega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programa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le </w:t>
      </w:r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v</w:t>
      </w:r>
      <w:r w:rsid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eni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ustanovi</w:t>
      </w:r>
      <w:proofErr w:type="spellEnd"/>
      <w:r w:rsidR="00596A5D" w:rsidRPr="00596A5D">
        <w:rPr>
          <w:rFonts w:asciiTheme="minorHAnsi" w:hAnsiTheme="minorHAnsi" w:cstheme="minorHAnsi"/>
          <w:color w:val="000000" w:themeColor="text1"/>
          <w:sz w:val="24"/>
          <w:szCs w:val="24"/>
        </w:rPr>
        <w:t>).</w:t>
      </w:r>
    </w:p>
    <w:p w14:paraId="00000032" w14:textId="0A2148B0" w:rsidR="00775D40" w:rsidRPr="006E7945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2.3. do 2.7.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prisotna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vseh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državah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EU. European Board of </w:t>
      </w:r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Ophthalmology (EBO)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zadolžen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oftalmologijo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UEMS-u je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pripravil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silabus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področje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vendar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ETR za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oftalmologijo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še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ne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obstajajo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Usmeritve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UEMS, v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njegovem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okviru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EBO je, da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specializacija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traja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pet let. Za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razliko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od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programov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specializacije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v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drugih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evropskih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državah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in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tudi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v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Švici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se pri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nas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specializanti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dejansko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učijo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in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naučijo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kirurgije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vključno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z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znotrajočesnimi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operacijami</w:t>
      </w:r>
      <w:proofErr w:type="spellEnd"/>
      <w:r w:rsidR="00494A4A" w:rsidRPr="001B3AE7">
        <w:rPr>
          <w:rFonts w:ascii="Calibri" w:hAnsi="Calibri" w:cs="Calibri"/>
          <w:color w:val="000000" w:themeColor="text1"/>
          <w:sz w:val="24"/>
          <w:szCs w:val="24"/>
        </w:rPr>
        <w:t>.</w:t>
      </w:r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Oftalmologija se je v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zadnjih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20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letih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zelo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razvila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zlasti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možnostih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diagnostike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zdravljenja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kirurških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zato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potrebno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>podaljšanje</w:t>
      </w:r>
      <w:proofErr w:type="spellEnd"/>
      <w:r w:rsidRPr="001B3AE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programa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34" w14:textId="77777777" w:rsidR="00775D40" w:rsidRPr="006E7945" w:rsidRDefault="00E40E96" w:rsidP="006E7945">
      <w:pPr>
        <w:pStyle w:val="Naslov2"/>
        <w:spacing w:line="276" w:lineRule="auto"/>
        <w:ind w:left="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14" w:name="_heading=h.3dobmc7yahfe" w:colFirst="0" w:colLast="0"/>
      <w:bookmarkEnd w:id="14"/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Trajanje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kroženj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00000035" w14:textId="3DAE1F67" w:rsidR="00775D40" w:rsidRPr="006E7945" w:rsidRDefault="00E40E96" w:rsidP="004B7D8B">
      <w:pPr>
        <w:pStyle w:val="Naslov3"/>
        <w:ind w:left="0" w:firstLine="0"/>
        <w:rPr>
          <w:rFonts w:asciiTheme="minorHAnsi" w:hAnsiTheme="minorHAnsi" w:cstheme="minorHAnsi"/>
          <w:color w:val="000000" w:themeColor="text1"/>
        </w:rPr>
      </w:pPr>
      <w:bookmarkStart w:id="15" w:name="_heading=h.8xljmgoovi3i" w:colFirst="0" w:colLast="0"/>
      <w:bookmarkEnd w:id="15"/>
      <w:proofErr w:type="spellStart"/>
      <w:r w:rsidRPr="006E7945">
        <w:rPr>
          <w:rFonts w:asciiTheme="minorHAnsi" w:hAnsiTheme="minorHAnsi" w:cstheme="minorHAnsi"/>
          <w:color w:val="000000" w:themeColor="text1"/>
        </w:rPr>
        <w:t>Najkrajše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trajanje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specializacije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po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Direktivi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2005/36/ES? </w:t>
      </w:r>
    </w:p>
    <w:p w14:paraId="00000036" w14:textId="651FF5A5" w:rsidR="00775D40" w:rsidRPr="006E7945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23D13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Najkrajše trajanje specializacije po Direktivi 2005/36/ES je 3 leta</w:t>
      </w:r>
      <w:r w:rsidR="00494A4A" w:rsidRPr="00A23D13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. Povsod v EU in Švici, Veliki Britaniji specializacija traja vsaj 4 </w:t>
      </w:r>
      <w:proofErr w:type="gramStart"/>
      <w:r w:rsidR="00494A4A" w:rsidRPr="00A23D13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>leta .</w:t>
      </w:r>
      <w:proofErr w:type="gramEnd"/>
      <w:r w:rsidR="00494A4A" w:rsidRPr="00A23D13">
        <w:rPr>
          <w:rFonts w:asciiTheme="minorHAnsi" w:hAnsiTheme="minorHAnsi" w:cstheme="minorHAnsi"/>
          <w:color w:val="000000" w:themeColor="text1"/>
          <w:sz w:val="24"/>
          <w:szCs w:val="24"/>
          <w:lang w:val="it-IT"/>
        </w:rPr>
        <w:t xml:space="preserve"> 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Mediana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trajanja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5 let.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Zaradi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pomembnega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razvoja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stroke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novih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znanj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vključevanja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učenja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osvojitve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kirurških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spretnosti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EBO pri UEMS-u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postavila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cilj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enotne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dolžine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trajanja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5 let (</w:t>
      </w:r>
      <w:hyperlink r:id="rId9">
        <w:r w:rsidRPr="006E7945">
          <w:rPr>
            <w:rFonts w:asciiTheme="minorHAnsi" w:hAnsiTheme="minorHAnsi" w:cstheme="minorHAnsi"/>
            <w:color w:val="000000" w:themeColor="text1"/>
            <w:sz w:val="24"/>
            <w:szCs w:val="24"/>
            <w:u w:val="single"/>
          </w:rPr>
          <w:t>https://www.uems-ophtalmologie.org/ebo_doc_6b_training_english.php</w:t>
        </w:r>
      </w:hyperlink>
      <w:r w:rsidR="001B3AE7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00000038" w14:textId="78FD17D8" w:rsidR="00775D40" w:rsidRPr="006E7945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16" w:name="_heading=h.i5bjkftozqrw" w:colFirst="0" w:colLast="0"/>
      <w:bookmarkEnd w:id="16"/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Trajanje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Slovenije je </w:t>
      </w:r>
      <w:r w:rsidR="00996044">
        <w:rPr>
          <w:rFonts w:asciiTheme="minorHAnsi" w:hAnsiTheme="minorHAnsi" w:cstheme="minorHAnsi"/>
          <w:color w:val="000000" w:themeColor="text1"/>
          <w:sz w:val="24"/>
          <w:szCs w:val="24"/>
        </w:rPr>
        <w:t>4,</w:t>
      </w:r>
      <w:r w:rsidR="00227683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5 let.</w:t>
      </w:r>
    </w:p>
    <w:p w14:paraId="0000003A" w14:textId="3F1C7EF1" w:rsidR="00775D40" w:rsidRPr="006E7945" w:rsidRDefault="00BB50C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</w:t>
      </w:r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dravniku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v program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všteva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šestmesečno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B1242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usposabljanje</w:t>
      </w:r>
      <w:proofErr w:type="spellEnd"/>
      <w:r w:rsidR="00B1242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izbirni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sekundariata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po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opravljenem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strokovnem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izpitu</w:t>
      </w:r>
      <w:proofErr w:type="spellEnd"/>
      <w:r w:rsidR="00B1242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="00B1242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poklic</w:t>
      </w:r>
      <w:proofErr w:type="spellEnd"/>
      <w:r w:rsidR="00B1242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B1242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zdravnik</w:t>
      </w:r>
      <w:proofErr w:type="spellEnd"/>
      <w:r w:rsidR="00B1242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3B" w14:textId="19F06239" w:rsidR="00775D40" w:rsidRPr="006E7945" w:rsidRDefault="008402E5" w:rsidP="004B7D8B">
      <w:pPr>
        <w:pStyle w:val="Naslov3"/>
        <w:ind w:left="0" w:firstLine="0"/>
        <w:rPr>
          <w:rFonts w:asciiTheme="minorHAnsi" w:hAnsiTheme="minorHAnsi" w:cstheme="minorHAnsi"/>
          <w:color w:val="000000" w:themeColor="text1"/>
        </w:rPr>
      </w:pPr>
      <w:bookmarkStart w:id="17" w:name="_heading=h.cinsxgym7p07" w:colFirst="0" w:colLast="0"/>
      <w:bookmarkEnd w:id="17"/>
      <w:proofErr w:type="spellStart"/>
      <w:r w:rsidRPr="006E7945">
        <w:rPr>
          <w:rFonts w:asciiTheme="minorHAnsi" w:hAnsiTheme="minorHAnsi" w:cstheme="minorHAnsi"/>
          <w:color w:val="000000" w:themeColor="text1"/>
        </w:rPr>
        <w:t>Izbirni</w:t>
      </w:r>
      <w:proofErr w:type="spellEnd"/>
      <w:r w:rsidRPr="006E7945">
        <w:rPr>
          <w:rFonts w:asciiTheme="minorHAnsi" w:hAnsiTheme="minorHAnsi" w:cstheme="minorHAnsi"/>
          <w:color w:val="000000" w:themeColor="text1"/>
        </w:rPr>
        <w:t xml:space="preserve"> del </w:t>
      </w:r>
      <w:proofErr w:type="spellStart"/>
      <w:r w:rsidRPr="006E7945">
        <w:rPr>
          <w:rFonts w:asciiTheme="minorHAnsi" w:hAnsiTheme="minorHAnsi" w:cstheme="minorHAnsi"/>
          <w:color w:val="000000" w:themeColor="text1"/>
        </w:rPr>
        <w:t>specializacije</w:t>
      </w:r>
      <w:proofErr w:type="spellEnd"/>
    </w:p>
    <w:p w14:paraId="0000003C" w14:textId="3CF78861" w:rsidR="00775D40" w:rsidRPr="006E7945" w:rsidRDefault="008402E5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Izbirni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 z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zunanjim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kroženjem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obsega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F8261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mesece</w:t>
      </w:r>
      <w:r w:rsidR="00F8261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omogoča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specializantom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poglobitev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področja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ga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najbolj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zanima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na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katerem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želi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poglabljati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svoje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znanje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izkušnje</w:t>
      </w:r>
      <w:proofErr w:type="spellEnd"/>
      <w:r w:rsidR="008D0FFE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ga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lahko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doma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tujini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03D" w14:textId="77777777" w:rsidR="00775D40" w:rsidRPr="006E7945" w:rsidRDefault="00E40E96" w:rsidP="004B7D8B">
      <w:pPr>
        <w:pStyle w:val="Naslov1"/>
        <w:numPr>
          <w:ilvl w:val="0"/>
          <w:numId w:val="23"/>
        </w:numPr>
        <w:ind w:left="18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bookmarkStart w:id="18" w:name="_heading=h.tpzk2k91pls7" w:colFirst="0" w:colLast="0"/>
      <w:bookmarkEnd w:id="18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br w:type="page"/>
      </w:r>
    </w:p>
    <w:p w14:paraId="0000003E" w14:textId="77777777" w:rsidR="00775D40" w:rsidRPr="00705794" w:rsidRDefault="00E40E96" w:rsidP="004B7D8B">
      <w:pPr>
        <w:pStyle w:val="Naslov1"/>
        <w:numPr>
          <w:ilvl w:val="0"/>
          <w:numId w:val="8"/>
        </w:numPr>
        <w:ind w:left="18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</w:pPr>
      <w:bookmarkStart w:id="19" w:name="_heading=h.t81nvas0yma7" w:colFirst="0" w:colLast="0"/>
      <w:bookmarkEnd w:id="19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lastRenderedPageBreak/>
        <w:t xml:space="preserve">Nabor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učnih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ciljev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(“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silabus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”) in program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kroženj</w:t>
      </w:r>
      <w:proofErr w:type="spellEnd"/>
    </w:p>
    <w:p w14:paraId="0000003F" w14:textId="18750CB0" w:rsidR="00775D40" w:rsidRPr="006E7945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Program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zasnovan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namenom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da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kandidat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r w:rsidR="004A6DF3">
        <w:rPr>
          <w:rFonts w:asciiTheme="minorHAnsi" w:hAnsiTheme="minorHAnsi" w:cstheme="minorHAnsi"/>
          <w:color w:val="000000" w:themeColor="text1"/>
          <w:sz w:val="24"/>
          <w:szCs w:val="24"/>
        </w:rPr>
        <w:t>4,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5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letih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osvoji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osnovna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klinična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so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potrebna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izvajanje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oftalmološke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dejavnosti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Vsebinsko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zasnovan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tako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da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sta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prvi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leti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namenjeni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pridobivanju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temeljnih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oftalmoloških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znanj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veščin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nato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usposabljanju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posameznih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podpodročjih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namenom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da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vedno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večji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meri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uporablja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pridobljena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Tabela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). </w:t>
      </w:r>
    </w:p>
    <w:p w14:paraId="00000040" w14:textId="77777777" w:rsidR="00775D40" w:rsidRPr="006E7945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prvih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3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mesecih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nastopu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kandidat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obnovi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temeljno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znanje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vstopni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glavnem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mentorju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041" w14:textId="77777777" w:rsidR="00775D40" w:rsidRPr="006E7945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postopoma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uvaja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kirurške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posege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Pred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praktičnim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operativnim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pristopom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operacije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sive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mrene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bolniku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mora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opraviti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učenje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kirurških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veščin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vodenem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tečaju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učenja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kirurških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spretnosti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simulatorju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wetlabu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oz. na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akreditiranih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wet-lab-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praktičnih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tečajih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Opravljanje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kirurških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veščin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na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bolnikih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poteka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presoji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pod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nadzorom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neposrednega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042" w14:textId="01F619BD" w:rsidR="00775D40" w:rsidRPr="006E7945" w:rsidRDefault="00E40E96" w:rsidP="00BB50C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Enkrat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letno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organizira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tečaj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teoretičnimi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osnovami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različnih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subspecialnosti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, ki je</w:t>
      </w:r>
      <w:r w:rsidR="00B6165D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obvezen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43" w14:textId="77777777" w:rsidR="00775D40" w:rsidRPr="006E7945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44" w14:textId="180BE7BD" w:rsidR="00775D40" w:rsidRPr="006E7945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B80A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Program </w:t>
      </w:r>
      <w:proofErr w:type="spellStart"/>
      <w:r w:rsidRPr="00B80A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traja</w:t>
      </w:r>
      <w:proofErr w:type="spellEnd"/>
      <w:r w:rsidRPr="00B80A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A82011" w:rsidRPr="00B80A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54</w:t>
      </w:r>
      <w:r w:rsidRPr="00B80A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B80A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mesecev</w:t>
      </w:r>
      <w:proofErr w:type="spellEnd"/>
      <w:r w:rsidRPr="00B80A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in </w:t>
      </w:r>
      <w:proofErr w:type="spellStart"/>
      <w:r w:rsidRPr="00B80A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obsega</w:t>
      </w:r>
      <w:proofErr w:type="spellEnd"/>
      <w:r w:rsidRPr="00B80A56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:</w:t>
      </w:r>
    </w:p>
    <w:p w14:paraId="00000045" w14:textId="4E395B9F" w:rsidR="00775D40" w:rsidRPr="006E794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3.1.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Hospitalni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oddelek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subpecial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dejav</w:t>
      </w:r>
      <w:proofErr w:type="spellEnd"/>
      <w:r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.</w:t>
      </w:r>
      <w:r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10 </w:t>
      </w:r>
      <w:proofErr w:type="spellStart"/>
      <w:r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mesecev</w:t>
      </w:r>
      <w:proofErr w:type="spellEnd"/>
    </w:p>
    <w:p w14:paraId="00000046" w14:textId="71C0D4CE" w:rsidR="00775D40" w:rsidRPr="006E794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3.2.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Splošna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oftalmološka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ambulanta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9B253C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7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mesecev</w:t>
      </w:r>
      <w:proofErr w:type="spellEnd"/>
    </w:p>
    <w:p w14:paraId="00000047" w14:textId="17651A42" w:rsidR="00775D40" w:rsidRPr="006E7945" w:rsidRDefault="00AE7412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3.3. Ambulanta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mrežnice</w:t>
      </w:r>
      <w:proofErr w:type="spellEnd"/>
      <w:r w:rsidR="00E40E96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0E96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0E96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A0581" w:rsidRPr="00193128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3</w:t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proofErr w:type="spellStart"/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mesece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</w:p>
    <w:p w14:paraId="0D6D392D" w14:textId="568F34C9" w:rsidR="007165F6" w:rsidRDefault="007165F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3.4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Subspecialistične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ambulante</w:t>
      </w:r>
      <w:proofErr w:type="spellEnd"/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 xml:space="preserve">4 </w:t>
      </w:r>
      <w:proofErr w:type="spellStart"/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mesece</w:t>
      </w:r>
      <w:proofErr w:type="spellEnd"/>
    </w:p>
    <w:p w14:paraId="00000048" w14:textId="07E26CE2" w:rsidR="00775D40" w:rsidRPr="006E794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4.1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1275E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Ambulanta za </w:t>
      </w:r>
      <w:proofErr w:type="spellStart"/>
      <w:r w:rsidR="001275E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nevrooftalmologijo</w:t>
      </w:r>
      <w:proofErr w:type="spellEnd"/>
      <w:r w:rsidR="001275E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="001275E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mrežnične</w:t>
      </w:r>
      <w:proofErr w:type="spellEnd"/>
      <w:r w:rsidR="001275E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1275EF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distrofije</w:t>
      </w:r>
      <w:proofErr w:type="spellEnd"/>
      <w:r w:rsidR="00BB50C6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1</w:t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6</w:t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x</w:t>
      </w:r>
    </w:p>
    <w:p w14:paraId="00000049" w14:textId="01C6AFF3" w:rsidR="00775D40" w:rsidRPr="006E794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4.2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Uveitična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ambulanta</w:t>
      </w:r>
      <w:proofErr w:type="spellEnd"/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1</w:t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6</w:t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x</w:t>
      </w:r>
    </w:p>
    <w:p w14:paraId="0000004A" w14:textId="669D5596" w:rsidR="00775D40" w:rsidRPr="006E794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Tumorska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ambulanta</w:t>
      </w:r>
      <w:proofErr w:type="spellEnd"/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8261E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1</w:t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6</w:t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x</w:t>
      </w:r>
    </w:p>
    <w:p w14:paraId="0000004B" w14:textId="0480CBC5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4.4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 Ambulanta za UZ</w:t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9</w:t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x</w:t>
      </w:r>
    </w:p>
    <w:p w14:paraId="0000004C" w14:textId="23F4F4F1" w:rsidR="00775D40" w:rsidRPr="006E794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4.5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Ambulanta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ščitnično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oribtopatijo</w:t>
      </w:r>
      <w:proofErr w:type="spellEnd"/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9</w:t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x</w:t>
      </w:r>
    </w:p>
    <w:p w14:paraId="0000004D" w14:textId="3B495CB3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4.6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Elektrofiziologija</w:t>
      </w:r>
      <w:proofErr w:type="spellEnd"/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 xml:space="preserve"> </w:t>
      </w:r>
      <w:r w:rsidR="00F8261E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0.5 </w:t>
      </w:r>
      <w:proofErr w:type="spellStart"/>
      <w:r w:rsidR="00F8261E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meseca</w:t>
      </w:r>
      <w:proofErr w:type="spellEnd"/>
    </w:p>
    <w:p w14:paraId="0000004E" w14:textId="1E7D3B18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Pediatrična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oftalmologija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6165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3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meseci</w:t>
      </w:r>
      <w:proofErr w:type="spellEnd"/>
    </w:p>
    <w:p w14:paraId="0000004F" w14:textId="1EDD0069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Okuloplastična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kirurgija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 xml:space="preserve">3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meseci</w:t>
      </w:r>
      <w:proofErr w:type="spellEnd"/>
    </w:p>
    <w:p w14:paraId="00000050" w14:textId="6C34348A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7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Kirurgija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sprednjega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segmenta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6165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4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meseci</w:t>
      </w:r>
      <w:proofErr w:type="spellEnd"/>
    </w:p>
    <w:p w14:paraId="00000051" w14:textId="124C50D8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 xml:space="preserve">3.6.1. Ambulanta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roženico</w:t>
      </w:r>
      <w:proofErr w:type="spellEnd"/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1</w:t>
      </w:r>
      <w:r w:rsidR="00D7022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6</w:t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x</w:t>
      </w:r>
    </w:p>
    <w:p w14:paraId="00000052" w14:textId="77D6C3D1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 xml:space="preserve">3.6.2.  Ambulanta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refraktivno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kirurgijo</w:t>
      </w:r>
      <w:proofErr w:type="spellEnd"/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1</w:t>
      </w:r>
      <w:r w:rsidR="00D7022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6</w:t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x</w:t>
      </w:r>
    </w:p>
    <w:p w14:paraId="00000053" w14:textId="0525F50C" w:rsidR="00775D40" w:rsidRPr="006E794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 xml:space="preserve">3.6.3. Ambulanta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kontaktne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leče</w:t>
      </w:r>
      <w:proofErr w:type="spellEnd"/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D7022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12</w:t>
      </w:r>
      <w:r w:rsidR="00B04072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x</w:t>
      </w:r>
    </w:p>
    <w:p w14:paraId="00000054" w14:textId="04C99B67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8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="00E56B1A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Kirurgija</w:t>
      </w:r>
      <w:proofErr w:type="spellEnd"/>
      <w:r w:rsidR="00E56B1A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56B1A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zadnjega</w:t>
      </w:r>
      <w:proofErr w:type="spellEnd"/>
      <w:r w:rsidR="00E56B1A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56B1A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segmenta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6165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2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</w:t>
      </w:r>
      <w:r w:rsidR="008A592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a</w:t>
      </w:r>
      <w:proofErr w:type="spellEnd"/>
    </w:p>
    <w:p w14:paraId="00000055" w14:textId="4AECD90F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 xml:space="preserve">3.7.1.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Vitreoretinalna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ambulanta</w:t>
      </w:r>
      <w:proofErr w:type="spellEnd"/>
      <w:r w:rsidR="003B71FB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3B71FB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3B71FB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8x</w:t>
      </w:r>
    </w:p>
    <w:p w14:paraId="00000056" w14:textId="586F3150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ab/>
        <w:t xml:space="preserve">3.7.2. Ambulanta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odstop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mrežnice</w:t>
      </w:r>
      <w:proofErr w:type="spellEnd"/>
      <w:r w:rsidR="003B71FB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3B71FB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2x</w:t>
      </w:r>
    </w:p>
    <w:p w14:paraId="00000057" w14:textId="01728FC6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9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C04347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G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lavkom</w:t>
      </w:r>
      <w:proofErr w:type="spellEnd"/>
      <w:r w:rsidR="00C04347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C04347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C04347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6165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3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meseci</w:t>
      </w:r>
      <w:proofErr w:type="spellEnd"/>
    </w:p>
    <w:p w14:paraId="00000058" w14:textId="0E10FFE9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10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Ortoptika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pleoptika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3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meseci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</w:p>
    <w:p w14:paraId="00000059" w14:textId="3DBC8451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8A592D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7165F6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 Ambulanta za laser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3B71FB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1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</w:p>
    <w:p w14:paraId="0000005A" w14:textId="3186BF70" w:rsidR="00775D40" w:rsidRPr="00BB50C6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8A592D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7165F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2</w:t>
      </w:r>
      <w:r w:rsidR="003B71FB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Ambulanta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diabetično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retinopatijo</w:t>
      </w:r>
      <w:proofErr w:type="spellEnd"/>
      <w:r w:rsidR="003B71FB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3B71FB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 xml:space="preserve">1 </w:t>
      </w:r>
      <w:proofErr w:type="spellStart"/>
      <w:r w:rsidR="003B71FB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</w:t>
      </w:r>
      <w:proofErr w:type="spellEnd"/>
    </w:p>
    <w:p w14:paraId="0000005B" w14:textId="56DA64C6" w:rsidR="00775D40" w:rsidRPr="006E794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="008A592D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7165F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="008A592D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Center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rehabilitacijo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slepih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slabovidnih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6165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6165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 xml:space="preserve">1 </w:t>
      </w:r>
      <w:proofErr w:type="spellStart"/>
      <w:r w:rsidR="00B6165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</w:p>
    <w:p w14:paraId="0000005D" w14:textId="33B0FC77" w:rsidR="00775D40" w:rsidRPr="006E794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3.</w:t>
      </w:r>
      <w:r w:rsidR="008A592D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7165F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="008A592D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Zunanja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kroženja</w:t>
      </w:r>
      <w:proofErr w:type="spellEnd"/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 xml:space="preserve">3,5 </w:t>
      </w:r>
      <w:proofErr w:type="spellStart"/>
      <w:r w:rsidR="00B80A56" w:rsidRPr="00B80A5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mesece</w:t>
      </w:r>
      <w:proofErr w:type="spellEnd"/>
    </w:p>
    <w:p w14:paraId="31EF096D" w14:textId="3F2E248C" w:rsidR="00B6165D" w:rsidRPr="00BB50C6" w:rsidRDefault="00B6165D" w:rsidP="004B7D8B">
      <w:pPr>
        <w:ind w:left="567"/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7165F6"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.1.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Tečaj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paliativne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medicine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1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teden</w:t>
      </w:r>
      <w:proofErr w:type="spellEnd"/>
    </w:p>
    <w:p w14:paraId="0000005E" w14:textId="19579708" w:rsidR="00775D40" w:rsidRPr="00BB50C6" w:rsidRDefault="00E40E96" w:rsidP="004B7D8B">
      <w:pPr>
        <w:ind w:left="567"/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7165F6"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B6165D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2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Nevrologija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nevroradiologijo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6165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3 </w:t>
      </w:r>
      <w:proofErr w:type="spellStart"/>
      <w:r w:rsidR="00B6165D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tedne</w:t>
      </w:r>
      <w:proofErr w:type="spellEnd"/>
    </w:p>
    <w:p w14:paraId="0000005F" w14:textId="0FB78006" w:rsidR="00775D40" w:rsidRPr="00BB50C6" w:rsidRDefault="00E40E96" w:rsidP="004B7D8B">
      <w:pPr>
        <w:ind w:left="567"/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7165F6"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7165F6"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Nevrokirurgija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9B253C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1 </w:t>
      </w:r>
      <w:proofErr w:type="spellStart"/>
      <w:r w:rsidR="009B253C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teden</w:t>
      </w:r>
      <w:proofErr w:type="spellEnd"/>
    </w:p>
    <w:p w14:paraId="00000060" w14:textId="22713C22" w:rsidR="00775D40" w:rsidRPr="006E7945" w:rsidRDefault="00E40E96" w:rsidP="004B7D8B">
      <w:pPr>
        <w:ind w:left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7165F6"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7165F6"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Otorinolaringologija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 xml:space="preserve">0,5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meseca</w:t>
      </w:r>
      <w:proofErr w:type="spellEnd"/>
    </w:p>
    <w:p w14:paraId="00000061" w14:textId="09341CE9" w:rsidR="00775D40" w:rsidRPr="006E7945" w:rsidRDefault="00E40E96" w:rsidP="004B7D8B">
      <w:pPr>
        <w:ind w:left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7165F6"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4.5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Maksilofacialna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kirurgija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 xml:space="preserve">0,5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meseca</w:t>
      </w:r>
      <w:proofErr w:type="spellEnd"/>
    </w:p>
    <w:p w14:paraId="26109BAE" w14:textId="04F38A80" w:rsidR="00B6165D" w:rsidRPr="006E7945" w:rsidRDefault="00B6165D" w:rsidP="004B7D8B">
      <w:pPr>
        <w:ind w:left="567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r w:rsidRPr="00193128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3.1</w:t>
      </w:r>
      <w:r w:rsidR="007165F6" w:rsidRPr="00193128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4.6</w:t>
      </w:r>
      <w:r w:rsidRPr="00193128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193128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Plastična</w:t>
      </w:r>
      <w:proofErr w:type="spellEnd"/>
      <w:r w:rsidRPr="00193128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193128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kirurgija</w:t>
      </w:r>
      <w:proofErr w:type="spellEnd"/>
      <w:r w:rsidRPr="00193128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Pr="00193128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 w:rsidRPr="00193128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 w:rsidRPr="00193128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 w:rsidRPr="00193128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Pr="00193128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Pr="00193128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A82011" w:rsidRPr="00193128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>1</w:t>
      </w:r>
      <w:r w:rsidR="00A82011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 xml:space="preserve"> </w:t>
      </w:r>
      <w:proofErr w:type="spellStart"/>
      <w:r w:rsidR="00A82011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>teden</w:t>
      </w:r>
      <w:proofErr w:type="spellEnd"/>
    </w:p>
    <w:p w14:paraId="00000062" w14:textId="7887C40F" w:rsidR="00775D40" w:rsidRPr="00BB50C6" w:rsidRDefault="00E40E96" w:rsidP="004B7D8B">
      <w:pPr>
        <w:ind w:left="567"/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3.</w:t>
      </w:r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1</w:t>
      </w:r>
      <w:r w:rsidR="007165F6"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4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.</w:t>
      </w:r>
      <w:r w:rsidR="007165F6"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7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Revmatologija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9B253C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 xml:space="preserve">1 </w:t>
      </w:r>
      <w:proofErr w:type="spellStart"/>
      <w:r w:rsidR="009B253C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>teden</w:t>
      </w:r>
      <w:proofErr w:type="spellEnd"/>
    </w:p>
    <w:p w14:paraId="2CA76722" w14:textId="58D0E5D6" w:rsidR="00B6165D" w:rsidRPr="00BB50C6" w:rsidRDefault="00B6165D" w:rsidP="004B7D8B">
      <w:pPr>
        <w:ind w:left="567"/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3.</w:t>
      </w:r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1</w:t>
      </w:r>
      <w:r w:rsidR="007165F6"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4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.</w:t>
      </w:r>
      <w:r w:rsidR="00A820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8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Dermatologija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9B253C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 xml:space="preserve">1 </w:t>
      </w:r>
      <w:proofErr w:type="spellStart"/>
      <w:r w:rsidR="009B253C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>teden</w:t>
      </w:r>
      <w:proofErr w:type="spellEnd"/>
    </w:p>
    <w:p w14:paraId="00000063" w14:textId="610E20C7" w:rsidR="00775D40" w:rsidRPr="006E7945" w:rsidRDefault="00B6165D" w:rsidP="004B7D8B">
      <w:pPr>
        <w:ind w:left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3.</w:t>
      </w:r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7165F6"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A82011">
        <w:rPr>
          <w:rFonts w:asciiTheme="minorHAnsi" w:hAnsiTheme="minorHAnsi" w:cstheme="minorHAnsi"/>
          <w:color w:val="000000" w:themeColor="text1"/>
          <w:sz w:val="24"/>
          <w:szCs w:val="24"/>
        </w:rPr>
        <w:t>9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Medicina dela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prometa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športa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 xml:space="preserve">0,5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meseca</w:t>
      </w:r>
      <w:proofErr w:type="spellEnd"/>
      <w:r w:rsidR="00E40E96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64" w14:textId="509528BD" w:rsidR="00775D40" w:rsidRPr="00BB50C6" w:rsidRDefault="00E40E96" w:rsidP="004B7D8B">
      <w:pPr>
        <w:ind w:left="142"/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3.1</w:t>
      </w:r>
      <w:r w:rsidR="007165F6"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5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Izbirni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del</w:t>
      </w:r>
      <w:r w:rsidR="008402E5"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 </w:t>
      </w:r>
      <w:proofErr w:type="spellStart"/>
      <w:r w:rsidR="008402E5"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zunanjim</w:t>
      </w:r>
      <w:proofErr w:type="spellEnd"/>
      <w:r w:rsidR="008402E5"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8402E5"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kroženjem</w:t>
      </w:r>
      <w:proofErr w:type="spellEnd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ab/>
      </w:r>
      <w:r w:rsidR="00A82011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>5</w:t>
      </w:r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 xml:space="preserve"> </w:t>
      </w:r>
      <w:proofErr w:type="spellStart"/>
      <w:r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>mesece</w:t>
      </w:r>
      <w:r w:rsidR="009B253C" w:rsidRPr="00BB50C6">
        <w:rPr>
          <w:rFonts w:asciiTheme="minorHAnsi" w:hAnsiTheme="minorHAnsi" w:cstheme="minorHAnsi"/>
          <w:color w:val="000000" w:themeColor="text1"/>
          <w:sz w:val="24"/>
          <w:szCs w:val="24"/>
          <w:u w:val="dotted"/>
          <w:lang w:val="de-DE"/>
        </w:rPr>
        <w:t>v</w:t>
      </w:r>
      <w:proofErr w:type="spellEnd"/>
    </w:p>
    <w:p w14:paraId="00000066" w14:textId="4DD557DA" w:rsidR="00775D40" w:rsidRPr="006E7945" w:rsidRDefault="00E40E96" w:rsidP="00C15872">
      <w:p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ab/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ab/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ab/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ab/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ab/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ab/>
      </w:r>
    </w:p>
    <w:p w14:paraId="00000068" w14:textId="3BC25567" w:rsidR="00775D40" w:rsidRPr="000D1C4A" w:rsidRDefault="00E40E96" w:rsidP="00705794">
      <w:pPr>
        <w:pStyle w:val="Naslov2"/>
        <w:spacing w:line="276" w:lineRule="auto"/>
        <w:ind w:left="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20" w:name="_heading=h.3wkrvy2p4dkq" w:colFirst="0" w:colLast="0"/>
      <w:bookmarkEnd w:id="20"/>
      <w:r w:rsidRPr="00705794">
        <w:rPr>
          <w:rFonts w:asciiTheme="minorHAnsi" w:hAnsiTheme="minorHAnsi" w:cstheme="minorHAnsi"/>
          <w:color w:val="000000" w:themeColor="text1"/>
          <w:sz w:val="24"/>
          <w:szCs w:val="24"/>
          <w:u w:val="thick"/>
        </w:rPr>
        <w:t>PRVO LETO</w:t>
      </w:r>
      <w:r w:rsidR="00705794">
        <w:rPr>
          <w:rFonts w:asciiTheme="minorHAnsi" w:hAnsiTheme="minorHAnsi" w:cstheme="minorHAnsi"/>
          <w:color w:val="000000" w:themeColor="text1"/>
          <w:sz w:val="24"/>
          <w:szCs w:val="24"/>
          <w:u w:val="thick"/>
        </w:rPr>
        <w:t xml:space="preserve"> SPECIALIZACIJE</w:t>
      </w:r>
    </w:p>
    <w:p w14:paraId="00000069" w14:textId="77777777" w:rsidR="00775D40" w:rsidRPr="006E7945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Hospitalni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oddelek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6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mesecev</w:t>
      </w:r>
      <w:proofErr w:type="spellEnd"/>
    </w:p>
    <w:p w14:paraId="0000006A" w14:textId="6972DEEA" w:rsidR="00775D40" w:rsidRPr="006E7945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Splošna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oftalmološka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ambulanta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997758"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3</w:t>
      </w:r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mesece</w:t>
      </w:r>
      <w:proofErr w:type="spellEnd"/>
    </w:p>
    <w:p w14:paraId="76DEB795" w14:textId="5D1B7F66" w:rsidR="00997758" w:rsidRPr="006E7945" w:rsidRDefault="00997758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Ortoptika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pleoptika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1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proofErr w:type="spellEnd"/>
    </w:p>
    <w:p w14:paraId="02F359D4" w14:textId="5F01F7F5" w:rsidR="00997758" w:rsidRPr="006E7945" w:rsidRDefault="00997758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Nacionalni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center za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celovito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rehabilitacijo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slepih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slabovidnih</w:t>
      </w:r>
      <w:proofErr w:type="spellEnd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(NC CRSS): 1 </w:t>
      </w:r>
      <w:proofErr w:type="spellStart"/>
      <w:r w:rsidRP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proofErr w:type="spellEnd"/>
    </w:p>
    <w:p w14:paraId="0000006C" w14:textId="2FB429DF" w:rsidR="00775D40" w:rsidRPr="006E7945" w:rsidRDefault="00E40E96" w:rsidP="00C15872">
      <w:pPr>
        <w:ind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prvem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kroži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6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mesecev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hospitalnem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oddelku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3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mesece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splošni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oftalmološki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ambulanti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kjer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osvoji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potrebna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jemanje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analizo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oftalmološke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anamneze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oftalmološkega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kliničnega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pregleda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kroži</w:t>
      </w:r>
      <w:proofErr w:type="spellEnd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1 </w:t>
      </w:r>
      <w:proofErr w:type="spellStart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mesec</w:t>
      </w:r>
      <w:proofErr w:type="spellEnd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ortoptiki</w:t>
      </w:r>
      <w:proofErr w:type="spellEnd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pleotiki</w:t>
      </w:r>
      <w:proofErr w:type="spellEnd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kjer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osvoji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teoretičn</w:t>
      </w:r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praktičn</w:t>
      </w:r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načel</w:t>
      </w:r>
      <w:r w:rsidR="00997758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geometrijske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fiziološke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optike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refrakcije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korekcije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vida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6D" w14:textId="0ACA4514" w:rsidR="00775D40" w:rsidRPr="006E7945" w:rsidRDefault="00E40E96" w:rsidP="00C15872">
      <w:pPr>
        <w:ind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oddelku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je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specializant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prisoten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na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vizitah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ki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jih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vodi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neposredni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mentor.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Nauči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se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osnovnih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načel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opisa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oftalmološkega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statusa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postavitve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diferencialne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diagnoze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primarne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obravnave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zdravljenja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očesnih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bolezni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predpisovanja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očal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ter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primarne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obravnave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urgentnih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bolnikov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Bistven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namen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prvega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leta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specializacije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je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obvladovanje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osnovnih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veščin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oftalmološkega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pregleda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ter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samostojne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obravnave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bolnikov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z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lažjimi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urgencami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površinski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tujki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erozije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perustije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oftalmije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površinska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vnetja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ipd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.)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ter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sposobnost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triažiranja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ukrepanja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pri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težjih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poškodbah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obolenjih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(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npr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spozna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naj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načela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terapije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pri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odprtih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poškodbah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očesa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topih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poškodbah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s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hifemo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ali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poškodbo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zenice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intrabulbarnih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tujkih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akutnem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glavkomu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odstopu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mrežnice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endoftalmitisu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okluzijah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žil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).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praviloma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enkrat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tedensko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razpisuje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urgentno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ambulanto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Pri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osnovnih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diagnostičnih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terapevtskih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posameznih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urgentnih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stanjih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prvem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načel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terapije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konjunktivitisov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keratitisov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skleritisov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alergičnih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vnetij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6E" w14:textId="142B25E3" w:rsidR="00775D40" w:rsidRDefault="00E40E96" w:rsidP="00C15872">
      <w:pPr>
        <w:ind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dolžan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že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prvem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problemsko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spremljati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zahtevnejše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bolnike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zasledovati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izvide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diagnostičnih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preiskav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npr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OCT, FA, UZ, ERG,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perimetrija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, CT, MRI, ORL)</w:t>
      </w:r>
      <w:r w:rsidR="00D965DD"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12D27C53" w14:textId="77777777" w:rsidR="006E7945" w:rsidRPr="006E7945" w:rsidRDefault="006E7945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6F" w14:textId="77777777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Praktična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znanja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:</w:t>
      </w:r>
    </w:p>
    <w:p w14:paraId="00000070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Subjektivno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določanje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refrakcije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vidne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ostrine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daljavo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bližino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predpis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očal</w:t>
      </w:r>
      <w:proofErr w:type="spellEnd"/>
    </w:p>
    <w:p w14:paraId="00000071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Objektivno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določanje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refrakcije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skiaskopijo</w:t>
      </w:r>
      <w:proofErr w:type="spellEnd"/>
    </w:p>
    <w:p w14:paraId="00000072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Elektronska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keratorefraktometrija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keratometrija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(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njune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omejitve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)</w:t>
      </w:r>
    </w:p>
    <w:p w14:paraId="00000073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lastRenderedPageBreak/>
        <w:t>Tonometrija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: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različne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metode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merjenja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očesnega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tlaka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jih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napraviti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njihove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omejitve</w:t>
      </w:r>
      <w:proofErr w:type="spellEnd"/>
    </w:p>
    <w:p w14:paraId="00000074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Ocena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bulbomotorike</w:t>
      </w:r>
      <w:proofErr w:type="spellEnd"/>
    </w:p>
    <w:p w14:paraId="00000075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špranjsko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svetilko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uporabo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direktne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indirektne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osvetlitve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solznega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filma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BUT,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barvanje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fluoresceinom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Seidlov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test,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ocena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globine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sprednjega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prekata</w:t>
      </w:r>
      <w:proofErr w:type="spellEnd"/>
    </w:p>
    <w:p w14:paraId="00000076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Pregled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optičnih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medijev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fundusa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nekontaktno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lečo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</w:p>
    <w:p w14:paraId="00000077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Določitev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relativnega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aferentnega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pupilarnega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defekta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(RAPD)</w:t>
      </w:r>
    </w:p>
    <w:p w14:paraId="00000078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Presvetlitev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direktnim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oftalmoskopom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fundusa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direktnim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oftalmoskopom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najprej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široki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zenici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sčasoma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ambulanti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ozki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zenici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risanja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odstopu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mrežnice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79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fundusa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indirektnim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oftalmoskopom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risanja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različnih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patoloških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sprememb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7A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fundusa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trizrcalno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kontaktno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lečo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Goldmannu</w:t>
      </w:r>
      <w:proofErr w:type="spellEnd"/>
    </w:p>
    <w:p w14:paraId="0000007B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Test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barvnega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vida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Ishihari</w:t>
      </w:r>
      <w:proofErr w:type="spellEnd"/>
    </w:p>
    <w:p w14:paraId="0000007C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Schirmerjev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test I, II</w:t>
      </w:r>
    </w:p>
    <w:p w14:paraId="0000007D" w14:textId="77777777" w:rsidR="00775D40" w:rsidRPr="000D1C4A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Eksoftalmometrija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Hertlu</w:t>
      </w:r>
      <w:proofErr w:type="spellEnd"/>
    </w:p>
    <w:p w14:paraId="0000007E" w14:textId="77777777" w:rsidR="00775D40" w:rsidRPr="000D1C4A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7F" w14:textId="2CC47B1E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Posegi</w:t>
      </w:r>
      <w:proofErr w:type="spellEnd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(</w:t>
      </w:r>
      <w:proofErr w:type="spellStart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navedeno</w:t>
      </w:r>
      <w:proofErr w:type="spellEnd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štebilo</w:t>
      </w:r>
      <w:proofErr w:type="spellEnd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posegov</w:t>
      </w:r>
      <w:proofErr w:type="spellEnd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predstavlja</w:t>
      </w:r>
      <w:proofErr w:type="spellEnd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spodnjo</w:t>
      </w:r>
      <w:proofErr w:type="spellEnd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mejo</w:t>
      </w:r>
      <w:proofErr w:type="spellEnd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, ki jo mora </w:t>
      </w:r>
      <w:proofErr w:type="spellStart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specializant</w:t>
      </w:r>
      <w:proofErr w:type="spellEnd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opraviti</w:t>
      </w:r>
      <w:proofErr w:type="spellEnd"/>
      <w:r w:rsidR="006E794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)</w:t>
      </w:r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</w:p>
    <w:p w14:paraId="00000080" w14:textId="49A64E5C" w:rsidR="00775D40" w:rsidRPr="009F25DE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21" w:name="_Hlk74131996"/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Evertiranje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dvojno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evertiranje</w:t>
      </w:r>
      <w:proofErr w:type="spellEnd"/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10x</w:t>
      </w:r>
      <w:r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</w:p>
    <w:p w14:paraId="00000081" w14:textId="0D0C6971" w:rsidR="00775D40" w:rsidRPr="00C15872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Prebrizgavanje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solzevodov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odraslih</w:t>
      </w:r>
      <w:proofErr w:type="spellEnd"/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10x</w:t>
      </w:r>
      <w:r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</w:p>
    <w:p w14:paraId="00000082" w14:textId="2F28B91C" w:rsidR="00775D40" w:rsidRPr="009F25DE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Dajanje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subkonjunktivalnih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injekcij</w:t>
      </w:r>
      <w:proofErr w:type="spellEnd"/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10x</w:t>
      </w:r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83" w14:textId="50E6D9EE" w:rsidR="00775D40" w:rsidRPr="00C15872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Epilacija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trepalnic</w:t>
      </w:r>
      <w:proofErr w:type="spellEnd"/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10x</w:t>
      </w:r>
    </w:p>
    <w:p w14:paraId="00000084" w14:textId="0B54E3E8" w:rsidR="00775D40" w:rsidRPr="009F25DE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Incizija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akutnega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dakriocistitisa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vstavitev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gumijastega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traku</w:t>
      </w:r>
      <w:proofErr w:type="spellEnd"/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5x</w:t>
      </w:r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85" w14:textId="44E04E73" w:rsidR="00775D40" w:rsidRPr="009F25DE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Incizija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ekskohleacija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chalaziona</w:t>
      </w:r>
      <w:proofErr w:type="spellEnd"/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10x</w:t>
      </w:r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86" w14:textId="20CA0C27" w:rsidR="00775D40" w:rsidRPr="00C15872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Odstranjevanje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roženičnih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tujkov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iglo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svedrom</w:t>
      </w:r>
      <w:proofErr w:type="spellEnd"/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20x</w:t>
      </w:r>
    </w:p>
    <w:p w14:paraId="00000087" w14:textId="33293E88" w:rsidR="00775D40" w:rsidRPr="009F25DE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Abrazija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epitela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dendritičnem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ulkusu</w:t>
      </w:r>
      <w:proofErr w:type="spellEnd"/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10x</w:t>
      </w:r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88" w14:textId="428C98D1" w:rsidR="00775D40" w:rsidRPr="00C15872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Jemanje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brisov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veznice</w:t>
      </w:r>
      <w:proofErr w:type="spellEnd"/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F52A3D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20x</w:t>
      </w:r>
    </w:p>
    <w:bookmarkEnd w:id="21"/>
    <w:p w14:paraId="00000089" w14:textId="77777777" w:rsidR="00775D40" w:rsidRPr="009F25DE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70E634BB" w14:textId="53F2D2E1" w:rsidR="00D31E11" w:rsidRPr="00D63611" w:rsidRDefault="00D31E11" w:rsidP="00D31E11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Ob</w:t>
      </w:r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delu</w:t>
      </w:r>
      <w:proofErr w:type="spellEnd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hospitalnem</w:t>
      </w:r>
      <w:proofErr w:type="spellEnd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oddelku</w:t>
      </w:r>
      <w:proofErr w:type="spellEnd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in v </w:t>
      </w:r>
      <w:proofErr w:type="spellStart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ambulanti</w:t>
      </w:r>
      <w:proofErr w:type="spellEnd"/>
      <w: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:</w:t>
      </w:r>
    </w:p>
    <w:p w14:paraId="44B0D049" w14:textId="77777777" w:rsidR="00C15872" w:rsidRDefault="00D31E11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bolnike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vodi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spremlja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njih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prisostvuje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postopoma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spoznava</w:t>
      </w:r>
      <w:proofErr w:type="spellEnd"/>
    </w:p>
    <w:p w14:paraId="4A81D8D4" w14:textId="5B32BE06" w:rsidR="00D31E11" w:rsidRPr="00D31E11" w:rsidRDefault="00D31E11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diagnostične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metode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se</w:t>
      </w:r>
      <w:r w:rsid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color w:val="000000" w:themeColor="text1"/>
          <w:sz w:val="24"/>
          <w:szCs w:val="24"/>
        </w:rPr>
        <w:t>izvedbe</w:t>
      </w:r>
      <w:proofErr w:type="spellEnd"/>
      <w:r w:rsid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interpertacije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preiskav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pod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nadzorom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8B" w14:textId="77777777" w:rsidR="00775D40" w:rsidRPr="00C15872" w:rsidRDefault="00E40E96" w:rsidP="00C15872">
      <w:pPr>
        <w:ind w:left="0" w:firstLine="0"/>
        <w:rPr>
          <w:rFonts w:asciiTheme="minorHAnsi" w:hAnsiTheme="minorHAnsi" w:cstheme="minorHAnsi"/>
          <w:i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Perimetrija</w:t>
      </w:r>
      <w:proofErr w:type="spellEnd"/>
      <w:r w:rsidRPr="00C15872">
        <w:rPr>
          <w:rFonts w:asciiTheme="minorHAnsi" w:hAnsiTheme="minorHAnsi" w:cstheme="minorHAnsi"/>
          <w:i/>
          <w:color w:val="000000" w:themeColor="text1"/>
          <w:sz w:val="24"/>
          <w:szCs w:val="24"/>
        </w:rPr>
        <w:t xml:space="preserve">: </w:t>
      </w:r>
      <w:proofErr w:type="spellStart"/>
      <w:r w:rsidRPr="00C15872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ob</w:t>
      </w:r>
      <w:proofErr w:type="spellEnd"/>
      <w:r w:rsidRPr="00C15872">
        <w:rPr>
          <w:rFonts w:asciiTheme="minorHAnsi" w:hAnsiTheme="minorHAnsi" w:cstheme="minorHAnsi"/>
          <w:i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primerih</w:t>
      </w:r>
      <w:proofErr w:type="spellEnd"/>
    </w:p>
    <w:p w14:paraId="0000008C" w14:textId="77777777" w:rsidR="00775D40" w:rsidRPr="00C15872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osvoji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osnovne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principe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konfrontacijske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kinetične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statične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perimetrije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osnovne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programe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statične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perimetrije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postaviti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indikacijo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zanje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08D" w14:textId="77777777" w:rsidR="00775D40" w:rsidRPr="00C15872" w:rsidRDefault="00E40E96" w:rsidP="00C15872">
      <w:pPr>
        <w:ind w:left="0" w:firstLine="0"/>
        <w:rPr>
          <w:rFonts w:asciiTheme="minorHAnsi" w:hAnsiTheme="minorHAnsi" w:cstheme="minorHAnsi"/>
          <w:i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Barvni</w:t>
      </w:r>
      <w:proofErr w:type="spellEnd"/>
      <w:r w:rsidRPr="00C15872">
        <w:rPr>
          <w:rFonts w:asciiTheme="minorHAnsi" w:hAnsiTheme="minorHAnsi" w:cstheme="minorHAnsi"/>
          <w:i/>
          <w:color w:val="000000" w:themeColor="text1"/>
          <w:sz w:val="24"/>
          <w:szCs w:val="24"/>
        </w:rPr>
        <w:t xml:space="preserve"> vid: </w:t>
      </w:r>
      <w:proofErr w:type="spellStart"/>
      <w:r w:rsidRPr="00C15872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ob</w:t>
      </w:r>
      <w:proofErr w:type="spellEnd"/>
      <w:r w:rsidRPr="00C15872">
        <w:rPr>
          <w:rFonts w:asciiTheme="minorHAnsi" w:hAnsiTheme="minorHAnsi" w:cstheme="minorHAnsi"/>
          <w:i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primerih</w:t>
      </w:r>
      <w:proofErr w:type="spellEnd"/>
    </w:p>
    <w:p w14:paraId="0000008E" w14:textId="278E70BB" w:rsidR="00775D40" w:rsidRPr="00223710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principov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osnovnih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barvnih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testov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njihove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uporabe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interpretacije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Pri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popisovanju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uporablja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tabele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Ishihari</w:t>
      </w:r>
      <w:proofErr w:type="spellEnd"/>
      <w:r w:rsidR="000E602B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oziroma</w:t>
      </w:r>
      <w:proofErr w:type="spellEnd"/>
      <w:r w:rsidR="000E602B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HRR</w:t>
      </w:r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razločiti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kongenitalne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okvare</w:t>
      </w:r>
      <w:proofErr w:type="spellEnd"/>
      <w:r w:rsidR="000E602B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barvnega</w:t>
      </w:r>
      <w:proofErr w:type="spellEnd"/>
      <w:r w:rsidR="000E602B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vida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od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pridobljenih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8F" w14:textId="77777777" w:rsidR="00775D40" w:rsidRPr="00C15872" w:rsidRDefault="00E40E96" w:rsidP="00C15872">
      <w:pPr>
        <w:ind w:left="0" w:firstLine="0"/>
        <w:rPr>
          <w:rFonts w:asciiTheme="minorHAnsi" w:hAnsiTheme="minorHAnsi" w:cstheme="minorHAnsi"/>
          <w:i/>
          <w:color w:val="000000" w:themeColor="text1"/>
          <w:sz w:val="24"/>
          <w:szCs w:val="24"/>
        </w:rPr>
      </w:pPr>
      <w:proofErr w:type="spellStart"/>
      <w:r w:rsidRPr="00223710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Dvojne</w:t>
      </w:r>
      <w:proofErr w:type="spellEnd"/>
      <w:r w:rsidRPr="00223710">
        <w:rPr>
          <w:rFonts w:asciiTheme="minorHAnsi" w:hAnsiTheme="minorHAnsi" w:cstheme="minorHAnsi"/>
          <w:i/>
          <w:color w:val="000000" w:themeColor="text1"/>
          <w:sz w:val="24"/>
          <w:szCs w:val="24"/>
        </w:rPr>
        <w:t xml:space="preserve"> </w:t>
      </w:r>
      <w:proofErr w:type="spellStart"/>
      <w:r w:rsidRPr="00223710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slike</w:t>
      </w:r>
      <w:proofErr w:type="spellEnd"/>
      <w:r w:rsidRPr="00223710">
        <w:rPr>
          <w:rFonts w:asciiTheme="minorHAnsi" w:hAnsiTheme="minorHAnsi" w:cstheme="minorHAnsi"/>
          <w:i/>
          <w:color w:val="000000" w:themeColor="text1"/>
          <w:sz w:val="24"/>
          <w:szCs w:val="24"/>
        </w:rPr>
        <w:t xml:space="preserve">: </w:t>
      </w:r>
      <w:proofErr w:type="spellStart"/>
      <w:r w:rsidRPr="00223710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ob</w:t>
      </w:r>
      <w:proofErr w:type="spellEnd"/>
      <w:r w:rsidRPr="00223710">
        <w:rPr>
          <w:rFonts w:asciiTheme="minorHAnsi" w:hAnsiTheme="minorHAnsi" w:cstheme="minorHAnsi"/>
          <w:i/>
          <w:color w:val="000000" w:themeColor="text1"/>
          <w:sz w:val="24"/>
          <w:szCs w:val="24"/>
        </w:rPr>
        <w:t xml:space="preserve"> </w:t>
      </w:r>
      <w:proofErr w:type="spellStart"/>
      <w:r w:rsidRPr="00223710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primerih</w:t>
      </w:r>
      <w:proofErr w:type="spellEnd"/>
    </w:p>
    <w:p w14:paraId="00000090" w14:textId="505F024A" w:rsidR="00775D40" w:rsidRPr="00C15872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ločevati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monokularno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binokularno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diplopijo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razločevati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konkomitantnim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paralitičnim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škiljenjem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uporabljati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cover test.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seznani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izvedbo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interpretacijo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testiranja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dvojnih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slik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Hessu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Lancastru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  </w:t>
      </w:r>
    </w:p>
    <w:p w14:paraId="67E7A8B2" w14:textId="3D3FB05F" w:rsidR="00997758" w:rsidRDefault="00997758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6FFD2C8" w14:textId="77777777" w:rsidR="001B3AE7" w:rsidRPr="00C15872" w:rsidRDefault="001B3AE7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482A3BD" w14:textId="53CC521A" w:rsidR="00997758" w:rsidRPr="00C15872" w:rsidRDefault="00997758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Nacionalni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center za </w:t>
      </w: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celovito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rehabilitacijo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slepih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slabovidnih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(NC CRSS) </w:t>
      </w:r>
    </w:p>
    <w:p w14:paraId="02D067C6" w14:textId="42F1CDB8" w:rsidR="00997758" w:rsidRPr="00C15872" w:rsidRDefault="00997758" w:rsidP="004B7D8B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Med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kroženjem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NC CRSS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bodo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spoznali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rehabilitacijski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multidisciplinarni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tim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njegove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intervencije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pristope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rehabilitandom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Tim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obsega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zdravnika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oftalmologa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diplomirane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medicinske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sestre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posebnimi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znanji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tiflopedagoga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psihologa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socialnega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delavca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nadzornem</w:t>
      </w:r>
      <w:proofErr w:type="spellEnd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specialistu</w:t>
      </w:r>
      <w:proofErr w:type="spellEnd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spoznava</w:t>
      </w:r>
      <w:proofErr w:type="spellEnd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diagnostike</w:t>
      </w:r>
      <w:proofErr w:type="spellEnd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obravnave</w:t>
      </w:r>
      <w:proofErr w:type="spellEnd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rehabilitanda</w:t>
      </w:r>
      <w:proofErr w:type="spellEnd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sklopu</w:t>
      </w:r>
      <w:proofErr w:type="spellEnd"/>
      <w:r w:rsidR="001B4C8E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CRSS. </w:t>
      </w:r>
    </w:p>
    <w:p w14:paraId="1029CFCE" w14:textId="49909A3D" w:rsidR="00997758" w:rsidRPr="00C15872" w:rsidRDefault="00997758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Cilji</w:t>
      </w:r>
      <w:proofErr w:type="spellEnd"/>
      <w:r w:rsidR="00730A33"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2F15C025" w14:textId="77777777" w:rsidR="00997758" w:rsidRPr="00C15872" w:rsidRDefault="00997758" w:rsidP="004B7D8B">
      <w:pPr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Poznavanje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pripomočkov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slepe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slabovidne</w:t>
      </w:r>
      <w:proofErr w:type="spellEnd"/>
    </w:p>
    <w:p w14:paraId="70791FA8" w14:textId="77777777" w:rsidR="00997758" w:rsidRPr="00C15872" w:rsidRDefault="00997758" w:rsidP="004B7D8B">
      <w:pPr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Prepoznavanje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specifičnih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rehabilitacijskih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problemov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geriatrične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/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pediatrične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populacije</w:t>
      </w:r>
      <w:proofErr w:type="spellEnd"/>
    </w:p>
    <w:p w14:paraId="7F8FF4AD" w14:textId="00E24E19" w:rsidR="00997758" w:rsidRPr="00C15872" w:rsidRDefault="00997758" w:rsidP="004B7D8B">
      <w:pPr>
        <w:numPr>
          <w:ilvl w:val="0"/>
          <w:numId w:val="3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Multidisciplinarni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pristop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-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vključitev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strokovni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tim</w:t>
      </w:r>
      <w:proofErr w:type="spellEnd"/>
    </w:p>
    <w:p w14:paraId="50AA96BE" w14:textId="77777777" w:rsidR="00997758" w:rsidRPr="00C15872" w:rsidRDefault="00997758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Sestavni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deli:</w:t>
      </w:r>
    </w:p>
    <w:p w14:paraId="3B65E7A4" w14:textId="77777777" w:rsidR="00997758" w:rsidRPr="00C15872" w:rsidRDefault="00997758" w:rsidP="004B7D8B">
      <w:pPr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Konzultacije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člani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multidisciplinarnega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tima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v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ambulanti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na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oddelku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če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potrebno</w:t>
      </w:r>
      <w:proofErr w:type="spellEnd"/>
    </w:p>
    <w:p w14:paraId="4F7458A4" w14:textId="77777777" w:rsidR="00997758" w:rsidRPr="00C15872" w:rsidRDefault="00997758" w:rsidP="004B7D8B">
      <w:pPr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Multidisciplinarna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obravnava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rehabilitandov</w:t>
      </w:r>
      <w:proofErr w:type="spellEnd"/>
    </w:p>
    <w:p w14:paraId="771D358E" w14:textId="364CC41A" w:rsidR="00997758" w:rsidRPr="00C15872" w:rsidRDefault="00997758" w:rsidP="004B7D8B">
      <w:pPr>
        <w:numPr>
          <w:ilvl w:val="0"/>
          <w:numId w:val="36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Predstavitve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1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rehabilitanda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multidisciplinarni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obravnavi</w:t>
      </w:r>
      <w:proofErr w:type="spellEnd"/>
    </w:p>
    <w:p w14:paraId="369C7E4D" w14:textId="77777777" w:rsidR="00997758" w:rsidRPr="00C15872" w:rsidRDefault="00997758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Preverjanje </w:t>
      </w:r>
    </w:p>
    <w:p w14:paraId="2CA6113D" w14:textId="77777777" w:rsidR="00997758" w:rsidRPr="00C15872" w:rsidRDefault="00997758" w:rsidP="004B7D8B">
      <w:pPr>
        <w:numPr>
          <w:ilvl w:val="0"/>
          <w:numId w:val="37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Sposobnost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postavitve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oftalmološke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diagnoze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tem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oftalmološkega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dela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multidisciplinarne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vstopne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ocene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funkcionalnosti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rehabilitanda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njegove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družine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okolja</w:t>
      </w:r>
      <w:proofErr w:type="spellEnd"/>
    </w:p>
    <w:p w14:paraId="79F00CA6" w14:textId="77777777" w:rsidR="00997758" w:rsidRPr="00C15872" w:rsidRDefault="00997758" w:rsidP="004B7D8B">
      <w:pPr>
        <w:numPr>
          <w:ilvl w:val="0"/>
          <w:numId w:val="37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Sodelovanje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izdelava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individualiziranega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programa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CRSS</w:t>
      </w:r>
    </w:p>
    <w:p w14:paraId="0922450D" w14:textId="77777777" w:rsidR="00997758" w:rsidRPr="00C15872" w:rsidRDefault="00997758" w:rsidP="004B7D8B">
      <w:pPr>
        <w:numPr>
          <w:ilvl w:val="0"/>
          <w:numId w:val="37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Predpis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aplikacija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medicinsko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tehničnih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pripomočkov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slepe</w:t>
      </w:r>
      <w:proofErr w:type="spellEnd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C15872">
        <w:rPr>
          <w:rFonts w:asciiTheme="minorHAnsi" w:hAnsiTheme="minorHAnsi" w:cstheme="minorHAnsi"/>
          <w:color w:val="000000" w:themeColor="text1"/>
          <w:sz w:val="24"/>
          <w:szCs w:val="24"/>
        </w:rPr>
        <w:t>slabovidne</w:t>
      </w:r>
      <w:proofErr w:type="spellEnd"/>
    </w:p>
    <w:p w14:paraId="00000091" w14:textId="77777777" w:rsidR="00775D40" w:rsidRPr="00C15872" w:rsidRDefault="00775D40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92" w14:textId="77777777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Specializant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se v </w:t>
      </w: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prvem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letu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udeleži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naslednjih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tečajev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/</w:t>
      </w:r>
      <w:proofErr w:type="spellStart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izobraževanj</w:t>
      </w:r>
      <w:proofErr w:type="spellEnd"/>
      <w:r w:rsidRPr="00C15872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:</w:t>
      </w:r>
    </w:p>
    <w:p w14:paraId="00000093" w14:textId="77777777" w:rsidR="00775D40" w:rsidRPr="000D1C4A" w:rsidRDefault="00E40E96" w:rsidP="004B7D8B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22" w:name="_Hlk74132158"/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Tečaj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refrakcije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94" w14:textId="77777777" w:rsidR="00775D40" w:rsidRDefault="00E40E96" w:rsidP="004B7D8B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Tečaj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nujnih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stanj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oftalmologiji</w:t>
      </w:r>
      <w:proofErr w:type="spellEnd"/>
    </w:p>
    <w:p w14:paraId="5353D696" w14:textId="1D5CAEC0" w:rsidR="00FB67E2" w:rsidRPr="000D1C4A" w:rsidRDefault="00FB67E2" w:rsidP="004B7D8B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ečaj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teoretičnimi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osnovami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različnih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subspecialnosti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</w:p>
    <w:p w14:paraId="00000095" w14:textId="77777777" w:rsidR="00775D40" w:rsidRPr="000D1C4A" w:rsidRDefault="00E40E96" w:rsidP="004B7D8B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Tečaj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komuniciranja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profesionalizma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etike</w:t>
      </w:r>
      <w:proofErr w:type="spellEnd"/>
    </w:p>
    <w:bookmarkEnd w:id="22"/>
    <w:p w14:paraId="00000096" w14:textId="77777777" w:rsidR="00775D40" w:rsidRPr="000D1C4A" w:rsidRDefault="00775D40" w:rsidP="004B7D8B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97" w14:textId="77777777" w:rsidR="00775D40" w:rsidRPr="009F25DE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Specializant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v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prvem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letu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opravi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naslednje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kolokvije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</w:p>
    <w:p w14:paraId="00000098" w14:textId="77777777" w:rsidR="00775D40" w:rsidRPr="009F25DE" w:rsidRDefault="00E40E96" w:rsidP="004B7D8B">
      <w:pPr>
        <w:numPr>
          <w:ilvl w:val="0"/>
          <w:numId w:val="1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23" w:name="_Hlk74132259"/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Vstopni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znotraj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3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mesecev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nastopu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nivoju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nadgrajenega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dodiplomskega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00000099" w14:textId="77777777" w:rsidR="00775D40" w:rsidRPr="009F25DE" w:rsidRDefault="00E40E96" w:rsidP="004B7D8B">
      <w:pPr>
        <w:numPr>
          <w:ilvl w:val="0"/>
          <w:numId w:val="1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Osnove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anatomije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fiziologije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očesa</w:t>
      </w:r>
      <w:proofErr w:type="spellEnd"/>
    </w:p>
    <w:p w14:paraId="0000009A" w14:textId="77777777" w:rsidR="00775D40" w:rsidRPr="009F25DE" w:rsidRDefault="00E40E96" w:rsidP="004B7D8B">
      <w:pPr>
        <w:numPr>
          <w:ilvl w:val="0"/>
          <w:numId w:val="1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Osnove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kliničnega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pregleda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refrakcije</w:t>
      </w:r>
      <w:proofErr w:type="spellEnd"/>
    </w:p>
    <w:p w14:paraId="0000009B" w14:textId="6A3B4CF2" w:rsidR="00775D40" w:rsidRPr="009F25DE" w:rsidRDefault="00E40E96" w:rsidP="004B7D8B">
      <w:pPr>
        <w:numPr>
          <w:ilvl w:val="0"/>
          <w:numId w:val="1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Načela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obravnave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nujnih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stanj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oftalmologiji</w:t>
      </w:r>
      <w:proofErr w:type="spellEnd"/>
    </w:p>
    <w:p w14:paraId="0003C3B9" w14:textId="27749973" w:rsidR="00730A33" w:rsidRPr="009F25DE" w:rsidRDefault="00730A33" w:rsidP="004B7D8B">
      <w:pPr>
        <w:numPr>
          <w:ilvl w:val="0"/>
          <w:numId w:val="1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končanem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>kroženju</w:t>
      </w:r>
      <w:proofErr w:type="spellEnd"/>
      <w:r w:rsidRPr="009F25D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NC CRSS </w:t>
      </w:r>
    </w:p>
    <w:p w14:paraId="2AFAA2CD" w14:textId="77777777" w:rsidR="00705794" w:rsidRDefault="00705794" w:rsidP="00705794">
      <w:pPr>
        <w:pStyle w:val="Naslov2"/>
        <w:spacing w:line="276" w:lineRule="auto"/>
        <w:ind w:left="0"/>
        <w:rPr>
          <w:rFonts w:asciiTheme="minorHAnsi" w:hAnsiTheme="minorHAnsi" w:cstheme="minorHAnsi"/>
          <w:color w:val="000000" w:themeColor="text1"/>
          <w:sz w:val="24"/>
          <w:szCs w:val="24"/>
          <w:u w:val="thick"/>
        </w:rPr>
      </w:pPr>
      <w:bookmarkStart w:id="24" w:name="_heading=h.vz5wfooi6vu8" w:colFirst="0" w:colLast="0"/>
      <w:bookmarkEnd w:id="23"/>
      <w:bookmarkEnd w:id="24"/>
    </w:p>
    <w:p w14:paraId="0000009E" w14:textId="521CBA2E" w:rsidR="00775D40" w:rsidRPr="009F25DE" w:rsidRDefault="00E40E96" w:rsidP="00705794">
      <w:pPr>
        <w:pStyle w:val="Naslov2"/>
        <w:spacing w:line="276" w:lineRule="auto"/>
        <w:ind w:left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05794">
        <w:rPr>
          <w:rFonts w:asciiTheme="minorHAnsi" w:hAnsiTheme="minorHAnsi" w:cstheme="minorHAnsi"/>
          <w:color w:val="000000" w:themeColor="text1"/>
          <w:sz w:val="24"/>
          <w:szCs w:val="24"/>
          <w:u w:val="thick"/>
        </w:rPr>
        <w:t>DRUGO LETO</w:t>
      </w:r>
      <w:r w:rsidR="00705794">
        <w:rPr>
          <w:rFonts w:asciiTheme="minorHAnsi" w:hAnsiTheme="minorHAnsi" w:cstheme="minorHAnsi"/>
          <w:color w:val="000000" w:themeColor="text1"/>
          <w:sz w:val="24"/>
          <w:szCs w:val="24"/>
          <w:u w:val="thick"/>
        </w:rPr>
        <w:t xml:space="preserve"> SPECIALIZACIJE</w:t>
      </w:r>
    </w:p>
    <w:p w14:paraId="0000009F" w14:textId="77777777" w:rsidR="00775D40" w:rsidRPr="009F25DE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Hospitalni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oddelek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2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meseca</w:t>
      </w:r>
      <w:proofErr w:type="spellEnd"/>
    </w:p>
    <w:p w14:paraId="000000A0" w14:textId="106179D4" w:rsidR="00775D40" w:rsidRPr="009F25DE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Splošna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oftalmološka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ambulanta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9B253C"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</w:t>
      </w:r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r w:rsidR="00D8639A"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    </w:t>
      </w:r>
    </w:p>
    <w:p w14:paraId="000000A1" w14:textId="77777777" w:rsidR="00775D40" w:rsidRPr="009F25DE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Ambulanta za laser: 1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proofErr w:type="spellEnd"/>
    </w:p>
    <w:p w14:paraId="000000A2" w14:textId="77777777" w:rsidR="00775D40" w:rsidRPr="009F25DE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Okuloplastična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kirurgija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1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proofErr w:type="spellEnd"/>
    </w:p>
    <w:p w14:paraId="000000A3" w14:textId="77777777" w:rsidR="00775D40" w:rsidRPr="009F25DE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Pediatrična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oftalmologija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1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proofErr w:type="spellEnd"/>
    </w:p>
    <w:p w14:paraId="000000A4" w14:textId="77777777" w:rsidR="00775D40" w:rsidRPr="009F25DE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lastRenderedPageBreak/>
        <w:t>Ortoptika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pleoptika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: 1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mesec</w:t>
      </w:r>
      <w:proofErr w:type="spellEnd"/>
    </w:p>
    <w:p w14:paraId="000000A5" w14:textId="77777777" w:rsidR="00775D40" w:rsidRPr="009F25DE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Glavkom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: 1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mesec</w:t>
      </w:r>
      <w:proofErr w:type="spellEnd"/>
    </w:p>
    <w:p w14:paraId="000000A6" w14:textId="532D6D52" w:rsidR="00775D40" w:rsidRPr="009F25DE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Kirurgija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sprednjega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segmenta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(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znotraj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vključena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ambulanta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kontaktne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leče</w:t>
      </w:r>
      <w:proofErr w:type="spellEnd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): </w:t>
      </w:r>
      <w:r w:rsidR="008E5ADE"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2</w:t>
      </w:r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mesec</w:t>
      </w:r>
      <w:r w:rsidR="008E5ADE" w:rsidRPr="009F25DE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a</w:t>
      </w:r>
      <w:proofErr w:type="spellEnd"/>
    </w:p>
    <w:p w14:paraId="000000A7" w14:textId="77777777" w:rsidR="00775D40" w:rsidRPr="000D1C4A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</w:p>
    <w:p w14:paraId="000000A8" w14:textId="77777777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Hospitalni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oddelek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: 2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meseca</w:t>
      </w:r>
      <w:proofErr w:type="spellEnd"/>
    </w:p>
    <w:p w14:paraId="000000A9" w14:textId="77777777" w:rsidR="00775D40" w:rsidRPr="007C10D4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V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drugem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letu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postane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sobni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zdravnik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vodi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bolnike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pod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nadzorstvom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mentorja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oz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neposredno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nadrejenega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specialista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V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drugem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letu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je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še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bolj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pomembno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problemsko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spremljanje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bolnikov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indiciranje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preiskav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spremljanje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bolnika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preiskave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diskusija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o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rezultatih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preiskav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specialisti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Asistira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vsem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vrstam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očesnih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operacij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pooperativno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spremlja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bolnike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natančnega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pregleda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mrežnice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lokalizacije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ocene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degenerativnih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sprememb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raztrganin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mrežnice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ali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drugih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sprememb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mrežnice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indirektnim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oftalmoskopom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potrebi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indentacijo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z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Goldmannovim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trizrcalnim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steklom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oceni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indikacijo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ALFK.    </w:t>
      </w:r>
    </w:p>
    <w:p w14:paraId="000000AA" w14:textId="230BF25C" w:rsidR="00775D40" w:rsidRPr="007C10D4" w:rsidRDefault="00D8639A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proofErr w:type="spellStart"/>
      <w:r w:rsidRPr="007C10D4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Splošna</w:t>
      </w:r>
      <w:proofErr w:type="spellEnd"/>
      <w:r w:rsidRPr="007C10D4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oftalmološka</w:t>
      </w:r>
      <w:proofErr w:type="spellEnd"/>
      <w:r w:rsidRPr="007C10D4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ambulanta</w:t>
      </w:r>
      <w:proofErr w:type="spellEnd"/>
      <w:r w:rsidR="00E40E96" w:rsidRPr="007C10D4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: </w:t>
      </w:r>
      <w:r w:rsidR="008E5ADE" w:rsidRPr="007C10D4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2</w:t>
      </w:r>
      <w:r w:rsidR="00E40E96" w:rsidRPr="007C10D4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E40E96" w:rsidRPr="007C10D4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mesec</w:t>
      </w:r>
      <w:r w:rsidR="008E5ADE" w:rsidRPr="007C10D4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a</w:t>
      </w:r>
      <w:proofErr w:type="spellEnd"/>
    </w:p>
    <w:p w14:paraId="000000AB" w14:textId="17D4D0AA" w:rsidR="00775D40" w:rsidRPr="007C10D4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je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sposoben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opravljati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večino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nujnih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pregledov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nuditi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ustrezno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terapijo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v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poliklinični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ambulanti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obravnave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zahtevnejših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bolnikov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osvoji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indikacije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napotitev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bolnišnično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zdravljenje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tudi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pri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stanjih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niso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urgentna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V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drugem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letu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dela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v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neposredni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prisotnosti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mentorja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večinoma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le ob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pacientih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s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katerimi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srečuje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prvič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vendar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je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njegova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dolžnost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da se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posvetuje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specialistom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ob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vsaki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nejasnosti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Neposredni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mentor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mora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biti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D8639A"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specializantu</w:t>
      </w:r>
      <w:proofErr w:type="spellEnd"/>
      <w:r w:rsidR="00D8639A"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D8639A"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dosegljiv</w:t>
      </w:r>
      <w:proofErr w:type="spellEnd"/>
      <w:r w:rsidR="00D8639A"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D8639A"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vsaj</w:t>
      </w:r>
      <w:proofErr w:type="spellEnd"/>
      <w:r w:rsidR="00D8639A"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4 </w:t>
      </w:r>
      <w:proofErr w:type="spellStart"/>
      <w:r w:rsidR="00D8639A"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ure</w:t>
      </w:r>
      <w:proofErr w:type="spellEnd"/>
      <w:r w:rsidR="00D8639A"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 dan.</w:t>
      </w:r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v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okviru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ambulante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opravljati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naslednje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posege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:</w:t>
      </w:r>
    </w:p>
    <w:p w14:paraId="7232DC03" w14:textId="77777777" w:rsidR="007C10D4" w:rsidRPr="0039593A" w:rsidRDefault="00E40E96" w:rsidP="007C10D4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bookmarkStart w:id="25" w:name="_Hlk74132522"/>
      <w:proofErr w:type="spellStart"/>
      <w:r w:rsidRP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Posegi</w:t>
      </w:r>
      <w:proofErr w:type="spellEnd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(</w:t>
      </w:r>
      <w:proofErr w:type="spellStart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navedeno</w:t>
      </w:r>
      <w:proofErr w:type="spellEnd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štebilo</w:t>
      </w:r>
      <w:proofErr w:type="spellEnd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posegov</w:t>
      </w:r>
      <w:proofErr w:type="spellEnd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predstavlja</w:t>
      </w:r>
      <w:proofErr w:type="spellEnd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spodnjo</w:t>
      </w:r>
      <w:proofErr w:type="spellEnd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mejo</w:t>
      </w:r>
      <w:proofErr w:type="spellEnd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, ki jo mora </w:t>
      </w:r>
      <w:proofErr w:type="spellStart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specializant</w:t>
      </w:r>
      <w:proofErr w:type="spellEnd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opraviti</w:t>
      </w:r>
      <w:proofErr w:type="spellEnd"/>
      <w:r w:rsidR="007C10D4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)</w:t>
      </w:r>
      <w:r w:rsidR="007C10D4" w:rsidRPr="0039593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</w:p>
    <w:p w14:paraId="000000AD" w14:textId="71DA2790" w:rsidR="00775D40" w:rsidRPr="00C15872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>Dajanje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>parabulbarnih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>injekcij</w:t>
      </w:r>
      <w:proofErr w:type="spellEnd"/>
      <w:r w:rsidR="00E446AC" w:rsidRPr="007C10D4">
        <w:rPr>
          <w:rFonts w:asciiTheme="minorHAnsi" w:hAnsiTheme="minorHAnsi" w:cstheme="minorHAnsi"/>
          <w:color w:val="000000" w:themeColor="text1"/>
          <w:sz w:val="24"/>
          <w:szCs w:val="24"/>
          <w:vertAlign w:val="superscript"/>
        </w:rPr>
        <w:t>*</w:t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5x</w:t>
      </w:r>
    </w:p>
    <w:p w14:paraId="000000AE" w14:textId="6E0446B7" w:rsidR="00775D40" w:rsidRPr="00C15872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>Odstranitev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>ksantelazm</w:t>
      </w:r>
      <w:r w:rsidR="005E4034"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proofErr w:type="spellEnd"/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5x</w:t>
      </w:r>
      <w:r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</w:p>
    <w:p w14:paraId="000000AF" w14:textId="448ADBCA" w:rsidR="00775D40" w:rsidRPr="00C15872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>Odstranitev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>ateromov</w:t>
      </w:r>
      <w:proofErr w:type="spellEnd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>bradavic</w:t>
      </w:r>
      <w:proofErr w:type="spellEnd"/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5x</w:t>
      </w:r>
      <w:r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</w:p>
    <w:p w14:paraId="000000B0" w14:textId="21DF300F" w:rsidR="00775D40" w:rsidRPr="00C15872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7C10D4">
        <w:rPr>
          <w:rFonts w:asciiTheme="minorHAnsi" w:hAnsiTheme="minorHAnsi" w:cstheme="minorHAnsi"/>
          <w:color w:val="000000" w:themeColor="text1"/>
          <w:sz w:val="24"/>
          <w:szCs w:val="24"/>
        </w:rPr>
        <w:t>Tarzorafija</w:t>
      </w:r>
      <w:proofErr w:type="spellEnd"/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3x</w:t>
      </w:r>
      <w:r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</w:p>
    <w:bookmarkEnd w:id="25"/>
    <w:p w14:paraId="000000B1" w14:textId="23FBC1D7" w:rsidR="00775D40" w:rsidRPr="00274F18" w:rsidRDefault="00E446AC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*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Presoja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neposrednega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="00E40E96"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</w:t>
      </w:r>
    </w:p>
    <w:p w14:paraId="73EEF428" w14:textId="77777777" w:rsidR="005B1E90" w:rsidRPr="00D63611" w:rsidRDefault="005B1E90" w:rsidP="005B1E90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Ob</w:t>
      </w:r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delu</w:t>
      </w:r>
      <w:proofErr w:type="spellEnd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hospitalnem</w:t>
      </w:r>
      <w:proofErr w:type="spellEnd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oddeleku</w:t>
      </w:r>
      <w:proofErr w:type="spellEnd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in v </w:t>
      </w:r>
      <w:proofErr w:type="spellStart"/>
      <w:r w:rsidRPr="00334CF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ambulanti</w:t>
      </w:r>
      <w:proofErr w:type="spellEnd"/>
      <w: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:</w:t>
      </w:r>
    </w:p>
    <w:p w14:paraId="000000B3" w14:textId="77777777" w:rsidR="00775D40" w:rsidRPr="00D31E11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bolnike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vodi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spremlja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njih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prisostvuje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predvsem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ehografiji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slikanju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očesnega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ozadja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ostalim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oblikam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slikovne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diagnostike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izvaja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specialist.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postopoma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uči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posameznih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dejavnosti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začne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opravljati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pod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nadzorom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B4" w14:textId="77777777" w:rsidR="00775D40" w:rsidRPr="00D31E11" w:rsidRDefault="00E40E96" w:rsidP="00C15872">
      <w:pPr>
        <w:ind w:left="0" w:firstLine="0"/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</w:pPr>
      <w:proofErr w:type="spellStart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Slikanje</w:t>
      </w:r>
      <w:proofErr w:type="spellEnd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očesnega</w:t>
      </w:r>
      <w:proofErr w:type="spellEnd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ozadja</w:t>
      </w:r>
      <w:proofErr w:type="spellEnd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fluoresceinska</w:t>
      </w:r>
      <w:proofErr w:type="spellEnd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angiografija</w:t>
      </w:r>
      <w:proofErr w:type="spellEnd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</w:t>
      </w:r>
    </w:p>
    <w:p w14:paraId="000000B5" w14:textId="77777777" w:rsidR="00775D40" w:rsidRPr="00D31E11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prisostvuje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različnim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oblikam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slikovne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diagnostike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Pri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tem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pod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nadzorstvom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specialista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interpretira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izvid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pri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različnih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bolezenskih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stanjih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predvsem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pri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diabetični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retinopatiji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starostni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degeneraciji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makule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Poznati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mora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časovne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parametre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krvnega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pretoka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očesa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dinamiko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prehoda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razporeditve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fluoresceina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v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očesu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Prepoznati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mora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znake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prepuščene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fluorescence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izstopanja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žil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efekt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maskiranja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poznega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kopičenja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ali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izstopanja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preko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RPE.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Opazuje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izvedbo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ICG in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pozna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indikacije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.</w:t>
      </w:r>
    </w:p>
    <w:p w14:paraId="000000B6" w14:textId="77777777" w:rsidR="00775D40" w:rsidRPr="00D31E11" w:rsidRDefault="00E40E96" w:rsidP="00C15872">
      <w:pPr>
        <w:ind w:left="0" w:firstLine="0"/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</w:pPr>
      <w:proofErr w:type="spellStart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Dvojne</w:t>
      </w:r>
      <w:proofErr w:type="spellEnd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slike</w:t>
      </w:r>
      <w:proofErr w:type="spellEnd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ob </w:t>
      </w:r>
      <w:proofErr w:type="spellStart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primerih</w:t>
      </w:r>
      <w:proofErr w:type="spellEnd"/>
    </w:p>
    <w:p w14:paraId="000000B7" w14:textId="77777777" w:rsidR="00775D40" w:rsidRPr="00D31E11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izvedbe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interpretacije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testiranja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dvojnih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slik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Hessu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ali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Lancastru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interpretira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rezultate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.</w:t>
      </w:r>
    </w:p>
    <w:p w14:paraId="000000B8" w14:textId="77777777" w:rsidR="00775D40" w:rsidRPr="00D31E11" w:rsidRDefault="00E40E96" w:rsidP="00C15872">
      <w:pPr>
        <w:ind w:left="0" w:firstLine="0"/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</w:pPr>
      <w:proofErr w:type="spellStart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Barvni</w:t>
      </w:r>
      <w:proofErr w:type="spellEnd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vid</w:t>
      </w:r>
      <w:proofErr w:type="spellEnd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ob </w:t>
      </w:r>
      <w:proofErr w:type="spellStart"/>
      <w:r w:rsidRPr="00D31E11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primerih</w:t>
      </w:r>
      <w:proofErr w:type="spellEnd"/>
    </w:p>
    <w:p w14:paraId="000000B9" w14:textId="77777777" w:rsidR="00775D40" w:rsidRPr="000D1C4A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principov</w:t>
      </w:r>
      <w:proofErr w:type="spellEnd"/>
      <w:r w:rsidRPr="00D31E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osnovnih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barvnih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testov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(Ishihara, Farnsworth, Nagel),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njihove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uporabe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interpretacije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</w:p>
    <w:p w14:paraId="000000BA" w14:textId="77777777" w:rsidR="00775D40" w:rsidRPr="000D1C4A" w:rsidRDefault="00E40E96" w:rsidP="00C15872">
      <w:pPr>
        <w:ind w:left="0" w:firstLine="0"/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</w:pPr>
      <w:proofErr w:type="spellStart"/>
      <w:r w:rsidRPr="000D1C4A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lastRenderedPageBreak/>
        <w:t>Kontrastna</w:t>
      </w:r>
      <w:proofErr w:type="spellEnd"/>
      <w:r w:rsidRPr="000D1C4A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senzitvnost</w:t>
      </w:r>
      <w:proofErr w:type="spellEnd"/>
      <w:r w:rsidRPr="000D1C4A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ob </w:t>
      </w:r>
      <w:proofErr w:type="spellStart"/>
      <w:r w:rsidRPr="000D1C4A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primerih</w:t>
      </w:r>
      <w:proofErr w:type="spellEnd"/>
    </w:p>
    <w:p w14:paraId="000000BB" w14:textId="77777777" w:rsidR="00775D40" w:rsidRPr="000D1C4A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principov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osnovnih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testov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kontrastno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senzitivnost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njihove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uporabe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interpretacije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</w:p>
    <w:p w14:paraId="000000BC" w14:textId="77777777" w:rsidR="00775D40" w:rsidRPr="000D1C4A" w:rsidRDefault="00E40E96" w:rsidP="00C15872">
      <w:pPr>
        <w:ind w:left="0" w:firstLine="0"/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</w:pPr>
      <w:proofErr w:type="spellStart"/>
      <w:r w:rsidRPr="000D1C4A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Adaptometrija</w:t>
      </w:r>
      <w:proofErr w:type="spellEnd"/>
      <w:r w:rsidRPr="000D1C4A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0D1C4A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niktometrija</w:t>
      </w:r>
      <w:proofErr w:type="spellEnd"/>
      <w:r w:rsidRPr="000D1C4A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 xml:space="preserve"> ob </w:t>
      </w:r>
      <w:proofErr w:type="spellStart"/>
      <w:r w:rsidRPr="000D1C4A">
        <w:rPr>
          <w:rFonts w:asciiTheme="minorHAnsi" w:hAnsiTheme="minorHAnsi" w:cstheme="minorHAnsi"/>
          <w:i/>
          <w:color w:val="000000" w:themeColor="text1"/>
          <w:sz w:val="24"/>
          <w:szCs w:val="24"/>
          <w:lang w:val="de-DE"/>
        </w:rPr>
        <w:t>primerih</w:t>
      </w:r>
      <w:proofErr w:type="spellEnd"/>
    </w:p>
    <w:p w14:paraId="000000BD" w14:textId="77777777" w:rsidR="00775D40" w:rsidRPr="000D1C4A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principov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izvedbe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adaptometrije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interpretira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rezultate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.</w:t>
      </w:r>
    </w:p>
    <w:p w14:paraId="000000BE" w14:textId="77777777" w:rsidR="00775D40" w:rsidRPr="000D1C4A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</w:p>
    <w:p w14:paraId="000000BF" w14:textId="77777777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Ambulanta za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laser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: 1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mesec</w:t>
      </w:r>
      <w:proofErr w:type="spellEnd"/>
    </w:p>
    <w:p w14:paraId="000000C0" w14:textId="77777777" w:rsidR="00775D40" w:rsidRPr="000D1C4A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spozna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načela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panretinalne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fotokoagulacije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fotokoagulacije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lasersko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svetlobo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različnih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valovnih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dolžin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določiti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temu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primerno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indikacijo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posamezne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bolezni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mrežnice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</w:p>
    <w:p w14:paraId="000000C1" w14:textId="77777777" w:rsidR="00775D40" w:rsidRPr="000D1C4A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seznani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načeli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fotokoagulacije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bolezni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makule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podlagi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slik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OCT, FA in ICG.</w:t>
      </w:r>
    </w:p>
    <w:p w14:paraId="000000C2" w14:textId="492A2762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Pod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vodstvom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neposrednega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mentorja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seznani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sam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napravi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laserske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posege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so</w:t>
      </w:r>
      <w:r w:rsid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(</w:t>
      </w:r>
      <w:proofErr w:type="spellStart"/>
      <w:r w:rsidR="00E12D83" w:rsidRPr="00A23D1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navedeno</w:t>
      </w:r>
      <w:proofErr w:type="spellEnd"/>
      <w:r w:rsidR="00E12D83" w:rsidRPr="00A23D1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število posegov predstavlja spodnjo mejo, ki jo mora specializant opraviti)</w:t>
      </w:r>
      <w:proofErr w:type="gramStart"/>
      <w:r w:rsidR="00E12D83" w:rsidRPr="00A23D1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: </w:t>
      </w:r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:</w:t>
      </w:r>
      <w:proofErr w:type="gramEnd"/>
    </w:p>
    <w:p w14:paraId="000000C3" w14:textId="09414FAA" w:rsidR="00775D40" w:rsidRPr="00E12D83" w:rsidRDefault="00E40E96" w:rsidP="004B7D8B">
      <w:pPr>
        <w:numPr>
          <w:ilvl w:val="0"/>
          <w:numId w:val="18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26" w:name="_Hlk74132956"/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Panretinalna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fotokoagulacija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mrežnice</w:t>
      </w:r>
      <w:proofErr w:type="spellEnd"/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    </w:t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3x</w:t>
      </w:r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C4" w14:textId="3E913F8B" w:rsidR="00775D40" w:rsidRPr="00C15872" w:rsidRDefault="00E40E96" w:rsidP="004B7D8B">
      <w:pPr>
        <w:numPr>
          <w:ilvl w:val="0"/>
          <w:numId w:val="18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Laserska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fotokoagulacija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raztrganin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mrežnice</w:t>
      </w:r>
      <w:proofErr w:type="spellEnd"/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    </w:t>
      </w:r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5x</w:t>
      </w:r>
    </w:p>
    <w:p w14:paraId="000000C5" w14:textId="75138536" w:rsidR="00775D40" w:rsidRPr="00E12D83" w:rsidRDefault="00E40E96" w:rsidP="004B7D8B">
      <w:pPr>
        <w:numPr>
          <w:ilvl w:val="0"/>
          <w:numId w:val="18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Lasersko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kapsulotomija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sekundarni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opacifikaciji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zadnje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kapsule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operaciji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katarakte</w:t>
      </w:r>
      <w:proofErr w:type="spellEnd"/>
      <w:r w:rsidR="00822701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C15872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    5x</w:t>
      </w:r>
    </w:p>
    <w:bookmarkEnd w:id="26"/>
    <w:p w14:paraId="000000C6" w14:textId="77777777" w:rsidR="00775D40" w:rsidRPr="00E12D83" w:rsidRDefault="00E40E96" w:rsidP="00C15872">
      <w:pPr>
        <w:ind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času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kroženja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ambulanti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laser pod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nadzorom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neposrednega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opravlja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delo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ambulanti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diabetično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retinopatijo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C7" w14:textId="77777777" w:rsidR="00775D40" w:rsidRPr="00E12D83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CA" w14:textId="77777777" w:rsidR="00775D40" w:rsidRPr="000D1C4A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CB" w14:textId="77777777" w:rsidR="00775D40" w:rsidRPr="00E12D83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Okuloplastična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kirurgija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1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proofErr w:type="spellEnd"/>
    </w:p>
    <w:p w14:paraId="000000CC" w14:textId="3C51194E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anatomijo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vek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orbit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lakrimalnega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sistema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meritev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stopnje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ptoze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Ob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asistenci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specialista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postopno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sam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izvede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naslednje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posege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presoji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neposrednega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navedeno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število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posegov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predstavlja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spodnjo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mejo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, ki jo mora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specializant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opraviti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)</w:t>
      </w:r>
      <w:r w:rsidR="00E12D83" w:rsidRPr="0039593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CD" w14:textId="5573D7FE" w:rsidR="00775D40" w:rsidRPr="00E12D83" w:rsidRDefault="00E40E96" w:rsidP="004B7D8B">
      <w:pPr>
        <w:numPr>
          <w:ilvl w:val="0"/>
          <w:numId w:val="4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Ekscizije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manjših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lezij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vekah</w:t>
      </w:r>
      <w:proofErr w:type="spellEnd"/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15x</w:t>
      </w:r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CE" w14:textId="49F252B4" w:rsidR="00775D40" w:rsidRPr="00C15872" w:rsidRDefault="00E40E96" w:rsidP="004B7D8B">
      <w:pPr>
        <w:numPr>
          <w:ilvl w:val="0"/>
          <w:numId w:val="4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Tarzorafije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delne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popolne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5x</w:t>
      </w:r>
    </w:p>
    <w:p w14:paraId="000000CF" w14:textId="695D5555" w:rsidR="00775D40" w:rsidRPr="00E12D83" w:rsidRDefault="00E40E96" w:rsidP="004B7D8B">
      <w:pPr>
        <w:numPr>
          <w:ilvl w:val="0"/>
          <w:numId w:val="4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proofErr w:type="gram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Ekscizije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benignih</w:t>
      </w:r>
      <w:proofErr w:type="spellEnd"/>
      <w:proofErr w:type="gram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tumorjev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vek</w:t>
      </w:r>
      <w:proofErr w:type="spellEnd"/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10x</w:t>
      </w:r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D2" w14:textId="23E2E9E5" w:rsidR="00775D40" w:rsidRPr="00C15872" w:rsidRDefault="00E40E96" w:rsidP="004B7D8B">
      <w:pPr>
        <w:numPr>
          <w:ilvl w:val="0"/>
          <w:numId w:val="4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Operacija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pterigija</w:t>
      </w:r>
      <w:proofErr w:type="spellEnd"/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5E4034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5x</w:t>
      </w:r>
      <w:r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</w:p>
    <w:p w14:paraId="000000D4" w14:textId="77777777" w:rsidR="00775D40" w:rsidRPr="00E12D83" w:rsidRDefault="00775D40" w:rsidP="00E12D83">
      <w:pPr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0D5" w14:textId="77777777" w:rsidR="00775D40" w:rsidRPr="00E12D83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Pediatrična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oftalmologija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1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proofErr w:type="spellEnd"/>
    </w:p>
    <w:p w14:paraId="000000D6" w14:textId="77777777" w:rsidR="00775D40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prisotnosti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nadzornega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specialista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osvoji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osnove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posebnosti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očesnega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pregleda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otroka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razpozna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nujna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stanja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področja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pediatrične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     </w:t>
      </w:r>
    </w:p>
    <w:p w14:paraId="1DC0FA9C" w14:textId="77777777" w:rsidR="005B1E90" w:rsidRDefault="005B1E90" w:rsidP="005B1E90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Specifična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praktična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teoretična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pediatrične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0F5AEE18" w14:textId="77777777" w:rsidR="005B1E90" w:rsidRDefault="005B1E90" w:rsidP="005B1E90">
      <w:pPr>
        <w:pStyle w:val="Odstavekseznama"/>
        <w:numPr>
          <w:ilvl w:val="0"/>
          <w:numId w:val="4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>Osvoji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>praktične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>značilnosti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>določanja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>refrakcije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>cikloplegiji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>skiaskopijo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jo </w:t>
      </w: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>izvaja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 </w:t>
      </w:r>
    </w:p>
    <w:p w14:paraId="2E6CC3C5" w14:textId="77777777" w:rsidR="005B1E90" w:rsidRDefault="005B1E90" w:rsidP="005B1E90">
      <w:pPr>
        <w:pStyle w:val="Odstavekseznama"/>
        <w:numPr>
          <w:ilvl w:val="0"/>
          <w:numId w:val="4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Pozna teste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druge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značilnosti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pregleda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oči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vida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okviru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nacionalnega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presejalnega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programa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predšolske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otroke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šolarje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D9F271F" w14:textId="77777777" w:rsidR="005B1E90" w:rsidRDefault="005B1E90" w:rsidP="005B1E90">
      <w:pPr>
        <w:pStyle w:val="Odstavekseznama"/>
        <w:numPr>
          <w:ilvl w:val="0"/>
          <w:numId w:val="4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Pozna,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izvajati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naučiti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starše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praktične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izvedbe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masaže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solznih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smislu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konzervativnega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zdravljenja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prirojene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stenose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solznih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dopolnjenega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1.leta</w:t>
      </w:r>
      <w:proofErr w:type="gram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starosti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otroka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AC9FD5" w14:textId="77777777" w:rsidR="005B1E90" w:rsidRDefault="005B1E90" w:rsidP="005B1E90">
      <w:pPr>
        <w:pStyle w:val="Odstavekseznama"/>
        <w:numPr>
          <w:ilvl w:val="0"/>
          <w:numId w:val="4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Obvlada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oceno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vidne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ostrine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starostjo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primernimi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testi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(test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preferenčnega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gledanja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analfabetski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test) za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predšolske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otroke in otroke s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posebnimi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potrebami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627CAAD5" w14:textId="77777777" w:rsidR="005B1E90" w:rsidRDefault="005B1E90" w:rsidP="005B1E90">
      <w:pPr>
        <w:pStyle w:val="Odstavekseznama"/>
        <w:numPr>
          <w:ilvl w:val="0"/>
          <w:numId w:val="4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Osvoji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tehniko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pregleda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očesnega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ozadja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indirektnim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oftalmoskopom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dojenčku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mlajšem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otroku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63B2A257" w14:textId="77777777" w:rsidR="005B1E90" w:rsidRPr="00D63611" w:rsidRDefault="005B1E90" w:rsidP="005B1E90">
      <w:pPr>
        <w:pStyle w:val="Odstavekseznama"/>
        <w:numPr>
          <w:ilvl w:val="0"/>
          <w:numId w:val="4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Pozna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značilnosti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princip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kirurškega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zdravljenja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prirojene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stenose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solznih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otroku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kot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opazovalec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sodeluje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1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posegu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Pr="00D6361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6943383E" w14:textId="77777777" w:rsidR="005B1E90" w:rsidRPr="000D1C4A" w:rsidRDefault="005B1E9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D7" w14:textId="77777777" w:rsidR="00775D40" w:rsidRPr="000D1C4A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D8" w14:textId="77777777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Glavkom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1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   </w:t>
      </w:r>
    </w:p>
    <w:p w14:paraId="000000D9" w14:textId="77777777" w:rsidR="00775D40" w:rsidRPr="000D1C4A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se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kliničnega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pregleda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bolnika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poudarkom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gonioskopiji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oftalmoskopiji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oceno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papile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vidnega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živca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plasti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retinalnih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živčnih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vlaken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Pozna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pristop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ukrepanje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primarnem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akutnem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zaprtju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zakotja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sekundarnih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vzrokih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akutno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povišanje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očesnega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tlaka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Pozna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principe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statične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perimetrije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testne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algoritme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programe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značilne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izpade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vidnega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polja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glavkom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0DA" w14:textId="77777777" w:rsidR="00775D40" w:rsidRPr="000D1C4A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DB" w14:textId="2E301E6D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Kirurgija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sprednjega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segmenta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z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ambulanto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za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kontaktne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leče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8E5ADE"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</w:t>
      </w:r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r w:rsidR="008E5ADE"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</w:p>
    <w:p w14:paraId="000000DC" w14:textId="77777777" w:rsidR="00775D40" w:rsidRPr="000D1C4A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načine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korekcije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vida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kontaktnimi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lečami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indikacije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napotitev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DD" w14:textId="77777777" w:rsidR="00775D40" w:rsidRPr="000D1C4A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DE" w14:textId="77777777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Dežurstva</w:t>
      </w:r>
      <w:proofErr w:type="spellEnd"/>
    </w:p>
    <w:p w14:paraId="000000DF" w14:textId="75CFA71A" w:rsidR="00775D40" w:rsidRPr="000D1C4A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mora v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biti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prisoten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oskrbi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dveh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penetrantnih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ran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dveh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laceracij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vek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Dolžnost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specializanta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je, da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dežurnega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zaprosi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da ga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pokliče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primeru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težje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poškodbe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očesa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času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ko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neposredno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razpisan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V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kolikor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v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posameznem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zavodu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organizirana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izključno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služba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pripravljenosti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jo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izvaja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se mora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vsaki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nejasnosti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posvetovati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nadzornim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specialistom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E0" w14:textId="77777777" w:rsidR="00775D40" w:rsidRPr="000D1C4A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E1" w14:textId="77777777" w:rsidR="00775D40" w:rsidRPr="00E12D83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Kolokviji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v 2.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letu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(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pogoj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za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opravljanje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dežurstev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)</w:t>
      </w:r>
    </w:p>
    <w:p w14:paraId="000000E2" w14:textId="426BAFB4" w:rsidR="00775D40" w:rsidRPr="00E12D83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Opravljen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nujnih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stanj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="00D8639A"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oftalmologiji</w:t>
      </w:r>
      <w:proofErr w:type="spellEnd"/>
    </w:p>
    <w:p w14:paraId="000000E3" w14:textId="77777777" w:rsidR="00775D40" w:rsidRPr="00E12D83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Teoretične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osnove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manjših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kirurških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</w:p>
    <w:p w14:paraId="000000E4" w14:textId="0496E76B" w:rsidR="00775D40" w:rsidRPr="00E12D83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Opravljen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tečaj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in </w:t>
      </w:r>
      <w:proofErr w:type="spellStart"/>
      <w:r w:rsidR="00274F18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 w:rsid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oskrbe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penetrantnih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topih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poškodb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zrkla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adneksov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terapija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akutnih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posledic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0E5" w14:textId="77777777" w:rsidR="00775D40" w:rsidRPr="00E12D83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E6" w14:textId="77777777" w:rsidR="00775D40" w:rsidRPr="00E12D83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Tečaji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v 2.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letu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:</w:t>
      </w:r>
    </w:p>
    <w:p w14:paraId="000000E7" w14:textId="77777777" w:rsidR="00775D40" w:rsidRPr="00E12D83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Tečaj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očesnih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poškodbah</w:t>
      </w:r>
      <w:proofErr w:type="spellEnd"/>
    </w:p>
    <w:p w14:paraId="000000E8" w14:textId="77777777" w:rsidR="00775D40" w:rsidRDefault="00E40E96" w:rsidP="004B7D8B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Tečaj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reanimaciji</w:t>
      </w:r>
      <w:proofErr w:type="spellEnd"/>
    </w:p>
    <w:p w14:paraId="2F3A3293" w14:textId="3EA6532C" w:rsidR="009934CF" w:rsidRDefault="009934CF" w:rsidP="000D1C4A">
      <w:pPr>
        <w:pStyle w:val="Odstavekseznama"/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Tečaj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intravitrealne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aplikacije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zdravil</w:t>
      </w:r>
      <w:proofErr w:type="spellEnd"/>
    </w:p>
    <w:p w14:paraId="6AA76617" w14:textId="05B8C6BF" w:rsidR="00FB67E2" w:rsidRPr="000D1C4A" w:rsidRDefault="00FB67E2" w:rsidP="000D1C4A">
      <w:pPr>
        <w:pStyle w:val="Odstavekseznama"/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</w:t>
      </w:r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ečaj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teoretičnimi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osnovami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različnih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subspecialnosti</w:t>
      </w:r>
      <w:proofErr w:type="spellEnd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E7945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</w:p>
    <w:p w14:paraId="58FA9B73" w14:textId="77777777" w:rsidR="00E12D83" w:rsidRPr="000D1C4A" w:rsidRDefault="00E12D83" w:rsidP="00E12D83">
      <w:pPr>
        <w:numPr>
          <w:ilvl w:val="0"/>
          <w:numId w:val="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Tečaj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komuniciranja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profesionalizma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etike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letno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4EDF5A24" w14:textId="77777777" w:rsidR="00E12D83" w:rsidRPr="000D1C4A" w:rsidRDefault="00E12D83" w:rsidP="00E12D83">
      <w:pPr>
        <w:ind w:left="36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E9" w14:textId="77777777" w:rsidR="00775D40" w:rsidRPr="000D1C4A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0EA" w14:textId="77777777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Ostale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aktivnosti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:</w:t>
      </w:r>
    </w:p>
    <w:p w14:paraId="000000EB" w14:textId="77777777" w:rsidR="00775D40" w:rsidRPr="000D1C4A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redno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udeležuje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kliničnih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konferenc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Vabljen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predavanja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študente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ED" w14:textId="628ABD59" w:rsidR="00775D40" w:rsidRPr="00C15872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pripravi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seminarja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5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predstavitev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kliničnih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primerov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3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predstavitve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člankov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tekoče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periodike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0EE" w14:textId="72D21DF7" w:rsidR="00775D40" w:rsidRPr="00E12D83" w:rsidRDefault="00705794" w:rsidP="00705794">
      <w:pPr>
        <w:pStyle w:val="Naslov2"/>
        <w:spacing w:line="276" w:lineRule="auto"/>
        <w:ind w:left="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27" w:name="_heading=h.v8v96khay8uk" w:colFirst="0" w:colLast="0"/>
      <w:bookmarkEnd w:id="27"/>
      <w:r w:rsidRPr="00705794">
        <w:rPr>
          <w:rFonts w:asciiTheme="minorHAnsi" w:hAnsiTheme="minorHAnsi" w:cstheme="minorHAnsi"/>
          <w:color w:val="000000" w:themeColor="text1"/>
          <w:sz w:val="24"/>
          <w:szCs w:val="24"/>
          <w:u w:val="thick"/>
        </w:rPr>
        <w:lastRenderedPageBreak/>
        <w:t xml:space="preserve">TRETJE DO </w:t>
      </w:r>
      <w:r w:rsidR="00131C65">
        <w:rPr>
          <w:rFonts w:asciiTheme="minorHAnsi" w:hAnsiTheme="minorHAnsi" w:cstheme="minorHAnsi"/>
          <w:color w:val="000000" w:themeColor="text1"/>
          <w:sz w:val="24"/>
          <w:szCs w:val="24"/>
          <w:u w:val="thick"/>
        </w:rPr>
        <w:t>ZADNJE LETO</w:t>
      </w:r>
      <w:r>
        <w:rPr>
          <w:rFonts w:asciiTheme="minorHAnsi" w:hAnsiTheme="minorHAnsi" w:cstheme="minorHAnsi"/>
          <w:color w:val="000000" w:themeColor="text1"/>
          <w:sz w:val="24"/>
          <w:szCs w:val="24"/>
          <w:u w:val="thick"/>
        </w:rPr>
        <w:t xml:space="preserve"> SPECIALIZACIJE</w:t>
      </w:r>
    </w:p>
    <w:p w14:paraId="000000EF" w14:textId="58D730AD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tretjem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usposobi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večino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omogočajo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da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lahko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začne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delo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kot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prvi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dežurni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praviloma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2,5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letih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in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seznani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specialnimi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preiskavami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specializiranimi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ambulantami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Od 3.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do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4A6DF3">
        <w:rPr>
          <w:rFonts w:asciiTheme="minorHAnsi" w:hAnsiTheme="minorHAnsi" w:cstheme="minorHAnsi"/>
          <w:color w:val="000000" w:themeColor="text1"/>
          <w:sz w:val="24"/>
          <w:szCs w:val="24"/>
        </w:rPr>
        <w:t>4,</w:t>
      </w:r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5.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leta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E12D83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(</w:t>
      </w:r>
      <w:proofErr w:type="spellStart"/>
      <w:r w:rsidRPr="00E12D83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tabela</w:t>
      </w:r>
      <w:proofErr w:type="spellEnd"/>
      <w:r w:rsidRPr="00E12D83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)</w:t>
      </w:r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</w:t>
      </w:r>
    </w:p>
    <w:p w14:paraId="000000F0" w14:textId="43462337" w:rsidR="00775D40" w:rsidRPr="00E12D83" w:rsidRDefault="00D8639A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Splošna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oftalmološka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ambulanta</w:t>
      </w:r>
      <w:proofErr w:type="spellEnd"/>
      <w:r w:rsidR="00E40E96"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8E5ADE"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</w:t>
      </w:r>
      <w:r w:rsidR="00E40E96"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40E96"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r w:rsidR="005E4034"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</w:t>
      </w:r>
      <w:proofErr w:type="spellEnd"/>
    </w:p>
    <w:p w14:paraId="000000F1" w14:textId="77777777" w:rsidR="00775D40" w:rsidRPr="00E12D83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Hospitalni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oddelek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2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meseca</w:t>
      </w:r>
      <w:proofErr w:type="spellEnd"/>
    </w:p>
    <w:p w14:paraId="266DB608" w14:textId="4FD6D2A6" w:rsidR="005E4034" w:rsidRPr="00E12D83" w:rsidRDefault="005E4034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Ambulanta za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diabetično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retinopatijo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1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proofErr w:type="spellEnd"/>
    </w:p>
    <w:p w14:paraId="0D3D3648" w14:textId="0A5A62F2" w:rsidR="005E4034" w:rsidRPr="00E12D83" w:rsidRDefault="005E4034" w:rsidP="00C15872">
      <w:pPr>
        <w:ind w:left="180"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Specializant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osvoji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osnove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triaže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,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vrt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stopnje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diabetične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retinopstije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ter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indikacije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za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intravitrealno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lasersko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terapijo</w:t>
      </w:r>
      <w:proofErr w:type="spellEnd"/>
    </w:p>
    <w:p w14:paraId="000000F2" w14:textId="3412F4C2" w:rsidR="00775D40" w:rsidRPr="00E12D83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Kirurgija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sprednjega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segmenta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8E5ADE"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</w:t>
      </w:r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r w:rsidR="008E5ADE" w:rsidRP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</w:t>
      </w:r>
      <w:proofErr w:type="spellEnd"/>
    </w:p>
    <w:p w14:paraId="000000F3" w14:textId="77777777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usmerjeno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nadgradi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predhodne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izkušnje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pri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čemer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oceniti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gostoto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katarakte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integriteto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zonul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morebitnih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drugih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vzrokov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slab vid (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npr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degeneracija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makule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vaskularni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vzroki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atrofija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optikusa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pripraviti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bolnika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operacijo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katarakte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refraktivne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operacije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biometrije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zrkla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keratometrije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izračuna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potrebno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dioptrijo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IOL. </w:t>
      </w:r>
    </w:p>
    <w:p w14:paraId="000000F4" w14:textId="77777777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presoji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neposrednega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dajati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peribulbarno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retrobulbarno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lokalno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anestezijo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aplikacije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intrakameralnih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zdravil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0F5" w14:textId="77777777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Aktivno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asistira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operacijah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katarakte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fakoemulzifikacije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implantacije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različnih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vrst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IOL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refraktivnih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operacij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Postopoma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posamezne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elemente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operacije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se,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asistenci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nadzoru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neposrednega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specialista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praviloma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fakoemulzifikacije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F6" w14:textId="77777777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Pooperativno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spremlja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bolnike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osnovne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zaplete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operacij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katarakte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prolaps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irisa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prolaps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steklovine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postoperativni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uveitis,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hifemo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znake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začetnega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endoftalmitisa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zvišanje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očesnega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tlaka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pri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vsakem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izvesti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osnovne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terapevtske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ukrepe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0F7" w14:textId="22E101B4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in ob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mentorju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postavlja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indikacije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različne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vrste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keratoplastike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Asistira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operacijam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keratoplastike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postoperativnih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načel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terapije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spremljanja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tehnike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odvzema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roženice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dajalca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načel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pravilnega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shranjevanja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(v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tretjem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letu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je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redno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razpisan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v tim,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skrbi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odvzem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).</w:t>
      </w:r>
    </w:p>
    <w:p w14:paraId="617C2749" w14:textId="77777777" w:rsidR="00C15872" w:rsidRDefault="00C15872" w:rsidP="00C15872">
      <w:pPr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</w:p>
    <w:p w14:paraId="000000F8" w14:textId="18E9EED5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Ambulanta za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bolezni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roženice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refraktivno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kirurgijo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:</w:t>
      </w:r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1</w:t>
      </w:r>
      <w:r w:rsidR="005B1E9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6</w:t>
      </w:r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x v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času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kroženja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kirurgiji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sprednjega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segmenta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ob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hospitaliziranih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primerih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.</w:t>
      </w:r>
    </w:p>
    <w:p w14:paraId="000000F9" w14:textId="77777777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bolezni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pri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katerih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je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potrebna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operativna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terapija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roženice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(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distrofije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roženice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stanja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poškodbah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keratokonus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makule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razjede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ipd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.).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tehnike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nekontaktne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mikroskopije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endotelnih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celic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pomena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gostote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.</w:t>
      </w:r>
    </w:p>
    <w:p w14:paraId="000000FA" w14:textId="77777777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tehnike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pahimetrije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roženične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topografije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njihov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pomen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pred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refraktivnimi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posegi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indikacije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posamezne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refraktivne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posege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.</w:t>
      </w:r>
    </w:p>
    <w:p w14:paraId="000000FB" w14:textId="77777777" w:rsidR="00775D40" w:rsidRPr="00E12D83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</w:p>
    <w:p w14:paraId="000000FC" w14:textId="77777777" w:rsidR="00775D40" w:rsidRPr="00E12D83" w:rsidRDefault="00E40E96" w:rsidP="00C15872">
      <w:pPr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Okuloplastična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kirurgija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: 2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meseca</w:t>
      </w:r>
      <w:proofErr w:type="spellEnd"/>
    </w:p>
    <w:p w14:paraId="000000FD" w14:textId="711B969A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asistira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enukleacijam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evisceracijam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operacijam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ptoze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dakriocistorinostomiji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tehnikam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zahtevajo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proste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režnje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kombinirano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operativo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maksilofacialnim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kirurgom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(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npr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blow-out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frakture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).</w:t>
      </w:r>
    </w:p>
    <w:p w14:paraId="000000FE" w14:textId="77777777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indikacije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terapijo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botulin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toksinom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pri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blefarospazmu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drugih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indikacijah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se je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sam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izvesti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</w:p>
    <w:p w14:paraId="000000FF" w14:textId="77777777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lastRenderedPageBreak/>
        <w:t>Specializant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seznani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pravilnim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načinom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odvzema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vrsto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fiksacije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rezultati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histološke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analize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prepoznavati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mikroskopske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značilnosti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malignih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tkiv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Ob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posameznih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primerih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posvetuje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očesnim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patologom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.</w:t>
      </w:r>
    </w:p>
    <w:p w14:paraId="00000100" w14:textId="0E330333" w:rsidR="00775D40" w:rsidRPr="00E12D83" w:rsidRDefault="00E40E96" w:rsidP="00C15872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Ob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asistenci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specialista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postopno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sam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izvede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naslednje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posege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presoji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neposrednega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mentorja</w:t>
      </w:r>
      <w:proofErr w:type="spellEnd"/>
      <w:r w:rsid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r w:rsidR="00E12D83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navedeno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število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posegov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predstavlja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spodnjo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mejo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, ki jo mora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specializant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opraviti</w:t>
      </w:r>
      <w:proofErr w:type="spellEnd"/>
      <w:r w:rsidR="00E12D8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)</w:t>
      </w:r>
      <w:r w:rsidR="00E12D83" w:rsidRPr="0039593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</w:p>
    <w:p w14:paraId="00000101" w14:textId="35E05DEA" w:rsidR="00775D40" w:rsidRPr="00E12D83" w:rsidRDefault="00E40E96" w:rsidP="004B7D8B">
      <w:pPr>
        <w:numPr>
          <w:ilvl w:val="0"/>
          <w:numId w:val="16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Ekscizije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manjših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lezij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vekah</w:t>
      </w:r>
      <w:proofErr w:type="spellEnd"/>
      <w:r w:rsidR="00E446AC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4B7D8B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15x</w:t>
      </w:r>
      <w:r w:rsidRPr="00C15872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</w:p>
    <w:p w14:paraId="00000102" w14:textId="07295840" w:rsidR="00775D40" w:rsidRPr="00E12D83" w:rsidRDefault="00E40E96" w:rsidP="004B7D8B">
      <w:pPr>
        <w:numPr>
          <w:ilvl w:val="0"/>
          <w:numId w:val="17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Tarzorafije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(delne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popolne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10x</w:t>
      </w:r>
    </w:p>
    <w:p w14:paraId="00000103" w14:textId="54699166" w:rsidR="00775D40" w:rsidRPr="008D641C" w:rsidRDefault="00E40E96" w:rsidP="004B7D8B">
      <w:pPr>
        <w:numPr>
          <w:ilvl w:val="0"/>
          <w:numId w:val="17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Ekscizije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benignih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tumorjev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vek</w:t>
      </w:r>
      <w:proofErr w:type="spellEnd"/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E446AC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>10x</w:t>
      </w:r>
      <w:r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 xml:space="preserve"> </w:t>
      </w:r>
    </w:p>
    <w:p w14:paraId="0000010A" w14:textId="5DF14E8A" w:rsidR="00775D40" w:rsidRPr="008D641C" w:rsidRDefault="00E40E96" w:rsidP="004B7D8B">
      <w:pPr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osnove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laserskih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koži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10B" w14:textId="0D5EF13B" w:rsidR="00775D40" w:rsidRPr="008D641C" w:rsidRDefault="00E40E96" w:rsidP="004B7D8B">
      <w:pPr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Injiciranje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botulin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toksina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blefarospazmu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drugih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indikacijah</w:t>
      </w:r>
      <w:proofErr w:type="spellEnd"/>
      <w:r w:rsidR="009162BB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9162BB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9162BB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5x</w:t>
      </w:r>
    </w:p>
    <w:p w14:paraId="0000010C" w14:textId="395AE7F0" w:rsidR="00775D40" w:rsidRPr="008D641C" w:rsidRDefault="00E40E96" w:rsidP="004B7D8B">
      <w:pPr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Vstavljanje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nega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očesne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</w:rPr>
        <w:t>proteze</w:t>
      </w:r>
      <w:proofErr w:type="spellEnd"/>
      <w:r w:rsidR="009162BB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9162BB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9162BB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9162BB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9162BB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9162BB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</w:r>
      <w:r w:rsidR="009162BB" w:rsidRPr="008D641C">
        <w:rPr>
          <w:rFonts w:asciiTheme="minorHAnsi" w:hAnsiTheme="minorHAnsi" w:cstheme="minorHAnsi"/>
          <w:color w:val="000000" w:themeColor="text1"/>
          <w:sz w:val="24"/>
          <w:szCs w:val="24"/>
          <w:u w:val="dotted"/>
        </w:rPr>
        <w:tab/>
        <w:t>10x</w:t>
      </w:r>
    </w:p>
    <w:p w14:paraId="0000010D" w14:textId="0E5929E5" w:rsidR="00775D40" w:rsidRPr="008D641C" w:rsidRDefault="009162BB" w:rsidP="004B7D8B">
      <w:pPr>
        <w:numPr>
          <w:ilvl w:val="0"/>
          <w:numId w:val="30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Osnove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</w:t>
      </w:r>
      <w:r w:rsidR="00E40E96"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perativne</w:t>
      </w:r>
      <w:proofErr w:type="spellEnd"/>
      <w:r w:rsidR="00E40E96"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="00E40E96"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laserske</w:t>
      </w:r>
      <w:proofErr w:type="spellEnd"/>
      <w:r w:rsidR="00E40E96"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E40E96"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estetske</w:t>
      </w:r>
      <w:proofErr w:type="spellEnd"/>
      <w:r w:rsidR="00E40E96"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E40E96"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okuloplastične</w:t>
      </w:r>
      <w:proofErr w:type="spellEnd"/>
      <w:r w:rsidR="00E40E96"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E40E96"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korekcije</w:t>
      </w:r>
      <w:proofErr w:type="spellEnd"/>
      <w:r w:rsidR="00E40E96" w:rsidRP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</w:p>
    <w:p w14:paraId="0000010E" w14:textId="77777777" w:rsidR="00775D40" w:rsidRPr="000D1C4A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</w:p>
    <w:p w14:paraId="00000110" w14:textId="77777777" w:rsidR="00775D40" w:rsidRPr="00E12D83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Ambulanta za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bolezni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mrežnice</w:t>
      </w:r>
      <w:proofErr w:type="spellEnd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: 3 </w:t>
      </w:r>
      <w:proofErr w:type="spellStart"/>
      <w:r w:rsidRPr="00E12D83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mesece</w:t>
      </w:r>
      <w:proofErr w:type="spellEnd"/>
    </w:p>
    <w:p w14:paraId="00000111" w14:textId="77777777" w:rsidR="00775D40" w:rsidRPr="00E12D83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Diagnostična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terapevstka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ambulanta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bolezni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mrežnice</w:t>
      </w:r>
      <w:proofErr w:type="spellEnd"/>
    </w:p>
    <w:p w14:paraId="00000112" w14:textId="77777777" w:rsidR="00775D40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način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obdelave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vnetnih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vaskularnih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degenerativnih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obolenj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Zlasti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stanja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so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suhe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vlažne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oblike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starostne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degeneracije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makule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neovaskularne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membrane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centralna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serozna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retinopatija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cistoidni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makularni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edem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arterijske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venske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obstruktivne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bolezni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celofanska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retinopatija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gube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mrežnice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žilnice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ipd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Pozna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naj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načela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diagnostike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postavljanja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indikacije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uporabo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intravitrealnih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zdravil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oceni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potrebnost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nadaljevanja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terapije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glede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klinično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stanje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izvide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preiskav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aplikacije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intravitrealnih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zdravil</w:t>
      </w:r>
      <w:proofErr w:type="spellEnd"/>
      <w:r w:rsidRPr="00E12D8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</w:p>
    <w:p w14:paraId="5F652E80" w14:textId="77777777" w:rsidR="005B1E90" w:rsidRDefault="005B1E90" w:rsidP="005B1E90">
      <w:pP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Cilj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:</w:t>
      </w:r>
    </w:p>
    <w:p w14:paraId="47B5C934" w14:textId="77777777" w:rsidR="005B1E90" w:rsidRDefault="005B1E90" w:rsidP="005B1E90">
      <w:pPr>
        <w:pStyle w:val="Odstavekseznama"/>
        <w:numPr>
          <w:ilvl w:val="0"/>
          <w:numId w:val="41"/>
        </w:numP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samostojno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interpreta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OCT</w:t>
      </w:r>
    </w:p>
    <w:p w14:paraId="23F4AE87" w14:textId="77777777" w:rsidR="005B1E90" w:rsidRDefault="005B1E90" w:rsidP="005B1E90">
      <w:pPr>
        <w:pStyle w:val="Odstavekseznama"/>
        <w:numPr>
          <w:ilvl w:val="0"/>
          <w:numId w:val="41"/>
        </w:numP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razume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interpetira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rezultate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slikovnodiagnostičnih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preiskav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: AF,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monokromatskih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slikanj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(IR, AF, RF)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angiografij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(FA, ICGA in OCTA)</w:t>
      </w:r>
    </w:p>
    <w:p w14:paraId="7CD83453" w14:textId="77777777" w:rsidR="005B1E90" w:rsidRDefault="005B1E90" w:rsidP="005B1E90">
      <w:pPr>
        <w:pStyle w:val="Odstavekseznama"/>
        <w:numPr>
          <w:ilvl w:val="0"/>
          <w:numId w:val="41"/>
        </w:numP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prepozna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najpogostejše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bolezni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mrežnice</w:t>
      </w:r>
      <w:proofErr w:type="spellEnd"/>
    </w:p>
    <w:p w14:paraId="0D5C58B4" w14:textId="77777777" w:rsidR="005B1E90" w:rsidRDefault="005B1E90" w:rsidP="005B1E90">
      <w:pPr>
        <w:pStyle w:val="Odstavekseznama"/>
        <w:numPr>
          <w:ilvl w:val="0"/>
          <w:numId w:val="41"/>
        </w:numP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pod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vodstvom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specilaista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vodi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bolnike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na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intravitrealnem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zdravljenju</w:t>
      </w:r>
      <w:proofErr w:type="spellEnd"/>
    </w:p>
    <w:p w14:paraId="2AC3B14E" w14:textId="77777777" w:rsidR="005B1E90" w:rsidRPr="00D63611" w:rsidRDefault="005B1E90" w:rsidP="005B1E90">
      <w:pPr>
        <w:pStyle w:val="Odstavekseznama"/>
        <w:numPr>
          <w:ilvl w:val="0"/>
          <w:numId w:val="41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predstavi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klinični</w:t>
      </w:r>
      <w:proofErr w:type="spellEnd"/>
      <w:r w:rsidRPr="00D636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primer in </w:t>
      </w:r>
      <w:proofErr w:type="spellStart"/>
      <w:r w:rsidRPr="00D6361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str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okovni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članek</w:t>
      </w:r>
      <w:proofErr w:type="spellEnd"/>
    </w:p>
    <w:p w14:paraId="3075D4DA" w14:textId="7CFED948" w:rsidR="005B1E90" w:rsidRDefault="005B1E90" w:rsidP="005B1E90">
      <w:pPr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</w:pPr>
      <w:proofErr w:type="spellStart"/>
      <w:r w:rsidRPr="00F637C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Kolokvij</w:t>
      </w:r>
      <w:proofErr w:type="spellEnd"/>
      <w:r w:rsidRPr="00F637C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637C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najkasneje</w:t>
      </w:r>
      <w:proofErr w:type="spellEnd"/>
      <w:r w:rsidRPr="00F637C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3 </w:t>
      </w:r>
      <w:proofErr w:type="spellStart"/>
      <w:r w:rsidRPr="00F637C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mesece</w:t>
      </w:r>
      <w:proofErr w:type="spellEnd"/>
      <w:r w:rsidRPr="00F637C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po </w:t>
      </w:r>
      <w:proofErr w:type="spellStart"/>
      <w:r w:rsidRPr="00F637C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zaključenem</w:t>
      </w:r>
      <w:proofErr w:type="spellEnd"/>
      <w:r w:rsidRPr="00F637C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F637CA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kro</w:t>
      </w:r>
      <w:r w:rsidRPr="00D63611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ženju</w:t>
      </w:r>
      <w:proofErr w:type="spellEnd"/>
      <w:r w:rsidR="008D641C">
        <w:rPr>
          <w:rFonts w:asciiTheme="minorHAnsi" w:hAnsiTheme="minorHAnsi" w:cstheme="minorHAnsi"/>
          <w:color w:val="000000" w:themeColor="text1"/>
          <w:sz w:val="24"/>
          <w:szCs w:val="24"/>
          <w:lang w:val="en-US"/>
        </w:rPr>
        <w:t>.</w:t>
      </w:r>
    </w:p>
    <w:p w14:paraId="6B67E585" w14:textId="77777777" w:rsidR="005B1E90" w:rsidRPr="000D1C4A" w:rsidRDefault="005B1E90" w:rsidP="004B7D8B">
      <w:p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</w:p>
    <w:p w14:paraId="00000113" w14:textId="77777777" w:rsidR="00775D40" w:rsidRPr="000D1C4A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</w:p>
    <w:p w14:paraId="00000114" w14:textId="192B1BA6" w:rsidR="00775D40" w:rsidRPr="009934CF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Subspecial</w:t>
      </w:r>
      <w:r w:rsidR="005B1E90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istične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ambulante (4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mesece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)</w:t>
      </w:r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</w:p>
    <w:p w14:paraId="00000115" w14:textId="58E0324B" w:rsidR="00775D40" w:rsidRPr="009934CF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Ambulanta za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nevrooftalmologijo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="001275EF"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mrežnične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distrofije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1</w:t>
      </w:r>
      <w:r w:rsidR="009162BB"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6</w:t>
      </w:r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x in ob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hospitaliziranih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primerih</w:t>
      </w:r>
      <w:proofErr w:type="spellEnd"/>
    </w:p>
    <w:p w14:paraId="00000116" w14:textId="77777777" w:rsidR="00775D40" w:rsidRPr="009934CF" w:rsidRDefault="00E40E96" w:rsidP="008D641C">
      <w:pPr>
        <w:ind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že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nadgrajuje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načela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pregleda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bulbomotorike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zunanjih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očesnih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mišic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razločevati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med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infranuklearnimi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internuklearnimi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supranuklearnimi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motnjami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bulbomotorike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inervacije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vek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težjih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primerih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nadgrajuje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znanje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načela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pregleda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zenic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morebitnih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aferentnih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ali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eferentnih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defektov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Oceni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vrsto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izgube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vida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glede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enostransko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ali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obojestransko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patologijo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glede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pozitivni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ali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negativni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skotom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sklepa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o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možnih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lokalizacijah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vzrokih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anamneze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razlikovati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organskimi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izpadi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funkcionalnim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izpadom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vida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sposoben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razlikovati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naslednjimi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kliničnimi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stanji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sicer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spoznava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že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predhodnih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letih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hospitalnih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oddelkih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00000117" w14:textId="77777777" w:rsidR="00775D40" w:rsidRPr="009934CF" w:rsidRDefault="00E40E96" w:rsidP="004B7D8B">
      <w:pPr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Edem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papile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zastojna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papila</w:t>
      </w:r>
      <w:proofErr w:type="spellEnd"/>
    </w:p>
    <w:p w14:paraId="00000118" w14:textId="77777777" w:rsidR="00775D40" w:rsidRPr="009934CF" w:rsidRDefault="00E40E96" w:rsidP="004B7D8B">
      <w:pPr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Kongenitalne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anomalije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papile</w:t>
      </w:r>
      <w:proofErr w:type="spellEnd"/>
    </w:p>
    <w:p w14:paraId="00000119" w14:textId="77777777" w:rsidR="00775D40" w:rsidRPr="009934CF" w:rsidRDefault="00E40E96" w:rsidP="004B7D8B">
      <w:pPr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Ishemična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optična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nevropatija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-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razlikuje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vnetno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(arteritis temporalis)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nevnetno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1A" w14:textId="77777777" w:rsidR="00775D40" w:rsidRPr="009934CF" w:rsidRDefault="00E40E96" w:rsidP="004B7D8B">
      <w:pPr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Demielinizacijska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vnetja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vidnega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živca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-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papilitis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nevroretinitis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retrobulbarni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nevritis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-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povezavo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MS</w:t>
      </w:r>
    </w:p>
    <w:p w14:paraId="0000011B" w14:textId="77777777" w:rsidR="00775D40" w:rsidRPr="009934CF" w:rsidRDefault="00E40E96" w:rsidP="004B7D8B">
      <w:pPr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Kompresivna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optična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nevropatija</w:t>
      </w:r>
      <w:proofErr w:type="spellEnd"/>
    </w:p>
    <w:p w14:paraId="0000011C" w14:textId="77777777" w:rsidR="00775D40" w:rsidRPr="009934CF" w:rsidRDefault="00E40E96" w:rsidP="004B7D8B">
      <w:pPr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Toksična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optična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nevropatija</w:t>
      </w:r>
      <w:proofErr w:type="spellEnd"/>
    </w:p>
    <w:p w14:paraId="0000011D" w14:textId="77777777" w:rsidR="00775D40" w:rsidRPr="009934CF" w:rsidRDefault="00E40E96" w:rsidP="004B7D8B">
      <w:pPr>
        <w:numPr>
          <w:ilvl w:val="0"/>
          <w:numId w:val="19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Travmatska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optična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nevropatija</w:t>
      </w:r>
      <w:proofErr w:type="spellEnd"/>
    </w:p>
    <w:p w14:paraId="0000011E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pregleda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zenic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razločiti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zoženo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razširjeno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zenico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Hornerjev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sindrom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pareza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III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živca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nujna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stanja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lahko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povzročajo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Seznani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farmakološkimi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pojasnitev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tonične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Adiejeve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zenice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Hornerjevega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sindroma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prepoznati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možne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vzroke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motnje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bulbomotorike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vida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povzročajo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procesi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orbiti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podlagi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indikacij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predlaga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nevroradiološke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preglede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nevrofiziološke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preiskave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funkcionalne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teste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preglede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seruma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avtoimunske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lumbalno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punkcijo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ipd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1F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Pozna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najpomembnejše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distrofije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(RP, Stargardt/Fundus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flavimaculatus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Bestova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viteliformna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distrofija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distrofija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čepkov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kongenitalno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nočno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slepoto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elektrofiziološko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diagnostiko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le-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Pozna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škodljive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učinke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zdravil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npr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klorokin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tioridazin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etambutol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ipd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.)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toksinov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20" w14:textId="77777777" w:rsidR="00775D40" w:rsidRPr="009934CF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121" w14:textId="06E9E9CF" w:rsidR="00775D40" w:rsidRPr="009934CF" w:rsidRDefault="001275EF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Uveitična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ambulanta</w:t>
      </w:r>
      <w:proofErr w:type="spellEnd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1</w:t>
      </w:r>
      <w:r w:rsidR="009162BB"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6</w:t>
      </w:r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x in ob </w:t>
      </w:r>
      <w:proofErr w:type="spellStart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hospitaliziranih</w:t>
      </w:r>
      <w:proofErr w:type="spellEnd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primerih</w:t>
      </w:r>
      <w:proofErr w:type="spellEnd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</w:p>
    <w:p w14:paraId="00000122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Med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specializacijo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srečajo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uveitisom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velikokrat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različnih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fazah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-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najprej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med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kroženjem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oddelkih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prvem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letu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kjer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srečujejo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kompleksnimi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uveitičnimi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bolniki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nato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redno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različnih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ambulantah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uveitični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ambulanti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prvi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hospitalni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fazi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med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obravnavo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kompleksnejših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uveitičnih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bolnikov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pomagajo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izdelavi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diagnostičnega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načrta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načrta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zdravljenja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drugem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tudi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ambulantnem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delu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poznajo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nadgrajujejo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znanje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obravnave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bolnikov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zato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ob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nadzornem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specialistu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opravljajo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samostojne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preglede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uveitičnih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bolnikov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splošnih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oftalmoloških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ambulantah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principov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jemanja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vzorcev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prekatne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vodke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steklovine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diagnostične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teste.</w:t>
      </w:r>
    </w:p>
    <w:p w14:paraId="00000123" w14:textId="77777777" w:rsidR="00775D40" w:rsidRPr="009934CF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Cilji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00000124" w14:textId="77777777" w:rsidR="00775D40" w:rsidRPr="009934CF" w:rsidRDefault="00E40E96" w:rsidP="004B7D8B">
      <w:pPr>
        <w:numPr>
          <w:ilvl w:val="0"/>
          <w:numId w:val="2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osvojitev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najpogostejših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uveitičnih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entitetah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125" w14:textId="77777777" w:rsidR="00775D40" w:rsidRPr="009934CF" w:rsidRDefault="00E40E96" w:rsidP="004B7D8B">
      <w:pPr>
        <w:numPr>
          <w:ilvl w:val="0"/>
          <w:numId w:val="2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poznavanje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imunosupresivov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bioloških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zdravil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njihovih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stranskih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učinkov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spremljanje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tovrstnih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</w:p>
    <w:p w14:paraId="00000126" w14:textId="77777777" w:rsidR="00775D40" w:rsidRPr="009934CF" w:rsidRDefault="00E40E96" w:rsidP="004B7D8B">
      <w:pPr>
        <w:numPr>
          <w:ilvl w:val="0"/>
          <w:numId w:val="2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indikacije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specifične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preiskave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FA, ICG, OCT, OCTA, VP,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punkcija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prekatne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vodke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laboratorij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127" w14:textId="77777777" w:rsidR="00775D40" w:rsidRPr="009934CF" w:rsidRDefault="00E40E96" w:rsidP="004B7D8B">
      <w:pPr>
        <w:numPr>
          <w:ilvl w:val="0"/>
          <w:numId w:val="2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interpretacija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dobljenih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izvidov</w:t>
      </w:r>
      <w:proofErr w:type="spellEnd"/>
    </w:p>
    <w:p w14:paraId="00000128" w14:textId="77777777" w:rsidR="00775D40" w:rsidRPr="009934CF" w:rsidRDefault="00E40E96" w:rsidP="004B7D8B">
      <w:pPr>
        <w:numPr>
          <w:ilvl w:val="0"/>
          <w:numId w:val="20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obravnava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urgentnih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uveitičnih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stanj</w:t>
      </w:r>
      <w:proofErr w:type="spellEnd"/>
    </w:p>
    <w:p w14:paraId="00000129" w14:textId="77777777" w:rsidR="00775D40" w:rsidRPr="009934CF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2A" w14:textId="77777777" w:rsidR="00775D40" w:rsidRPr="009934CF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Sestavni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deli:</w:t>
      </w:r>
    </w:p>
    <w:p w14:paraId="0000012B" w14:textId="77777777" w:rsidR="00775D40" w:rsidRPr="009934CF" w:rsidRDefault="00E40E96" w:rsidP="004B7D8B">
      <w:pPr>
        <w:numPr>
          <w:ilvl w:val="0"/>
          <w:numId w:val="2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konzultacije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supervizija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oddelku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uveitični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ambulanti</w:t>
      </w:r>
      <w:proofErr w:type="spellEnd"/>
    </w:p>
    <w:p w14:paraId="0000012C" w14:textId="77777777" w:rsidR="00775D40" w:rsidRPr="009934CF" w:rsidRDefault="00E40E96" w:rsidP="004B7D8B">
      <w:pPr>
        <w:numPr>
          <w:ilvl w:val="0"/>
          <w:numId w:val="2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multidisciplinarna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obravnava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konziliji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revmatologi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pulmologi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onkologi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bolniku</w:t>
      </w:r>
      <w:proofErr w:type="spellEnd"/>
    </w:p>
    <w:p w14:paraId="0000012D" w14:textId="77777777" w:rsidR="00775D40" w:rsidRPr="009934CF" w:rsidRDefault="00E40E96" w:rsidP="004B7D8B">
      <w:pPr>
        <w:numPr>
          <w:ilvl w:val="0"/>
          <w:numId w:val="2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predstavitve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posameznih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primerov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(2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bolnika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0000012E" w14:textId="77777777" w:rsidR="00775D40" w:rsidRPr="009934CF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2F" w14:textId="77777777" w:rsidR="00775D40" w:rsidRPr="009934CF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Sledenje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preverjanje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osvojenega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00000130" w14:textId="77777777" w:rsidR="00775D40" w:rsidRPr="009934CF" w:rsidRDefault="00E40E96" w:rsidP="004B7D8B">
      <w:pPr>
        <w:numPr>
          <w:ilvl w:val="0"/>
          <w:numId w:val="2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pregled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bolnika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uveitisom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konzultacije</w:t>
      </w:r>
      <w:proofErr w:type="spellEnd"/>
    </w:p>
    <w:p w14:paraId="00000131" w14:textId="77777777" w:rsidR="00775D40" w:rsidRPr="009934CF" w:rsidRDefault="00E40E96" w:rsidP="004B7D8B">
      <w:pPr>
        <w:numPr>
          <w:ilvl w:val="0"/>
          <w:numId w:val="2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komunikacija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drugih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specialnosti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osebnim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zdravnikom</w:t>
      </w:r>
      <w:proofErr w:type="spellEnd"/>
    </w:p>
    <w:p w14:paraId="00000132" w14:textId="77777777" w:rsidR="00775D40" w:rsidRPr="009934CF" w:rsidRDefault="00E40E96" w:rsidP="004B7D8B">
      <w:pPr>
        <w:numPr>
          <w:ilvl w:val="0"/>
          <w:numId w:val="2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predstavitev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multidisciplinarnih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obravnavah</w:t>
      </w:r>
      <w:proofErr w:type="spellEnd"/>
    </w:p>
    <w:p w14:paraId="00000133" w14:textId="77777777" w:rsidR="00775D40" w:rsidRPr="009934CF" w:rsidRDefault="00E40E96" w:rsidP="004B7D8B">
      <w:pPr>
        <w:numPr>
          <w:ilvl w:val="0"/>
          <w:numId w:val="2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predstavitev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primera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kliničnega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protokola</w:t>
      </w:r>
      <w:proofErr w:type="spellEnd"/>
    </w:p>
    <w:p w14:paraId="00000134" w14:textId="77777777" w:rsidR="00775D40" w:rsidRPr="009934CF" w:rsidRDefault="00E40E96" w:rsidP="004B7D8B">
      <w:pPr>
        <w:numPr>
          <w:ilvl w:val="1"/>
          <w:numId w:val="2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kratki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praktični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posegi</w:t>
      </w:r>
      <w:proofErr w:type="spellEnd"/>
    </w:p>
    <w:p w14:paraId="00000135" w14:textId="77777777" w:rsidR="00775D40" w:rsidRPr="009934CF" w:rsidRDefault="00E40E96" w:rsidP="004B7D8B">
      <w:pPr>
        <w:numPr>
          <w:ilvl w:val="2"/>
          <w:numId w:val="2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punkcija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sprednjega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prekata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136" w14:textId="77777777" w:rsidR="00775D40" w:rsidRPr="009934CF" w:rsidRDefault="00E40E96" w:rsidP="004B7D8B">
      <w:pPr>
        <w:numPr>
          <w:ilvl w:val="2"/>
          <w:numId w:val="2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subtenonijalne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injekcije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137" w14:textId="77777777" w:rsidR="00775D40" w:rsidRPr="009934CF" w:rsidRDefault="00E40E96" w:rsidP="004B7D8B">
      <w:pPr>
        <w:numPr>
          <w:ilvl w:val="0"/>
          <w:numId w:val="2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intravitrealne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injekcije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-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sodelovanje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aplikaciji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intravitrealnega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zdravila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138" w14:textId="77777777" w:rsidR="00775D40" w:rsidRPr="009934CF" w:rsidRDefault="00E40E96" w:rsidP="004B7D8B">
      <w:pPr>
        <w:numPr>
          <w:ilvl w:val="0"/>
          <w:numId w:val="2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najkasneje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mesece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zaključenem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kroženju</w:t>
      </w:r>
      <w:proofErr w:type="spellEnd"/>
    </w:p>
    <w:p w14:paraId="00000139" w14:textId="77777777" w:rsidR="00775D40" w:rsidRPr="009934CF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3A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Sodeluje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aplikaciji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10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kratkih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letno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+ 2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predstavitvi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primera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letno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13B" w14:textId="77777777" w:rsidR="00775D40" w:rsidRPr="009934CF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3C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nadzornem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specialistu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spoznava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diagnostike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zdravljenja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uveitisa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stopnje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nujnosti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Diagnostika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zdravljenje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večkrat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potekata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multidisciplinarnem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okolju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sodeluje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različnih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multidisciplinarnih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razpravah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infektolog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revmatolog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pulmolog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mikrobiolog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udeležuje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konzilijev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 </w:t>
      </w:r>
    </w:p>
    <w:p w14:paraId="0000013D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Temelji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obravnave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uveitisa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so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diagnostika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akutno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/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kronično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zdravljenje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poznavanje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imunosupresivov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bioloških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zdravil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multidisciplinarni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pristopi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razprava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Od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kratkih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praktičnih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obvlada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subtenonijalne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injekcije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punkcijo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sprednjega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prekata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intravitrealne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injekcije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intravitrealne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steroide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predpisati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najpogosteje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uporabljane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imunosupresive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3E" w14:textId="77777777" w:rsidR="00775D40" w:rsidRPr="009934CF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13F" w14:textId="296BA3DF" w:rsidR="00775D40" w:rsidRPr="009934CF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Ambulanta za UZ </w:t>
      </w:r>
      <w:r w:rsidR="005B1E9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9x in </w:t>
      </w:r>
      <w:proofErr w:type="spellStart"/>
      <w:r w:rsidR="005B1E9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ob</w:t>
      </w:r>
      <w:proofErr w:type="spellEnd"/>
      <w:r w:rsidR="005B1E9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5B1E9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hospitaliziranih</w:t>
      </w:r>
      <w:proofErr w:type="spellEnd"/>
      <w:r w:rsidR="005B1E9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5B1E9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primerih</w:t>
      </w:r>
      <w:proofErr w:type="spellEnd"/>
    </w:p>
    <w:p w14:paraId="00000140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prisostvuje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kasneje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pod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nadzorom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specialista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petkrat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A- in B-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sken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očesa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Pod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vodstvom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specialista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osnovne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diferencialne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diagnostike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krvavitvami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tumorji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epiretinalnimi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membranami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odstoplo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mrežnico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tujki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Osvoji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osnove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pregleda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vidnega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živca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mišic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orbite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41" w14:textId="77777777" w:rsidR="00775D40" w:rsidRPr="009934CF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142" w14:textId="63EB1C93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Ambulanta za </w:t>
      </w:r>
      <w:proofErr w:type="spellStart"/>
      <w:r w:rsidR="006473F4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ščitnično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orbitopatijo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C013EC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9</w:t>
      </w:r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x in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ob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hospitaliziranih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primerih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</w:p>
    <w:p w14:paraId="2DCA771A" w14:textId="77777777" w:rsidR="00D72B76" w:rsidRPr="00334CF0" w:rsidRDefault="00D72B7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posledice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avtoimunske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ščitnice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na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očeh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spoznati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simptome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suhega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očesa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ekspozicijske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karatopatije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oceniti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protruzijo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motnje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bulbomotorike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dvojne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slike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znake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kompresivne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nevropatije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ločiti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aktivno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obliko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od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neaktivne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oblike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ščitnične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orbitopatije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diferencilano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diagnostiko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Prisostvuje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multidisciplinarnemu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pristopu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diagnostiki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zdravljenju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oftalmolog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tirolog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internist,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radiolog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radioterapevt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).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lokalne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sistemske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radiacijske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kirurške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terapije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prepoznati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ustrezno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zdraviti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bolnike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blago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zmerno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obliko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43" w14:textId="48137709" w:rsidR="00775D40" w:rsidRPr="008D641C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posledice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očeh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spoznati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simptome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suhega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očesa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oceniti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protruzijo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motnje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bulbomotorike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dvojne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slike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znake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kompresivne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nevropatije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lokalne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sistemske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radiacijske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kirurške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terapije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44" w14:textId="77777777" w:rsidR="00775D40" w:rsidRPr="008D641C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4B57FA8" w14:textId="77777777" w:rsidR="008D641C" w:rsidRDefault="008D641C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7780C11" w14:textId="77777777" w:rsidR="008D641C" w:rsidRDefault="008D641C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145" w14:textId="2F3460F3" w:rsidR="00775D40" w:rsidRPr="009934CF" w:rsidRDefault="001275EF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lastRenderedPageBreak/>
        <w:t>Tumorska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ambulanta</w:t>
      </w:r>
      <w:proofErr w:type="spellEnd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C013EC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16</w:t>
      </w:r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x in </w:t>
      </w:r>
      <w:proofErr w:type="spellStart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ob</w:t>
      </w:r>
      <w:proofErr w:type="spellEnd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hospitaliziranih</w:t>
      </w:r>
      <w:proofErr w:type="spellEnd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primerih</w:t>
      </w:r>
      <w:proofErr w:type="spellEnd"/>
      <w:r w:rsidR="00E40E96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</w:p>
    <w:p w14:paraId="00000146" w14:textId="2AF80C10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ambulantne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obravnave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spoznaval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že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delu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hospitalnih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oddelkih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kategorizirati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vrste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intraokularnih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orbitalnih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tumorjev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diagnostiki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tumorjev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pod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nadzorom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interpretirati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izvide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EHO, FA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avtofluorescence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OCT in OCTA, CT, MRI in PET.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brahiradioterapijo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radioterapijo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obsevanjem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lokalno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ekscizijo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enukleacijo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Pozna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opredeli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ma</w:t>
      </w:r>
      <w:r w:rsidR="00A67785">
        <w:rPr>
          <w:rFonts w:asciiTheme="minorHAnsi" w:hAnsiTheme="minorHAnsi" w:cstheme="minorHAnsi"/>
          <w:color w:val="000000" w:themeColor="text1"/>
          <w:sz w:val="24"/>
          <w:szCs w:val="24"/>
        </w:rPr>
        <w:t>škaradni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sindrom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Pozna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možnosti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metastatskih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tumorjev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ženskah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moških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možnost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povezav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retinopatije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kožnim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melanomom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(MAR)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karcinomi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(CAR).</w:t>
      </w:r>
    </w:p>
    <w:p w14:paraId="00000147" w14:textId="77777777" w:rsidR="00775D40" w:rsidRPr="009934CF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148" w14:textId="344986D2" w:rsidR="00775D40" w:rsidRPr="009934CF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Elektrofiziologija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: 0,5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>meseca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  <w:t xml:space="preserve"> </w:t>
      </w:r>
    </w:p>
    <w:p w14:paraId="00000149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principov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elektrookulografije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fotopične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skotopične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elektroretinografije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slikovne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elektroretinografije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multifokalne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elektroretinografije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vidnih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evociranih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potencialov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možganske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skorje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Pod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nadzorstvom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mentorja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nameščanja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elektrod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izvedbe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meritev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interpretacije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</w:p>
    <w:p w14:paraId="0000014A" w14:textId="77777777" w:rsidR="00775D40" w:rsidRPr="009934CF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</w:p>
    <w:p w14:paraId="0000014B" w14:textId="41460B22" w:rsidR="00775D40" w:rsidRPr="009934CF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bookmarkStart w:id="28" w:name="_Hlk74141001"/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Ortoptika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EC1065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1</w:t>
      </w:r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proofErr w:type="spellEnd"/>
    </w:p>
    <w:bookmarkEnd w:id="28"/>
    <w:p w14:paraId="0000014C" w14:textId="5845B472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že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vodi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ambulanto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odreja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terapijo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indikacij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predpisovanja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prizem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Ob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vsaki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nejasnosti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posvetuje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specialistom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 </w:t>
      </w:r>
      <w:bookmarkStart w:id="29" w:name="_Hlk74141022"/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postaviti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indikacijo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napraviti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plan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operacij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škiljenja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6206D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tri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sam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izvede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asistenci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bookmarkEnd w:id="29"/>
    <w:p w14:paraId="0000014D" w14:textId="77777777" w:rsidR="00775D40" w:rsidRPr="009934CF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4E" w14:textId="3E14DBEE" w:rsidR="00775D40" w:rsidRPr="009934CF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Pediatrična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oftalmologija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EC1065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</w:t>
      </w:r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r w:rsidR="00EC1065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</w:t>
      </w:r>
      <w:proofErr w:type="spellEnd"/>
    </w:p>
    <w:p w14:paraId="0000014F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osvoji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opraviti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oftalmološki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otroka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oceno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vidne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funkcije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prepoznati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specifiko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starosti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razvoja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otroka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prepoznati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očesne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spremembe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pogostejših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genetskih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sindromskih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boleznih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ciljno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obravnavati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povezavami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subspecialističnimi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dejavnostmi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pediatrije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posebnosti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oftalmološke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pediatrične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diagnostike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zdravljenja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rehabilitacije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epidemiologijo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slepote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slabovidnosti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otrok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nas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značilnosti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otroških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očesnih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zunanjih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sprednjih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optičnih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delov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zadnjega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segmenta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glavkoma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orbite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solzil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vključno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oftalmološko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otroško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onkologijo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motnjami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binokularnosti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refrakcijo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skiaskopijo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predpisom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očal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poškodbami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zlorabami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pristop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specifičnim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težavam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glavobol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nesodelujoč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otrok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šolsko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neuspešen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otrok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multiplo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prizadet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otrok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idr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50" w14:textId="77777777" w:rsidR="00775D40" w:rsidRPr="000D1C4A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pediatrična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oftalmologija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koncu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kroženja</w:t>
      </w:r>
      <w:proofErr w:type="spellEnd"/>
    </w:p>
    <w:p w14:paraId="442D0DBD" w14:textId="20024BB1" w:rsidR="000E602B" w:rsidRPr="00223710" w:rsidRDefault="00E40E96" w:rsidP="000E602B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Predstavitev</w:t>
      </w:r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  <w:r w:rsidR="000E602B"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0E602B" w:rsidRPr="00223710">
        <w:rPr>
          <w:rFonts w:asciiTheme="minorHAnsi" w:hAnsiTheme="minorHAnsi" w:cstheme="minorHAnsi"/>
          <w:sz w:val="24"/>
          <w:szCs w:val="24"/>
        </w:rPr>
        <w:t xml:space="preserve">2 kliničnih </w:t>
      </w:r>
      <w:proofErr w:type="spellStart"/>
      <w:r w:rsidR="000E602B" w:rsidRPr="00223710">
        <w:rPr>
          <w:rFonts w:asciiTheme="minorHAnsi" w:hAnsiTheme="minorHAnsi" w:cstheme="minorHAnsi"/>
          <w:sz w:val="24"/>
          <w:szCs w:val="24"/>
        </w:rPr>
        <w:t>primerov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sz w:val="24"/>
          <w:szCs w:val="24"/>
        </w:rPr>
        <w:t>ali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sz w:val="24"/>
          <w:szCs w:val="24"/>
        </w:rPr>
        <w:t>zanimivega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sz w:val="24"/>
          <w:szCs w:val="24"/>
        </w:rPr>
        <w:t>novega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sz w:val="24"/>
          <w:szCs w:val="24"/>
        </w:rPr>
        <w:t>članka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sz w:val="24"/>
          <w:szCs w:val="24"/>
        </w:rPr>
        <w:t>ali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sz w:val="24"/>
          <w:szCs w:val="24"/>
        </w:rPr>
        <w:t>seminarja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sz w:val="24"/>
          <w:szCs w:val="24"/>
        </w:rPr>
        <w:t>iz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sz w:val="24"/>
          <w:szCs w:val="24"/>
        </w:rPr>
        <w:t>pediatrične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sz w:val="24"/>
          <w:szCs w:val="24"/>
        </w:rPr>
        <w:t>oftalmologije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>.</w:t>
      </w:r>
    </w:p>
    <w:p w14:paraId="0F74EEF2" w14:textId="77777777" w:rsidR="000E602B" w:rsidRPr="0039593A" w:rsidRDefault="000E602B" w:rsidP="000E602B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pediatrična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oftalmologija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koncu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kroženja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C1B738E" w14:textId="77777777" w:rsidR="000E602B" w:rsidRPr="000D1C4A" w:rsidRDefault="000E602B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55" w14:textId="77777777" w:rsidR="00775D40" w:rsidRPr="000D1C4A" w:rsidRDefault="00775D40" w:rsidP="000E602B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56" w14:textId="11F25858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Glavkom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EC1065"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2</w:t>
      </w:r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</w:t>
      </w:r>
      <w:r w:rsidR="00EC1065"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</w:t>
      </w:r>
      <w:proofErr w:type="spellEnd"/>
    </w:p>
    <w:p w14:paraId="00000157" w14:textId="77777777" w:rsidR="00775D40" w:rsidRPr="000D1C4A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Seznani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s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primarnimi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sekundarnimi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glavkomi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odprtega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/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zaprtega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zakotja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glavkomom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otrocih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razpoznati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interpretirati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vidno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polje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njegovo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ujemanje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kliničnim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izgledom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vidnega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živca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s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plastjo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retinalnih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živčnih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vlaken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ganglijskih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celic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OCT. Pozna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algoritme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statične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perimetrije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omogočajo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spremljanje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napredovanja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vidnem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polju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razpozna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hitro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napredovanje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vidnem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polju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Seznani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s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slikovnimi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diagnostičnimi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metodami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njihove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prednosti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/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omejitve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njihovo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klinično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uporabnost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158" w14:textId="77777777" w:rsidR="00775D40" w:rsidRPr="000D1C4A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Pozna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principe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možnosti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zdravljenja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glavkomov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skladu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zadnjimi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Evropskimi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glavkomskimi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smernicami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Pri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izbiri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terapije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spoznava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vrste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antiglavkomskih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zdravil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njihove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farmakološke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učinke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sistemske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učinke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lokalne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terapije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učinke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nekaterih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sistemskih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zdravil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očesni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tlak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Pozna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indikacije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lasersko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terapijo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-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iridotomijo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iridoplastiko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trabekuloplastiko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ciklofotokoagulacijo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napraviti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159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vrste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operacij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indikacije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njihovo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učinkovitost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varnost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posameznih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vrstah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glavkoma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asistira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operacijah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Pozna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naj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pooperativne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terapije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glavkomskih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kirurških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>posegih</w:t>
      </w:r>
      <w:proofErr w:type="spellEnd"/>
      <w:r w:rsidRPr="000D1C4A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njihove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zaplete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možnost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zdravljenja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 </w:t>
      </w:r>
    </w:p>
    <w:p w14:paraId="0000015A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Zadnji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mesec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kroženja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nadzoru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specialista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le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kadar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to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potrebno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vodi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ambulanto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novih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primerih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skupaj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nadzornim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specialistom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napravi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načrt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diagnostike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terapije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15B" w14:textId="77777777" w:rsidR="00775D40" w:rsidRPr="009934CF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Veščine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0000015C" w14:textId="77777777" w:rsidR="00775D40" w:rsidRPr="009934CF" w:rsidRDefault="00E40E96" w:rsidP="004B7D8B">
      <w:pPr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Gonioskopija</w:t>
      </w:r>
      <w:proofErr w:type="spellEnd"/>
    </w:p>
    <w:p w14:paraId="0000015D" w14:textId="77777777" w:rsidR="00775D40" w:rsidRPr="009934CF" w:rsidRDefault="00E40E96" w:rsidP="004B7D8B">
      <w:pPr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Interpretacija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vidnega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polja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161" w14:textId="476E289B" w:rsidR="00775D40" w:rsidRPr="009934CF" w:rsidRDefault="00402978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</w:t>
      </w:r>
      <w:r w:rsidR="00E40E96"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osegi</w:t>
      </w:r>
      <w:proofErr w:type="spellEnd"/>
    </w:p>
    <w:p w14:paraId="5F628306" w14:textId="09386703" w:rsidR="003F3CF9" w:rsidRPr="009934CF" w:rsidRDefault="003F3CF9" w:rsidP="004B7D8B">
      <w:pPr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Laserski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posegi</w:t>
      </w:r>
      <w:proofErr w:type="spellEnd"/>
    </w:p>
    <w:p w14:paraId="614977FC" w14:textId="24F90128" w:rsidR="003F3CF9" w:rsidRPr="00B80A56" w:rsidRDefault="003F3CF9" w:rsidP="00B80A56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B80A56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iridotomija</w:t>
      </w:r>
      <w:proofErr w:type="spellEnd"/>
    </w:p>
    <w:p w14:paraId="5A8CF395" w14:textId="58399BB7" w:rsidR="003F3CF9" w:rsidRPr="00B80A56" w:rsidRDefault="003F3CF9" w:rsidP="00B80A56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B80A56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trabekuloplastika</w:t>
      </w:r>
      <w:proofErr w:type="spellEnd"/>
      <w:r w:rsidRPr="00B80A56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</w:p>
    <w:p w14:paraId="465DBDD0" w14:textId="77777777" w:rsidR="003F3CF9" w:rsidRPr="009934CF" w:rsidRDefault="003F3CF9" w:rsidP="00B80A56">
      <w:pPr>
        <w:ind w:left="72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65" w14:textId="77777777" w:rsidR="00775D40" w:rsidRPr="009934CF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zadnji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teden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kroženja</w:t>
      </w:r>
      <w:proofErr w:type="spellEnd"/>
    </w:p>
    <w:p w14:paraId="00000166" w14:textId="77777777" w:rsidR="00775D40" w:rsidRPr="009934CF" w:rsidRDefault="00E40E96" w:rsidP="004B7D8B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Predstavitev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kliničnega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primera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(3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pacienti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00000167" w14:textId="77777777" w:rsidR="00775D40" w:rsidRPr="009934CF" w:rsidRDefault="00E40E96" w:rsidP="004B7D8B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Seminar 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področja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glavkoma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168" w14:textId="2105CC54" w:rsidR="00775D40" w:rsidRPr="009934CF" w:rsidRDefault="00E40E96" w:rsidP="004B7D8B">
      <w:pPr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Predstavitev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članka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16A" w14:textId="77777777" w:rsidR="00775D40" w:rsidRPr="000D1C4A" w:rsidRDefault="00775D40" w:rsidP="004B7D8B">
      <w:pPr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16B" w14:textId="2D455A8E" w:rsidR="00775D40" w:rsidRPr="000D1C4A" w:rsidRDefault="00E40E96" w:rsidP="004B7D8B">
      <w:pPr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>Kirurgija</w:t>
      </w:r>
      <w:proofErr w:type="spellEnd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>zadnjega</w:t>
      </w:r>
      <w:proofErr w:type="spellEnd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>segmenta</w:t>
      </w:r>
      <w:proofErr w:type="spellEnd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 xml:space="preserve">: </w:t>
      </w:r>
      <w:r w:rsidR="006643A0"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>2</w:t>
      </w:r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>mesec</w:t>
      </w:r>
      <w:r w:rsidR="003F3CF9"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>a</w:t>
      </w:r>
      <w:proofErr w:type="spellEnd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>oddelek</w:t>
      </w:r>
      <w:proofErr w:type="spellEnd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 xml:space="preserve"> in </w:t>
      </w:r>
      <w:proofErr w:type="spellStart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>subspecialistične</w:t>
      </w:r>
      <w:proofErr w:type="spellEnd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u w:val="single"/>
        </w:rPr>
        <w:t>ambulante</w:t>
      </w:r>
      <w:proofErr w:type="spellEnd"/>
    </w:p>
    <w:p w14:paraId="0000016C" w14:textId="77777777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Ambulanta za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odstop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mrežnice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Pr="0022371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(</w:t>
      </w:r>
      <w:proofErr w:type="spellStart"/>
      <w:r w:rsidRPr="0022371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vsaj</w:t>
      </w:r>
      <w:proofErr w:type="spellEnd"/>
      <w:r w:rsidRPr="0022371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2x) in</w:t>
      </w:r>
    </w:p>
    <w:p w14:paraId="0000016D" w14:textId="50CAB932" w:rsidR="00775D40" w:rsidRPr="000D1C4A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Ambulanta za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vitreoretinalno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kirurgijo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(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vsaj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402978"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8</w:t>
      </w:r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x) v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okviru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kirurgije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zadnjega</w:t>
      </w:r>
      <w:proofErr w:type="spellEnd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0D1C4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segmenta</w:t>
      </w:r>
      <w:proofErr w:type="spellEnd"/>
    </w:p>
    <w:p w14:paraId="1B680E9B" w14:textId="77777777" w:rsidR="00D72B76" w:rsidRPr="00334CF0" w:rsidRDefault="00D72B76" w:rsidP="00D72B76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se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seznani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osnovami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vodenja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določenimi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vitreo-retinalnimi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stanji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(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vitreomakularnega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stika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odstop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mrežnice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diabetična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retinopatija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PVR,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hematovitreus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endoftalmitis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ipd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,)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pozna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spremljanja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nabor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preiskav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časovni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interval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pregledov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indikacije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vitrektomijo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prognostične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napovedne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dejavnike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uspešnost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posega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opredeli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stopnjo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nujnosti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vitrektomije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določenem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vitreo-retinalnem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stanju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Pozna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pooperativnega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sledenja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; interval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pooperativnega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sledenja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možne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pooperativne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zaplete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medikamentozno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terapijo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svetovanja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glede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pooperativne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telesne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aktivnosti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osvoji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ukrepanja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poškodbi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očesa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endoftalmitisu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20507D6" w14:textId="77777777" w:rsidR="00D72B76" w:rsidRDefault="00D72B7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sistira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vitrektomijah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20</w:t>
      </w:r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x)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osnovna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operativne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tehnike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vitrektomij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možnost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izbire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različnih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sredstev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tamponado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steklovinskega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prostora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60A40B6" w14:textId="39D187C9" w:rsidR="00D72B76" w:rsidRDefault="00D72B7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asistira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operacijah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odstopa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color w:val="000000" w:themeColor="text1"/>
          <w:sz w:val="24"/>
          <w:szCs w:val="24"/>
        </w:rPr>
        <w:t>mrežnice</w:t>
      </w:r>
      <w:proofErr w:type="spellEnd"/>
      <w:r w:rsidRPr="005661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447C34">
        <w:rPr>
          <w:rFonts w:asciiTheme="minorHAnsi" w:hAnsiTheme="minorHAnsi" w:cstheme="minorHAnsi"/>
          <w:color w:val="000000" w:themeColor="text1"/>
          <w:sz w:val="24"/>
          <w:szCs w:val="24"/>
        </w:rPr>
        <w:t>2</w:t>
      </w:r>
      <w:r w:rsidRPr="0056619B">
        <w:rPr>
          <w:rFonts w:asciiTheme="minorHAnsi" w:hAnsiTheme="minorHAnsi" w:cstheme="minorHAnsi"/>
          <w:color w:val="000000" w:themeColor="text1"/>
          <w:sz w:val="24"/>
          <w:szCs w:val="24"/>
        </w:rPr>
        <w:t>x) in</w:t>
      </w:r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sam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napravi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operacije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npr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postavitev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skleralnih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šivov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plombe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>kriokoagulacije</w:t>
      </w:r>
      <w:proofErr w:type="spellEnd"/>
      <w:r w:rsidRPr="00334CF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7FF587B" w14:textId="77777777" w:rsidR="00D72B76" w:rsidRDefault="00D72B7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9F22B04" w14:textId="77777777" w:rsidR="00D72B76" w:rsidRDefault="00D72B76" w:rsidP="00D72B76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>Cilji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0A692B79" w14:textId="77777777" w:rsidR="00D72B76" w:rsidRDefault="00D72B76" w:rsidP="00D72B76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Poznavanje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načel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vodenja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vitreo-retinalnimi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boleznimi</w:t>
      </w:r>
      <w:proofErr w:type="spellEnd"/>
    </w:p>
    <w:p w14:paraId="7FB56D76" w14:textId="77777777" w:rsidR="00D72B76" w:rsidRPr="00D63611" w:rsidRDefault="00D72B76" w:rsidP="00D72B76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Poznavanje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indikacij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vitrektomijo</w:t>
      </w:r>
      <w:proofErr w:type="spellEnd"/>
    </w:p>
    <w:p w14:paraId="6E354405" w14:textId="77777777" w:rsidR="00D72B76" w:rsidRDefault="00D72B76" w:rsidP="00D72B76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Pooperativno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spremljanje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</w:p>
    <w:p w14:paraId="0C7F7346" w14:textId="77777777" w:rsidR="00D72B76" w:rsidRDefault="00D72B76" w:rsidP="00D72B76">
      <w:pPr>
        <w:pStyle w:val="Odstavekseznama"/>
        <w:ind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075F6DC" w14:textId="77777777" w:rsidR="00D72B76" w:rsidRPr="00D63611" w:rsidRDefault="00D72B76" w:rsidP="00D72B76">
      <w:pPr>
        <w:pStyle w:val="Odstavekseznama"/>
        <w:ind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88C12C4" w14:textId="77777777" w:rsidR="00D72B76" w:rsidRDefault="00D72B76" w:rsidP="00D72B76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Sestavni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del:</w:t>
      </w:r>
    </w:p>
    <w:p w14:paraId="50B8AF8F" w14:textId="77777777" w:rsidR="00D72B76" w:rsidRDefault="00D72B76" w:rsidP="00D72B76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Ambulanta za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vitreoretinalno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kirurgijo</w:t>
      </w:r>
      <w:proofErr w:type="spellEnd"/>
    </w:p>
    <w:p w14:paraId="5833F04B" w14:textId="77777777" w:rsidR="00D72B76" w:rsidRDefault="00D72B76" w:rsidP="00D72B76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Ambulanta za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odstop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mrežnice</w:t>
      </w:r>
      <w:proofErr w:type="spellEnd"/>
    </w:p>
    <w:p w14:paraId="5B9643F0" w14:textId="77777777" w:rsidR="00D72B76" w:rsidRDefault="00D72B76" w:rsidP="00D72B76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Spremljanje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vodenje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oddelku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kirurgijo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zadnjega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segmenta</w:t>
      </w:r>
      <w:proofErr w:type="spellEnd"/>
    </w:p>
    <w:p w14:paraId="2EB92E19" w14:textId="77777777" w:rsidR="00D72B76" w:rsidRDefault="00D72B76" w:rsidP="00D72B76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Asistenca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vitrektomijah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20x, pri op.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odstopa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mrežnice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2x</w:t>
      </w:r>
    </w:p>
    <w:p w14:paraId="112A3BBE" w14:textId="77777777" w:rsidR="00D72B76" w:rsidRPr="00D63611" w:rsidRDefault="00D72B76" w:rsidP="00D72B76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C42A684" w14:textId="77777777" w:rsidR="00D72B76" w:rsidRDefault="00D72B76" w:rsidP="00D72B76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: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zadnji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teden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kroženja</w:t>
      </w:r>
      <w:proofErr w:type="spellEnd"/>
    </w:p>
    <w:p w14:paraId="43FADC29" w14:textId="77777777" w:rsidR="00D72B76" w:rsidRDefault="00D72B76" w:rsidP="00D72B76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Predstavitev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kliničnega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primera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(2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pacienta</w:t>
      </w:r>
      <w:proofErr w:type="spellEnd"/>
      <w:r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00000172" w14:textId="70CE1379" w:rsidR="00775D40" w:rsidRPr="008D641C" w:rsidRDefault="00D72B76" w:rsidP="008D641C">
      <w:pPr>
        <w:pStyle w:val="Odstavekseznama"/>
        <w:numPr>
          <w:ilvl w:val="0"/>
          <w:numId w:val="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Predstavitev </w:t>
      </w:r>
      <w:proofErr w:type="spellStart"/>
      <w:r>
        <w:rPr>
          <w:rFonts w:asciiTheme="minorHAnsi" w:hAnsiTheme="minorHAnsi" w:cstheme="minorHAnsi"/>
          <w:color w:val="000000" w:themeColor="text1"/>
          <w:sz w:val="24"/>
          <w:szCs w:val="24"/>
        </w:rPr>
        <w:t>članka</w:t>
      </w:r>
      <w:proofErr w:type="spellEnd"/>
    </w:p>
    <w:p w14:paraId="00000186" w14:textId="77777777" w:rsidR="00775D40" w:rsidRPr="009934CF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24952C87" w14:textId="719A2CB8" w:rsidR="006643A0" w:rsidRPr="008D641C" w:rsidRDefault="00E40E96" w:rsidP="008D641C">
      <w:pPr>
        <w:pStyle w:val="Naslov2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30" w:name="_heading=h.ck6bwu1n6j73" w:colFirst="0" w:colLast="0"/>
      <w:bookmarkEnd w:id="30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KROŽENJE NA DRUGIH ODDELKIH:  </w:t>
      </w:r>
      <w:r w:rsidR="00535D69">
        <w:rPr>
          <w:rFonts w:asciiTheme="minorHAnsi" w:hAnsiTheme="minorHAnsi" w:cstheme="minorHAnsi"/>
          <w:color w:val="000000" w:themeColor="text1"/>
          <w:sz w:val="24"/>
          <w:szCs w:val="24"/>
        </w:rPr>
        <w:t>3,5</w:t>
      </w:r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mesece</w:t>
      </w:r>
      <w:proofErr w:type="spellEnd"/>
    </w:p>
    <w:p w14:paraId="7C2727F3" w14:textId="09D9FAB5" w:rsidR="006643A0" w:rsidRPr="009934CF" w:rsidRDefault="006643A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Tečaj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paliativne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medicine: 1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teden</w:t>
      </w:r>
      <w:proofErr w:type="spellEnd"/>
    </w:p>
    <w:p w14:paraId="0A73A60F" w14:textId="52378DDE" w:rsidR="006643A0" w:rsidRPr="009934CF" w:rsidRDefault="006643A0" w:rsidP="008D641C">
      <w:pPr>
        <w:ind w:left="0" w:firstLine="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se na </w:t>
      </w:r>
      <w:proofErr w:type="spellStart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tečaju</w:t>
      </w:r>
      <w:proofErr w:type="spellEnd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sezn</w:t>
      </w:r>
      <w:r w:rsidR="007058CA"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ani</w:t>
      </w:r>
      <w:proofErr w:type="spellEnd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s </w:t>
      </w:r>
      <w:proofErr w:type="spellStart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temeljni</w:t>
      </w:r>
      <w:proofErr w:type="spellEnd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principi</w:t>
      </w:r>
      <w:proofErr w:type="spellEnd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postopki</w:t>
      </w:r>
      <w:proofErr w:type="spellEnd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zdravljenja</w:t>
      </w:r>
      <w:proofErr w:type="spellEnd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kroničnih</w:t>
      </w:r>
      <w:proofErr w:type="spellEnd"/>
      <w:r w:rsidR="007058CA"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,</w:t>
      </w:r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neozdravljivih</w:t>
      </w:r>
      <w:proofErr w:type="spellEnd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bolezni</w:t>
      </w:r>
      <w:proofErr w:type="spellEnd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vključno</w:t>
      </w:r>
      <w:proofErr w:type="spellEnd"/>
      <w:r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r w:rsidR="007058CA"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s </w:t>
      </w:r>
      <w:proofErr w:type="spellStart"/>
      <w:r w:rsidR="007058CA"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pristopom</w:t>
      </w:r>
      <w:proofErr w:type="spellEnd"/>
      <w:r w:rsidR="007058CA"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k </w:t>
      </w:r>
      <w:proofErr w:type="spellStart"/>
      <w:r w:rsidR="007058CA"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umirajočemu</w:t>
      </w:r>
      <w:proofErr w:type="spellEnd"/>
      <w:r w:rsidR="007058CA"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 </w:t>
      </w:r>
      <w:proofErr w:type="spellStart"/>
      <w:r w:rsidR="007058CA"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bolniku</w:t>
      </w:r>
      <w:proofErr w:type="spellEnd"/>
      <w:r w:rsidR="007058CA" w:rsidRPr="009934CF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 xml:space="preserve">. </w:t>
      </w:r>
    </w:p>
    <w:p w14:paraId="0000018B" w14:textId="67B3EA0F" w:rsidR="00775D40" w:rsidRPr="009934CF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Nevrologija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z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nevroradiologijo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6643A0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3 </w:t>
      </w:r>
      <w:proofErr w:type="spellStart"/>
      <w:r w:rsidR="006643A0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tedne</w:t>
      </w:r>
      <w:proofErr w:type="spellEnd"/>
    </w:p>
    <w:p w14:paraId="0000018C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ponovi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izvaja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osnovni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nevrološki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Poseben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poudarek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gre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bolnikom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multiplo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sklerozo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spremembam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očesnem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ozadju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zastojni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papili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atrofičnim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znakom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papili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odkrivanju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znakov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intrakranialne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hipertenzije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opazuje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patološke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zenične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reakcije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infranuklearne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internuklearne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supranuklearne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pareze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pogleda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Priporočeno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spoznavanje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miastenije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gravis.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Interpretira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izpade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vidnem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polju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povezavi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nevroradiološkimi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izvidi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različnih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bolezenskih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stanjih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8D" w14:textId="207538AF" w:rsidR="00775D40" w:rsidRPr="009934CF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Nevrokirurgija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8E5ADE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1</w:t>
      </w:r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ted</w:t>
      </w:r>
      <w:r w:rsidR="008E5ADE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e</w:t>
      </w:r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</w:t>
      </w:r>
      <w:proofErr w:type="spellEnd"/>
    </w:p>
    <w:p w14:paraId="0000018E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interpretira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motnje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zeničnih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reakcij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izpadov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vidnem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polju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parez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pogleda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pred in po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nevrokirurških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posegih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Opazuje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ugotavlja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prizadetost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vida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kompresivnih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procesih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oceni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izboljšanje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posegih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Asistira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operacijah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zlasti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tistih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področju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orbit,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kiazme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vidne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proge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8F" w14:textId="1A0F70D0" w:rsidR="00775D40" w:rsidRPr="009934CF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Maksilofacialna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kirurgija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E8180D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0,5 </w:t>
      </w:r>
      <w:proofErr w:type="spellStart"/>
      <w:r w:rsidR="00E8180D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meseca</w:t>
      </w:r>
      <w:proofErr w:type="spellEnd"/>
    </w:p>
    <w:p w14:paraId="00000190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asistira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operacijah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področju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orbite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obnosnih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votlin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Zlasti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je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poudarek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poškodbah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–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oskrba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blow-out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fraktur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drugih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orbite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načel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urgentnega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kirurškega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pristopa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za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dekompresijo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orbite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ob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hematomih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kompresivnih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optičnih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nevropatijah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.</w:t>
      </w:r>
    </w:p>
    <w:p w14:paraId="00000191" w14:textId="5D67AD4F" w:rsidR="00775D40" w:rsidRPr="009934CF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Otorinolaringologija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E8180D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0,5 </w:t>
      </w:r>
      <w:proofErr w:type="spellStart"/>
      <w:r w:rsidR="00E8180D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meseca</w:t>
      </w:r>
      <w:proofErr w:type="spellEnd"/>
      <w:r w:rsidR="00E8180D" w:rsidRPr="009934CF" w:rsidDel="00E8180D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</w:p>
    <w:p w14:paraId="00000192" w14:textId="6B78EDA9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spozna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endonazalnega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pristopa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orbito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obnosne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votline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asistira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operacijah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Poglobi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znanje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vnetij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obnosnih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votlin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etmoida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ocene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nistagmusov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vestibularnega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porekla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ogleda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načela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elektronistagmografije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19425034" w14:textId="73A08B19" w:rsidR="006643A0" w:rsidRPr="009934CF" w:rsidRDefault="006643A0" w:rsidP="004B7D8B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Plastična</w:t>
      </w:r>
      <w:proofErr w:type="spellEnd"/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kirurgija</w:t>
      </w:r>
      <w:proofErr w:type="spellEnd"/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: </w:t>
      </w:r>
      <w:r w:rsidR="00535D6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1 </w:t>
      </w:r>
      <w:proofErr w:type="spellStart"/>
      <w:r w:rsidR="00535D6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teden</w:t>
      </w:r>
      <w:proofErr w:type="spellEnd"/>
      <w:r w:rsidR="00E8180D" w:rsidRPr="009934CF" w:rsidDel="00E8180D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</w:p>
    <w:p w14:paraId="55BF04C8" w14:textId="4628861D" w:rsidR="006643A0" w:rsidRPr="009934CF" w:rsidRDefault="006643A0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nauči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načel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plastičnih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operaciji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asistira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zalsti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poegih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okrog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oči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1BADE46C" w14:textId="11A468A7" w:rsidR="006643A0" w:rsidRPr="009934CF" w:rsidRDefault="006643A0" w:rsidP="004B7D8B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Dermatologija</w:t>
      </w:r>
      <w:proofErr w:type="spellEnd"/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: </w:t>
      </w:r>
      <w:r w:rsidR="008E5ADE"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1</w:t>
      </w:r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ted</w:t>
      </w:r>
      <w:r w:rsidR="008E5ADE"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</w:t>
      </w:r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n</w:t>
      </w:r>
      <w:proofErr w:type="spellEnd"/>
    </w:p>
    <w:p w14:paraId="4F567E83" w14:textId="3798B3F9" w:rsidR="006643A0" w:rsidRPr="009934CF" w:rsidRDefault="006643A0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seznani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kožnimi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spremembami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so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pogosto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povezana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očesnimi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boleznimi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4D16B5AB" w14:textId="77777777" w:rsidR="00061E59" w:rsidRDefault="00061E59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193" w14:textId="3B267301" w:rsidR="00775D40" w:rsidRPr="009934CF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Revmatologija</w:t>
      </w:r>
      <w:proofErr w:type="spellEnd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  <w:r w:rsidR="008E5ADE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1</w:t>
      </w:r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ted</w:t>
      </w:r>
      <w:r w:rsidR="008E5ADE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e</w:t>
      </w:r>
      <w:r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</w:t>
      </w:r>
      <w:proofErr w:type="spellEnd"/>
    </w:p>
    <w:p w14:paraId="00000194" w14:textId="77777777" w:rsidR="00775D40" w:rsidRPr="009934CF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spoznava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manifestacije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revmatoloških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oko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suho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oko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uveitis,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vaskulitisi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arterijska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hipertenzija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arteritis temporalis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ostale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veziva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).</w:t>
      </w:r>
    </w:p>
    <w:p w14:paraId="62283281" w14:textId="77777777" w:rsidR="00061E59" w:rsidRDefault="00061E59" w:rsidP="004B7D8B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EB8A0DB" w14:textId="637D8A1C" w:rsidR="006643A0" w:rsidRPr="009934CF" w:rsidRDefault="006643A0" w:rsidP="004B7D8B">
      <w:pP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Medicina dela </w:t>
      </w:r>
      <w:proofErr w:type="spellStart"/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prometa</w:t>
      </w:r>
      <w:proofErr w:type="spellEnd"/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športa</w:t>
      </w:r>
      <w:proofErr w:type="spellEnd"/>
      <w:r w:rsidRPr="009934CF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: </w:t>
      </w:r>
      <w:r w:rsidR="00E8180D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0,5 </w:t>
      </w:r>
      <w:proofErr w:type="spellStart"/>
      <w:r w:rsidR="00E8180D" w:rsidRPr="009934C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meseca</w:t>
      </w:r>
      <w:proofErr w:type="spellEnd"/>
    </w:p>
    <w:p w14:paraId="00000197" w14:textId="7CD0D314" w:rsidR="00775D40" w:rsidRPr="009934CF" w:rsidRDefault="006643A0" w:rsidP="009934CF">
      <w:pPr>
        <w:autoSpaceDE w:val="0"/>
        <w:autoSpaceDN w:val="0"/>
        <w:adjustRightInd w:val="0"/>
        <w:ind w:left="0" w:right="0" w:firstLine="0"/>
        <w:rPr>
          <w:rFonts w:asciiTheme="minorHAnsi" w:hAnsiTheme="minorHAnsi" w:cstheme="minorHAnsi"/>
          <w:sz w:val="24"/>
          <w:szCs w:val="24"/>
        </w:rPr>
      </w:pPr>
      <w:proofErr w:type="spellStart"/>
      <w:r w:rsidRPr="009934CF">
        <w:rPr>
          <w:rFonts w:asciiTheme="minorHAnsi" w:hAnsiTheme="minorHAnsi" w:cstheme="minorHAnsi"/>
          <w:sz w:val="24"/>
          <w:szCs w:val="24"/>
        </w:rPr>
        <w:t>Specializant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spozna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načela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pregledovanja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vida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pri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presejalnih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testih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za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različne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poklice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in v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prometu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.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Spozna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načela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delovanja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invalidskih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komisij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komisij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druge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sz w:val="24"/>
          <w:szCs w:val="24"/>
        </w:rPr>
        <w:t>stopnje</w:t>
      </w:r>
      <w:proofErr w:type="spellEnd"/>
      <w:r w:rsidRPr="009934CF">
        <w:rPr>
          <w:rFonts w:asciiTheme="minorHAnsi" w:hAnsiTheme="minorHAnsi" w:cstheme="minorHAnsi"/>
          <w:sz w:val="24"/>
          <w:szCs w:val="24"/>
        </w:rPr>
        <w:t>.</w:t>
      </w:r>
    </w:p>
    <w:p w14:paraId="00000198" w14:textId="5BFCCFA0" w:rsidR="00775D40" w:rsidRPr="009934CF" w:rsidRDefault="00E40E96" w:rsidP="009934CF">
      <w:pPr>
        <w:pStyle w:val="Naslov2"/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31" w:name="_heading=h.ui71ezl80zfw" w:colFirst="0" w:colLast="0"/>
      <w:bookmarkEnd w:id="31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IZBIRNI DEL</w:t>
      </w:r>
      <w:r w:rsidR="009934CF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E6791F"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5</w:t>
      </w:r>
      <w:r w:rsidR="009E532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mesece</w:t>
      </w:r>
      <w:r w:rsidR="008E5ADE"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>v</w:t>
      </w:r>
      <w:proofErr w:type="spellEnd"/>
      <w:r w:rsidRPr="009934C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199" w14:textId="77777777" w:rsidR="00775D40" w:rsidRPr="00775661" w:rsidRDefault="00E40E96" w:rsidP="008D641C">
      <w:pPr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poglobljeno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usmerja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diagnostiko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operativo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področja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ga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najbolj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zanima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v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katerega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po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opravljenem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izpitu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želi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usmerjati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Ta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čas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prilagodljiv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uporabi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ga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lahko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prej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toku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raziskovalno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delo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ustanovah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tujini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9A" w14:textId="77777777" w:rsidR="00775D40" w:rsidRPr="00775661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000019B" w14:textId="77777777" w:rsidR="00775D40" w:rsidRPr="00775661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Dežurstva</w:t>
      </w:r>
      <w:proofErr w:type="spellEnd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od 3. </w:t>
      </w:r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leta</w:t>
      </w:r>
      <w:proofErr w:type="spellEnd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do </w:t>
      </w:r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konca</w:t>
      </w:r>
      <w:proofErr w:type="spellEnd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specializacije</w:t>
      </w:r>
      <w:proofErr w:type="spellEnd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:</w:t>
      </w:r>
    </w:p>
    <w:p w14:paraId="0000019C" w14:textId="77777777" w:rsidR="00775D40" w:rsidRPr="00775661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dežura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kot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prvi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dežurni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vsaki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nejasnosti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posvetuje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specialistom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Ob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asistenci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specialista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vsakem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sam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oskrbi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dve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odprti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poškodbi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očesa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dve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laceraciji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vek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19D" w14:textId="77777777" w:rsidR="00775D40" w:rsidRPr="00775661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9E" w14:textId="37E4419D" w:rsidR="00775D40" w:rsidRPr="00775661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Kolokviji</w:t>
      </w:r>
      <w:proofErr w:type="spellEnd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od </w:t>
      </w:r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tretjega</w:t>
      </w:r>
      <w:proofErr w:type="spellEnd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do </w:t>
      </w:r>
      <w:proofErr w:type="spellStart"/>
      <w:r w:rsidR="00E6791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zadnjega</w:t>
      </w:r>
      <w:proofErr w:type="spellEnd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leta</w:t>
      </w:r>
      <w:proofErr w:type="spellEnd"/>
    </w:p>
    <w:p w14:paraId="0000019F" w14:textId="77777777" w:rsidR="00775D40" w:rsidRPr="00775661" w:rsidRDefault="00E40E96" w:rsidP="004B7D8B">
      <w:pPr>
        <w:numPr>
          <w:ilvl w:val="0"/>
          <w:numId w:val="11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Glavkom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-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diagnostika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,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medikamentna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kirurška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terapija</w:t>
      </w:r>
      <w:proofErr w:type="spellEnd"/>
    </w:p>
    <w:p w14:paraId="000001A0" w14:textId="77777777" w:rsidR="00775D40" w:rsidRPr="00775661" w:rsidRDefault="00E40E96" w:rsidP="004B7D8B">
      <w:pPr>
        <w:numPr>
          <w:ilvl w:val="0"/>
          <w:numId w:val="11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Funkcionalna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diagnostika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pri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posameznih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očesnih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boleznih</w:t>
      </w:r>
      <w:proofErr w:type="spellEnd"/>
    </w:p>
    <w:p w14:paraId="000001A1" w14:textId="77777777" w:rsidR="00775D40" w:rsidRPr="00775661" w:rsidRDefault="00E40E96" w:rsidP="004B7D8B">
      <w:pPr>
        <w:numPr>
          <w:ilvl w:val="0"/>
          <w:numId w:val="1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Okuloplastična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kirurgija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kirurgija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tumorjev</w:t>
      </w:r>
      <w:proofErr w:type="spellEnd"/>
    </w:p>
    <w:p w14:paraId="000001A2" w14:textId="77777777" w:rsidR="00775D40" w:rsidRPr="00775661" w:rsidRDefault="00E40E96" w:rsidP="004B7D8B">
      <w:pPr>
        <w:numPr>
          <w:ilvl w:val="0"/>
          <w:numId w:val="1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Kirurgija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katarakte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roženice</w:t>
      </w:r>
      <w:proofErr w:type="spellEnd"/>
    </w:p>
    <w:p w14:paraId="000001A3" w14:textId="77777777" w:rsidR="00775D40" w:rsidRPr="00775661" w:rsidRDefault="00E40E96" w:rsidP="004B7D8B">
      <w:pPr>
        <w:numPr>
          <w:ilvl w:val="0"/>
          <w:numId w:val="1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Otroška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oftalmologija</w:t>
      </w:r>
      <w:proofErr w:type="spellEnd"/>
    </w:p>
    <w:p w14:paraId="000001A4" w14:textId="77777777" w:rsidR="00775D40" w:rsidRPr="00775661" w:rsidRDefault="00E40E96" w:rsidP="004B7D8B">
      <w:pPr>
        <w:numPr>
          <w:ilvl w:val="0"/>
          <w:numId w:val="1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Uveitis in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manifestacije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sistemskih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000001A5" w14:textId="77777777" w:rsidR="00775D40" w:rsidRPr="00775661" w:rsidRDefault="00E40E96" w:rsidP="004B7D8B">
      <w:pPr>
        <w:numPr>
          <w:ilvl w:val="0"/>
          <w:numId w:val="11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roženice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kontaktne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leče</w:t>
      </w:r>
      <w:proofErr w:type="spellEnd"/>
    </w:p>
    <w:p w14:paraId="000001A6" w14:textId="77777777" w:rsidR="00775D40" w:rsidRPr="00775661" w:rsidRDefault="00E40E96" w:rsidP="004B7D8B">
      <w:pPr>
        <w:numPr>
          <w:ilvl w:val="0"/>
          <w:numId w:val="1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mrežnice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intravitrealna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farmakoterapija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laserska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terapija</w:t>
      </w:r>
      <w:proofErr w:type="spellEnd"/>
    </w:p>
    <w:p w14:paraId="000001A7" w14:textId="77777777" w:rsidR="00775D40" w:rsidRDefault="00E40E96" w:rsidP="004B7D8B">
      <w:pPr>
        <w:numPr>
          <w:ilvl w:val="0"/>
          <w:numId w:val="1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Nevrooftalmologija</w:t>
      </w:r>
      <w:proofErr w:type="spellEnd"/>
    </w:p>
    <w:p w14:paraId="1024DD2E" w14:textId="2ECBE34C" w:rsidR="009934CF" w:rsidRPr="006355F2" w:rsidRDefault="009934CF" w:rsidP="004B7D8B">
      <w:pPr>
        <w:numPr>
          <w:ilvl w:val="0"/>
          <w:numId w:val="1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355F2">
        <w:rPr>
          <w:rFonts w:asciiTheme="minorHAnsi" w:hAnsiTheme="minorHAnsi" w:cstheme="minorHAnsi"/>
          <w:color w:val="000000" w:themeColor="text1"/>
          <w:sz w:val="24"/>
          <w:szCs w:val="24"/>
        </w:rPr>
        <w:t>Genetika</w:t>
      </w:r>
      <w:proofErr w:type="spellEnd"/>
      <w:r w:rsidRPr="006355F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C1417" w:rsidRPr="006355F2">
        <w:rPr>
          <w:rFonts w:asciiTheme="minorHAnsi" w:hAnsiTheme="minorHAnsi" w:cstheme="minorHAnsi"/>
          <w:color w:val="000000" w:themeColor="text1"/>
          <w:sz w:val="24"/>
          <w:szCs w:val="24"/>
        </w:rPr>
        <w:t>očesnih</w:t>
      </w:r>
      <w:proofErr w:type="spellEnd"/>
      <w:r w:rsidR="005C1417" w:rsidRPr="006355F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5C1417" w:rsidRPr="006355F2">
        <w:rPr>
          <w:rFonts w:asciiTheme="minorHAnsi" w:hAnsiTheme="minorHAnsi" w:cstheme="minorHAnsi"/>
          <w:color w:val="000000" w:themeColor="text1"/>
          <w:sz w:val="24"/>
          <w:szCs w:val="24"/>
        </w:rPr>
        <w:t>bolezni</w:t>
      </w:r>
      <w:proofErr w:type="spellEnd"/>
    </w:p>
    <w:p w14:paraId="000001A8" w14:textId="77777777" w:rsidR="00775D40" w:rsidRDefault="00E40E96" w:rsidP="004B7D8B">
      <w:pPr>
        <w:numPr>
          <w:ilvl w:val="0"/>
          <w:numId w:val="1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Kirurgija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zadnjega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segmenta</w:t>
      </w:r>
      <w:proofErr w:type="spellEnd"/>
    </w:p>
    <w:p w14:paraId="000001A9" w14:textId="77777777" w:rsidR="00775D40" w:rsidRPr="00B343B0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AA" w14:textId="77777777" w:rsidR="00775D40" w:rsidRPr="00B343B0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B343B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Ostale</w:t>
      </w:r>
      <w:proofErr w:type="spellEnd"/>
      <w:r w:rsidRPr="00B343B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aktivnosti</w:t>
      </w:r>
      <w:proofErr w:type="spellEnd"/>
      <w:r w:rsidRPr="00B343B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</w:p>
    <w:p w14:paraId="000001AB" w14:textId="77777777" w:rsidR="00775D40" w:rsidRPr="00B343B0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vsakem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pripravi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dva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seminarja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pet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predstavitev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kliničnih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primerov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tri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predstavitve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člankov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tekoče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periodike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V to se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vštevajo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predstavitve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kongresih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simpozijih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če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predstavi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AC" w14:textId="77777777" w:rsidR="00775D40" w:rsidRPr="00B343B0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redno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udeležuje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kliničnih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konferenc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Vabljen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predavanja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študente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AD" w14:textId="77777777" w:rsidR="00775D40" w:rsidRPr="00B343B0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B343B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Kolokvij</w:t>
      </w:r>
      <w:proofErr w:type="spellEnd"/>
      <w:r w:rsidRPr="00B343B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v </w:t>
      </w:r>
      <w:proofErr w:type="spellStart"/>
      <w:r w:rsidRPr="00B343B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zadnjem</w:t>
      </w:r>
      <w:proofErr w:type="spellEnd"/>
      <w:r w:rsidRPr="00B343B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letu</w:t>
      </w:r>
      <w:proofErr w:type="spellEnd"/>
    </w:p>
    <w:p w14:paraId="000001AE" w14:textId="77777777" w:rsidR="00775D40" w:rsidRPr="00775661" w:rsidRDefault="00E40E96" w:rsidP="004B7D8B">
      <w:pPr>
        <w:numPr>
          <w:ilvl w:val="0"/>
          <w:numId w:val="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32" w:name="_Hlk74142771"/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Predizpitni</w:t>
      </w:r>
      <w:proofErr w:type="spellEnd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</w:p>
    <w:bookmarkEnd w:id="32"/>
    <w:p w14:paraId="000001AF" w14:textId="77777777" w:rsidR="00775D40" w:rsidRPr="00775661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B0" w14:textId="404AD162" w:rsidR="00775D40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Tečaji</w:t>
      </w:r>
      <w:proofErr w:type="spellEnd"/>
      <w:r w:rsidRPr="0056619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v </w:t>
      </w:r>
      <w:r w:rsidR="00822701" w:rsidRPr="0056619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3.</w:t>
      </w:r>
      <w:r w:rsidRPr="0056619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do</w:t>
      </w:r>
      <w:proofErr w:type="spellEnd"/>
      <w:r w:rsidRPr="0056619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r w:rsidR="00E6791F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4,5</w:t>
      </w:r>
      <w:r w:rsidR="00822701" w:rsidRPr="0056619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.</w:t>
      </w:r>
      <w:r w:rsidRPr="0056619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8D641C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l</w:t>
      </w:r>
      <w:r w:rsidRPr="0056619B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etu</w:t>
      </w:r>
      <w:proofErr w:type="spellEnd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:</w:t>
      </w:r>
      <w:r w:rsidR="00E8180D"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</w:p>
    <w:p w14:paraId="2F74362C" w14:textId="6E1434D2" w:rsidR="00FB67E2" w:rsidRPr="008D641C" w:rsidRDefault="00FB67E2" w:rsidP="008D641C">
      <w:pPr>
        <w:pStyle w:val="Odstavekseznama"/>
        <w:numPr>
          <w:ilvl w:val="0"/>
          <w:numId w:val="49"/>
        </w:num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tečaj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teoretičnimi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osnovami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različnih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subspecialnosti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</w:p>
    <w:p w14:paraId="000001B1" w14:textId="6EF00856" w:rsidR="00775D40" w:rsidRPr="00223710" w:rsidRDefault="00BD2D5D" w:rsidP="008D641C">
      <w:pPr>
        <w:pStyle w:val="Odstavekseznama"/>
        <w:numPr>
          <w:ilvl w:val="0"/>
          <w:numId w:val="49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lastRenderedPageBreak/>
        <w:t>Vsaj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dva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treninga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mehkih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veščin</w:t>
      </w:r>
      <w:proofErr w:type="spellEnd"/>
      <w:r w:rsidR="00E40E96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(3 </w:t>
      </w:r>
      <w:proofErr w:type="spellStart"/>
      <w:r w:rsidR="00E40E96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ure</w:t>
      </w:r>
      <w:proofErr w:type="spellEnd"/>
      <w:r w:rsidR="00E40E96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)</w:t>
      </w:r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do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konca</w:t>
      </w:r>
      <w:proofErr w:type="spellEnd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specializacije</w:t>
      </w:r>
      <w:proofErr w:type="spellEnd"/>
      <w:r w:rsidR="00E40E96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(</w:t>
      </w:r>
      <w:proofErr w:type="spellStart"/>
      <w:r w:rsidR="00E40E96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gl</w:t>
      </w:r>
      <w:proofErr w:type="spellEnd"/>
      <w:r w:rsidR="00E40E96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. </w:t>
      </w:r>
      <w:proofErr w:type="spellStart"/>
      <w:r w:rsidR="00822701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S</w:t>
      </w:r>
      <w:r w:rsidR="00E40E96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eznam</w:t>
      </w:r>
      <w:proofErr w:type="spellEnd"/>
      <w:r w:rsidR="00E40E96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pri 2. </w:t>
      </w:r>
      <w:proofErr w:type="spellStart"/>
      <w:r w:rsidR="00822701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L</w:t>
      </w:r>
      <w:r w:rsidR="00E40E96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etu</w:t>
      </w:r>
      <w:proofErr w:type="spellEnd"/>
      <w:r w:rsidR="00E40E96" w:rsidRPr="00223710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)</w:t>
      </w:r>
      <w:r w:rsidR="00D46DB6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.</w:t>
      </w:r>
    </w:p>
    <w:p w14:paraId="000001B2" w14:textId="77777777" w:rsidR="00775D40" w:rsidRPr="00775661" w:rsidRDefault="00775D40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  <w:lang w:val="de-DE"/>
        </w:rPr>
      </w:pPr>
    </w:p>
    <w:p w14:paraId="000001B3" w14:textId="1629C2BA" w:rsidR="00775D40" w:rsidRPr="00775661" w:rsidRDefault="00E40E96" w:rsidP="00DC2109">
      <w:pPr>
        <w:pStyle w:val="Naslov2"/>
        <w:spacing w:line="276" w:lineRule="auto"/>
        <w:ind w:left="0"/>
        <w:rPr>
          <w:rFonts w:asciiTheme="minorHAnsi" w:hAnsiTheme="minorHAnsi" w:cstheme="minorHAnsi"/>
          <w:color w:val="000000" w:themeColor="text1"/>
          <w:sz w:val="24"/>
          <w:szCs w:val="24"/>
        </w:rPr>
      </w:pPr>
      <w:bookmarkStart w:id="33" w:name="_heading=h.2ej5w98ihrt4" w:colFirst="0" w:colLast="0"/>
      <w:bookmarkEnd w:id="33"/>
      <w:r w:rsidRPr="00705794">
        <w:rPr>
          <w:rFonts w:asciiTheme="minorHAnsi" w:hAnsiTheme="minorHAnsi" w:cstheme="minorHAnsi"/>
          <w:color w:val="000000" w:themeColor="text1"/>
          <w:sz w:val="24"/>
          <w:szCs w:val="24"/>
          <w:u w:val="thick"/>
        </w:rPr>
        <w:t>PRAKTIČNA ZNANJA</w:t>
      </w:r>
    </w:p>
    <w:p w14:paraId="000001B4" w14:textId="2735D669" w:rsidR="00775D40" w:rsidRPr="00775661" w:rsidRDefault="00E40E96" w:rsidP="00DC2109">
      <w:pPr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bookmarkStart w:id="34" w:name="_Hlk74142856"/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Seznam</w:t>
      </w:r>
      <w:proofErr w:type="spellEnd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veščin</w:t>
      </w:r>
      <w:proofErr w:type="spellEnd"/>
      <w:r w:rsidR="00DC2109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:</w:t>
      </w:r>
    </w:p>
    <w:p w14:paraId="2DC7A1B6" w14:textId="77777777" w:rsidR="00B343B0" w:rsidRPr="0056619B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Subjektivno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določanje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refrakcije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ostrine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vida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na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daljavo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bližino</w:t>
      </w:r>
      <w:proofErr w:type="spellEnd"/>
    </w:p>
    <w:p w14:paraId="5E939EC1" w14:textId="77777777" w:rsidR="00B343B0" w:rsidRPr="0056619B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Predpis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očal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kontaktnih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leč</w:t>
      </w:r>
      <w:proofErr w:type="spellEnd"/>
    </w:p>
    <w:p w14:paraId="603E3192" w14:textId="77777777" w:rsidR="00B343B0" w:rsidRPr="0056619B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Objektivno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določanje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refrakcije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skiaskopijo</w:t>
      </w:r>
      <w:proofErr w:type="spellEnd"/>
    </w:p>
    <w:p w14:paraId="4D00979D" w14:textId="77777777" w:rsidR="00B343B0" w:rsidRPr="0056619B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Elektronska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refraktometrija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keratometrija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(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pozna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naj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njune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omejitve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>)</w:t>
      </w:r>
    </w:p>
    <w:p w14:paraId="2AC53941" w14:textId="77777777" w:rsidR="00B343B0" w:rsidRPr="0056619B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Tonometrija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Schiotzu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aplanacijsko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druge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metode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merjenja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očesnega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tlaka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-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ob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tem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naj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tonus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ocenjuje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tudi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digitalno</w:t>
      </w:r>
      <w:proofErr w:type="spellEnd"/>
    </w:p>
    <w:p w14:paraId="6B323692" w14:textId="77777777" w:rsidR="00B343B0" w:rsidRPr="0056619B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Pregled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špranjsko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svetilko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uporabo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direktne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indirektne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osvetlitve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pregled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solznega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filma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, BUT,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barvanje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fluoresceinom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Lisamin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zelenim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Seidlov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test </w:t>
      </w:r>
    </w:p>
    <w:p w14:paraId="00647594" w14:textId="77777777" w:rsidR="00B343B0" w:rsidRPr="0056619B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Pregled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optičnih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medijev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fundusa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s +90 D-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lečo</w:t>
      </w:r>
      <w:proofErr w:type="spellEnd"/>
    </w:p>
    <w:p w14:paraId="28FF6FE1" w14:textId="77777777" w:rsidR="00B343B0" w:rsidRPr="0056619B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Določitev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relativnega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aferentnega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pupilarnega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defekta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(RAPD)</w:t>
      </w:r>
    </w:p>
    <w:p w14:paraId="6A73DEA8" w14:textId="77777777" w:rsidR="00B343B0" w:rsidRPr="0056619B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Presvetlitev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direktnim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oftalmoskopom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pregled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fundusa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direktnim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oftalmoskopom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najprej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pri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široki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zenici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sčasoma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v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ambulanti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pri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ozki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zenici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načela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risanja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pri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odstopu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mrežnice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>.</w:t>
      </w:r>
    </w:p>
    <w:p w14:paraId="7A31CC0A" w14:textId="77777777" w:rsidR="00B343B0" w:rsidRPr="0056619B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Pregled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fundusa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indirektnim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oftalmoskopom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indirektno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oftalmoskopijo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(s KL),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načela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risanja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različnih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patoloških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sprememb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>.</w:t>
      </w:r>
    </w:p>
    <w:p w14:paraId="636D82E2" w14:textId="77777777" w:rsidR="00B343B0" w:rsidRPr="0056619B" w:rsidRDefault="00B343B0" w:rsidP="00B343B0">
      <w:pPr>
        <w:pStyle w:val="Odstavekseznama"/>
        <w:numPr>
          <w:ilvl w:val="0"/>
          <w:numId w:val="6"/>
        </w:numPr>
        <w:rPr>
          <w:rFonts w:asciiTheme="minorHAnsi" w:hAnsiTheme="minorHAnsi" w:cstheme="minorHAnsi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Pregled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fundusa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s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trizrcalno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kontaktno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lečo</w:t>
      </w:r>
      <w:proofErr w:type="spellEnd"/>
      <w:r w:rsidRPr="0056619B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56619B">
        <w:rPr>
          <w:rFonts w:asciiTheme="minorHAnsi" w:hAnsiTheme="minorHAnsi" w:cstheme="minorHAnsi"/>
          <w:sz w:val="24"/>
          <w:szCs w:val="24"/>
        </w:rPr>
        <w:t>Goldmannu</w:t>
      </w:r>
      <w:proofErr w:type="spellEnd"/>
    </w:p>
    <w:p w14:paraId="7B42FD7A" w14:textId="77777777" w:rsidR="00B343B0" w:rsidRPr="0056619B" w:rsidRDefault="00B343B0" w:rsidP="00B343B0">
      <w:pPr>
        <w:pStyle w:val="Odstavekseznama"/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sz w:val="24"/>
          <w:szCs w:val="24"/>
        </w:rPr>
        <w:t>Gonioskopija</w:t>
      </w:r>
      <w:proofErr w:type="spellEnd"/>
      <w:r w:rsidRPr="005661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5403284E" w14:textId="77777777" w:rsidR="00B343B0" w:rsidRPr="0056619B" w:rsidRDefault="00B343B0" w:rsidP="00B343B0">
      <w:pPr>
        <w:numPr>
          <w:ilvl w:val="0"/>
          <w:numId w:val="6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6619B">
        <w:rPr>
          <w:rFonts w:asciiTheme="minorHAnsi" w:hAnsiTheme="minorHAnsi" w:cstheme="minorHAnsi"/>
          <w:color w:val="000000" w:themeColor="text1"/>
          <w:sz w:val="24"/>
          <w:szCs w:val="24"/>
        </w:rPr>
        <w:t>Interpretacija</w:t>
      </w:r>
      <w:proofErr w:type="spellEnd"/>
      <w:r w:rsidRPr="005661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color w:val="000000" w:themeColor="text1"/>
          <w:sz w:val="24"/>
          <w:szCs w:val="24"/>
        </w:rPr>
        <w:t>vidnega</w:t>
      </w:r>
      <w:proofErr w:type="spellEnd"/>
      <w:r w:rsidRPr="005661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6619B">
        <w:rPr>
          <w:rFonts w:asciiTheme="minorHAnsi" w:hAnsiTheme="minorHAnsi" w:cstheme="minorHAnsi"/>
          <w:color w:val="000000" w:themeColor="text1"/>
          <w:sz w:val="24"/>
          <w:szCs w:val="24"/>
        </w:rPr>
        <w:t>polja</w:t>
      </w:r>
      <w:proofErr w:type="spellEnd"/>
      <w:r w:rsidRPr="0056619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182E2343" w14:textId="2F4658FD" w:rsidR="00B343B0" w:rsidRPr="00B343B0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r w:rsidRPr="00B343B0">
        <w:rPr>
          <w:rFonts w:asciiTheme="minorHAnsi" w:hAnsiTheme="minorHAnsi" w:cstheme="minorHAnsi"/>
          <w:sz w:val="24"/>
          <w:szCs w:val="24"/>
        </w:rPr>
        <w:t xml:space="preserve">Test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barvnega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vida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223710">
        <w:rPr>
          <w:rFonts w:asciiTheme="minorHAnsi" w:hAnsiTheme="minorHAnsi" w:cstheme="minorHAnsi"/>
          <w:sz w:val="24"/>
          <w:szCs w:val="24"/>
        </w:rPr>
        <w:t>Ishihari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E602B" w:rsidRPr="00223710">
        <w:rPr>
          <w:rFonts w:asciiTheme="minorHAnsi" w:hAnsiTheme="minorHAnsi" w:cstheme="minorHAnsi"/>
          <w:sz w:val="24"/>
          <w:szCs w:val="24"/>
        </w:rPr>
        <w:t>oziroma</w:t>
      </w:r>
      <w:proofErr w:type="spellEnd"/>
      <w:r w:rsidR="000E602B" w:rsidRPr="00223710">
        <w:rPr>
          <w:rFonts w:asciiTheme="minorHAnsi" w:hAnsiTheme="minorHAnsi" w:cstheme="minorHAnsi"/>
          <w:sz w:val="24"/>
          <w:szCs w:val="24"/>
        </w:rPr>
        <w:t xml:space="preserve"> HRR</w:t>
      </w:r>
    </w:p>
    <w:p w14:paraId="3D0B7C89" w14:textId="77777777" w:rsidR="00B343B0" w:rsidRPr="00B343B0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B343B0">
        <w:rPr>
          <w:rFonts w:asciiTheme="minorHAnsi" w:hAnsiTheme="minorHAnsi" w:cstheme="minorHAnsi"/>
          <w:sz w:val="24"/>
          <w:szCs w:val="24"/>
        </w:rPr>
        <w:t>Schirmerjev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test I, II</w:t>
      </w:r>
    </w:p>
    <w:p w14:paraId="7CB55A46" w14:textId="77777777" w:rsidR="00B343B0" w:rsidRPr="00B343B0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B343B0">
        <w:rPr>
          <w:rFonts w:asciiTheme="minorHAnsi" w:hAnsiTheme="minorHAnsi" w:cstheme="minorHAnsi"/>
          <w:sz w:val="24"/>
          <w:szCs w:val="24"/>
        </w:rPr>
        <w:t>Eksoftalmometrija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po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Hertlu</w:t>
      </w:r>
      <w:proofErr w:type="spellEnd"/>
    </w:p>
    <w:p w14:paraId="54552CB5" w14:textId="77777777" w:rsidR="00B343B0" w:rsidRPr="00B343B0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B343B0">
        <w:rPr>
          <w:rFonts w:asciiTheme="minorHAnsi" w:hAnsiTheme="minorHAnsi" w:cstheme="minorHAnsi"/>
          <w:sz w:val="24"/>
          <w:szCs w:val="24"/>
        </w:rPr>
        <w:t>Pahimetrija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roženična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topografija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tomografija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>, OCT</w:t>
      </w:r>
    </w:p>
    <w:p w14:paraId="62A11091" w14:textId="77777777" w:rsidR="00B343B0" w:rsidRPr="00B343B0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proofErr w:type="spellStart"/>
      <w:r w:rsidRPr="00B343B0">
        <w:rPr>
          <w:rFonts w:asciiTheme="minorHAnsi" w:hAnsiTheme="minorHAnsi" w:cstheme="minorHAnsi"/>
          <w:sz w:val="24"/>
          <w:szCs w:val="24"/>
        </w:rPr>
        <w:t>Nekontaktna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spekularna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mikroskopija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endotelnih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celic</w:t>
      </w:r>
      <w:proofErr w:type="spellEnd"/>
    </w:p>
    <w:p w14:paraId="58056B55" w14:textId="77777777" w:rsidR="00B343B0" w:rsidRPr="00A23D13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  <w:lang w:val="it-IT"/>
        </w:rPr>
      </w:pPr>
      <w:r w:rsidRPr="00A23D13">
        <w:rPr>
          <w:rFonts w:asciiTheme="minorHAnsi" w:hAnsiTheme="minorHAnsi" w:cstheme="minorHAnsi"/>
          <w:sz w:val="24"/>
          <w:szCs w:val="24"/>
          <w:lang w:val="it-IT"/>
        </w:rPr>
        <w:t xml:space="preserve">Biometrija zrkla in keratometrija, A-scan </w:t>
      </w:r>
      <w:proofErr w:type="gramStart"/>
      <w:r w:rsidRPr="00A23D13">
        <w:rPr>
          <w:rFonts w:asciiTheme="minorHAnsi" w:hAnsiTheme="minorHAnsi" w:cstheme="minorHAnsi"/>
          <w:sz w:val="24"/>
          <w:szCs w:val="24"/>
          <w:lang w:val="it-IT"/>
        </w:rPr>
        <w:t>meritev  ter</w:t>
      </w:r>
      <w:proofErr w:type="gramEnd"/>
      <w:r w:rsidRPr="00A23D13">
        <w:rPr>
          <w:rFonts w:asciiTheme="minorHAnsi" w:hAnsiTheme="minorHAnsi" w:cstheme="minorHAnsi"/>
          <w:sz w:val="24"/>
          <w:szCs w:val="24"/>
          <w:lang w:val="it-IT"/>
        </w:rPr>
        <w:t xml:space="preserve"> izračun potrebne dioptrije IOL </w:t>
      </w:r>
    </w:p>
    <w:p w14:paraId="62F381DB" w14:textId="77777777" w:rsidR="00B343B0" w:rsidRPr="00B343B0" w:rsidRDefault="00B343B0" w:rsidP="00B343B0">
      <w:pPr>
        <w:pStyle w:val="Odstavekseznama"/>
        <w:numPr>
          <w:ilvl w:val="0"/>
          <w:numId w:val="48"/>
        </w:numPr>
        <w:spacing w:after="160" w:line="259" w:lineRule="auto"/>
        <w:ind w:right="0"/>
        <w:jc w:val="left"/>
        <w:rPr>
          <w:rFonts w:asciiTheme="minorHAnsi" w:hAnsiTheme="minorHAnsi" w:cstheme="minorHAnsi"/>
          <w:sz w:val="24"/>
          <w:szCs w:val="24"/>
        </w:rPr>
      </w:pPr>
      <w:r w:rsidRPr="00B343B0">
        <w:rPr>
          <w:rFonts w:asciiTheme="minorHAnsi" w:hAnsiTheme="minorHAnsi" w:cstheme="minorHAnsi"/>
          <w:sz w:val="24"/>
          <w:szCs w:val="24"/>
        </w:rPr>
        <w:t xml:space="preserve">Ob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intraokularnih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tujkih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zna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postaviti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indikacijo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interpretirati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izvide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slikovne</w:t>
      </w:r>
      <w:proofErr w:type="spellEnd"/>
      <w:r w:rsidRPr="00B343B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B343B0">
        <w:rPr>
          <w:rFonts w:asciiTheme="minorHAnsi" w:hAnsiTheme="minorHAnsi" w:cstheme="minorHAnsi"/>
          <w:sz w:val="24"/>
          <w:szCs w:val="24"/>
        </w:rPr>
        <w:t>diagnostike</w:t>
      </w:r>
      <w:proofErr w:type="spellEnd"/>
    </w:p>
    <w:p w14:paraId="5FA55188" w14:textId="77777777" w:rsidR="00DC2109" w:rsidRDefault="00DC2109" w:rsidP="00DC2109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bookmarkStart w:id="35" w:name="_Hlk74142948"/>
      <w:bookmarkEnd w:id="34"/>
    </w:p>
    <w:p w14:paraId="000001C9" w14:textId="24EE28F0" w:rsidR="00775D40" w:rsidRPr="00274F18" w:rsidRDefault="00E40E96" w:rsidP="00DC2109">
      <w:pPr>
        <w:ind w:left="0" w:firstLine="0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Seznam</w:t>
      </w:r>
      <w:proofErr w:type="spellEnd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kirurških</w:t>
      </w:r>
      <w:proofErr w:type="spellEnd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posegov</w:t>
      </w:r>
      <w:proofErr w:type="spellEnd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(</w:t>
      </w:r>
      <w:proofErr w:type="spellStart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navedeno</w:t>
      </w:r>
      <w:proofErr w:type="spellEnd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število</w:t>
      </w:r>
      <w:proofErr w:type="spellEnd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posegov</w:t>
      </w:r>
      <w:proofErr w:type="spellEnd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predstavlja</w:t>
      </w:r>
      <w:proofErr w:type="spellEnd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spodnjo</w:t>
      </w:r>
      <w:proofErr w:type="spellEnd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mejo</w:t>
      </w:r>
      <w:proofErr w:type="spellEnd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, ki jo mora </w:t>
      </w:r>
      <w:proofErr w:type="spellStart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specializant</w:t>
      </w:r>
      <w:proofErr w:type="spellEnd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opraviti</w:t>
      </w:r>
      <w:proofErr w:type="spellEnd"/>
      <w:r w:rsidR="00274F18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)</w:t>
      </w:r>
      <w:r w:rsidR="00274F18" w:rsidRPr="0039593A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: </w:t>
      </w:r>
    </w:p>
    <w:p w14:paraId="000001CA" w14:textId="42E5AB53" w:rsidR="00775D40" w:rsidRPr="00274F18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Polna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kompetenca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poseg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brez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nadzora</w:t>
      </w:r>
      <w:proofErr w:type="spellEnd"/>
      <w:r w:rsidR="008D64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CB" w14:textId="77777777" w:rsidR="00775D40" w:rsidRPr="00274F18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kor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prvi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operater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–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vse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dele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posega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samostojno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ob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prisotnosti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pod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nadzorom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neposrednega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Vključuje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spremljanje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bolnika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pred in po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posegu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1CC" w14:textId="6F93F293" w:rsidR="00775D40" w:rsidRPr="00274F18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Asistira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opazovalec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–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kot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prva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>asistenca</w:t>
      </w:r>
      <w:proofErr w:type="spellEnd"/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8D641C">
        <w:rPr>
          <w:rFonts w:asciiTheme="minorHAnsi" w:hAnsiTheme="minorHAnsi" w:cstheme="minorHAnsi"/>
          <w:color w:val="000000" w:themeColor="text1"/>
          <w:sz w:val="24"/>
          <w:szCs w:val="24"/>
        </w:rPr>
        <w:t>specialist.</w:t>
      </w:r>
      <w:r w:rsidRPr="00274F1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</w:p>
    <w:p w14:paraId="5F80CB7E" w14:textId="6B0B8BEB" w:rsidR="003307B8" w:rsidRPr="00274F18" w:rsidRDefault="003307B8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3503ACD5" w14:textId="690A47F6" w:rsidR="003307B8" w:rsidRPr="00274F18" w:rsidRDefault="003307B8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A778760" w14:textId="77777777" w:rsidR="003307B8" w:rsidRPr="00274F18" w:rsidRDefault="003307B8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CD" w14:textId="77777777" w:rsidR="00775D40" w:rsidRPr="00274F18" w:rsidRDefault="00775D40" w:rsidP="00274F18">
      <w:pPr>
        <w:ind w:left="36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1CE" w14:textId="77777777" w:rsidR="00775D40" w:rsidRPr="00274F18" w:rsidRDefault="00775D40" w:rsidP="00274F18">
      <w:pPr>
        <w:ind w:left="36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a1"/>
        <w:tblW w:w="96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80"/>
        <w:gridCol w:w="1665"/>
        <w:gridCol w:w="1935"/>
        <w:gridCol w:w="1365"/>
      </w:tblGrid>
      <w:tr w:rsidR="00E40E96" w:rsidRPr="004B7D8B" w14:paraId="39F5FB84" w14:textId="77777777">
        <w:trPr>
          <w:jc w:val="center"/>
        </w:trPr>
        <w:tc>
          <w:tcPr>
            <w:tcW w:w="4680" w:type="dxa"/>
            <w:shd w:val="clear" w:color="auto" w:fill="AEAAA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CF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LASERSKI POSEGI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0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Polna</w:t>
            </w:r>
            <w:proofErr w:type="spellEnd"/>
            <w:r w:rsidRPr="00274F1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kompetenca</w:t>
            </w:r>
            <w:proofErr w:type="spellEnd"/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1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Opravi</w:t>
            </w:r>
            <w:proofErr w:type="spellEnd"/>
            <w:r w:rsidRPr="00274F1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kot</w:t>
            </w:r>
            <w:proofErr w:type="spellEnd"/>
            <w:r w:rsidRPr="00274F1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prvi</w:t>
            </w:r>
            <w:proofErr w:type="spellEnd"/>
            <w:r w:rsidRPr="00274F1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operater</w:t>
            </w:r>
            <w:proofErr w:type="spellEnd"/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2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Asisitira</w:t>
            </w:r>
            <w:proofErr w:type="spellEnd"/>
          </w:p>
        </w:tc>
      </w:tr>
      <w:tr w:rsidR="00E40E96" w:rsidRPr="004B7D8B" w14:paraId="2CBECEFF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3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YAG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laserska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kapsulotomija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4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5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6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2F17D086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7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Laserska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iridotomija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selektivna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laserska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trabekuloplastika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ciklodiodni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laser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8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9" w14:textId="32E625CA" w:rsidR="00775D40" w:rsidRPr="00274F18" w:rsidRDefault="007058CA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</w:t>
            </w:r>
            <w:r w:rsidR="00E40E96"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A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3FA76DE3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B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Panretinalna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fotokoagulacija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fotokoagulacija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mrežnice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pri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raztrganinah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C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D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E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152F62B4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DF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Fokalna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fotokoagulacija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makule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(grid)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0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1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2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55EA4092" w14:textId="77777777">
        <w:trPr>
          <w:jc w:val="center"/>
        </w:trPr>
        <w:tc>
          <w:tcPr>
            <w:tcW w:w="4680" w:type="dxa"/>
            <w:shd w:val="clear" w:color="auto" w:fill="AEAAA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3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INJEKCIJE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4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5" w14:textId="2EC0EEE5" w:rsidR="00775D40" w:rsidRPr="00274F18" w:rsidRDefault="00822701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6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16BC0F30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7" w14:textId="758EF203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Peribulbarna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8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9" w14:textId="056A7CCD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  <w:r w:rsidR="00822701"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A" w14:textId="44B34618" w:rsidR="00775D40" w:rsidRPr="00274F18" w:rsidRDefault="008E5ADE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479F585D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B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Subtenonijska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C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D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E" w14:textId="2C94F05F" w:rsidR="00775D40" w:rsidRPr="00274F18" w:rsidRDefault="008E5ADE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470DBCE7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EF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Subkonjunktivalna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0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1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2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7514D0F1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3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Intravitrealna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4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5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6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3AA0A463" w14:textId="77777777">
        <w:trPr>
          <w:jc w:val="center"/>
        </w:trPr>
        <w:tc>
          <w:tcPr>
            <w:tcW w:w="4680" w:type="dxa"/>
            <w:shd w:val="clear" w:color="auto" w:fill="AEAAA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7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SPREDNJI SEGMENT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8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9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A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3FCF471A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B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Odstranjevanje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roženičnih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tujkov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C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D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E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0DE781D2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1FF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Šivanje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veznice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0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1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2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056C12CF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3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Odstranjevanje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roženičnih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šivov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4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5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6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1E1A478C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7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Operacija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enostavnega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pterigija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8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9" w14:textId="07E7422C" w:rsidR="00775D40" w:rsidRPr="00274F18" w:rsidRDefault="008E5ADE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A" w14:textId="242AAF61" w:rsidR="00775D40" w:rsidRPr="00274F18" w:rsidRDefault="008E5ADE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7137901C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B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Operacija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zahtevnega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pterigija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recidiv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C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D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E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7BA08298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0F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Punkcija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sprednjega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prekata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0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1" w14:textId="4DE246CF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2" w14:textId="7B7CF0B0" w:rsidR="00775D40" w:rsidRPr="00274F18" w:rsidRDefault="008E5ADE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57BF0E4F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3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Poseg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 EDTA pri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pasasti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keratopatiji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4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5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6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5794C7BC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7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Keratoplastike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: DSAEK/DMEK/PKP 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8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9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A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01BF6BBD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B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Fakoemulzifikacija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enostavne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katarakte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C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D" w14:textId="4D6A785C" w:rsidR="00775D40" w:rsidRPr="00274F18" w:rsidRDefault="008E5ADE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30</w:t>
            </w:r>
            <w:r w:rsidR="00E446AC"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E" w14:textId="54E9005C" w:rsidR="00775D40" w:rsidRPr="00274F18" w:rsidRDefault="008E5ADE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2794EF7A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1F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Fakoemulzifikacija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zahtevne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katarakte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0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1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2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17B3EF8B" w14:textId="77777777">
        <w:trPr>
          <w:jc w:val="center"/>
        </w:trPr>
        <w:tc>
          <w:tcPr>
            <w:tcW w:w="4680" w:type="dxa"/>
            <w:shd w:val="clear" w:color="auto" w:fill="AEAAA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3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OKULOPLASTIČNI POSEGI/ZUNANJI DELI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4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5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6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6CF97844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7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Šivanje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manjših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ran na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obrazu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in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okrog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očesa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8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9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A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3987C190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B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Laceracije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vek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izzveta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poškodba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kanalikulusa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C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D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E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28198AB4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2F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Biopsije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kože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veznice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0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1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2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76EAE99D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3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Ekscizije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manjših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lezij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in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benignih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tumorjev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vek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4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5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6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2D111E27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7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Tarzorafija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delna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popolna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) 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8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9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A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04BE8A39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B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Relaksacijska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kantotomija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C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D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E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1CC96E32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3F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Incizija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ekskohleacija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chalaziona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0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1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2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7695448F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3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Epilacija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trepalnic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4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5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6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57741E54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7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Incizija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akutnega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dakriocistitisa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vstavitev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drenaže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8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9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A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1CBC6A70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B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lastRenderedPageBreak/>
              <w:t>Blefaroplastika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,</w:t>
            </w:r>
          </w:p>
          <w:p w14:paraId="0000024C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operacija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entropija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/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ektropija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,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biopsija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temporalne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arterije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D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E" w14:textId="6BC2A68D" w:rsidR="00775D40" w:rsidRPr="00274F18" w:rsidRDefault="008E5ADE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4F" w14:textId="6A0928ED" w:rsidR="00775D40" w:rsidRPr="00274F18" w:rsidRDefault="008E5ADE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5E4034" w:rsidRPr="004B7D8B" w14:paraId="33E34DF0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CE9DD2" w14:textId="59B53B13" w:rsidR="005E4034" w:rsidRPr="00274F18" w:rsidRDefault="005E4034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Operacija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ektro</w:t>
            </w:r>
            <w:r w:rsidR="00E446AC"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p</w:t>
            </w: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ija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895641" w14:textId="77777777" w:rsidR="005E4034" w:rsidRPr="00274F18" w:rsidRDefault="005E4034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BEFB12" w14:textId="6A6910F2" w:rsidR="005E4034" w:rsidRPr="00274F18" w:rsidRDefault="00E446AC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B293F7" w14:textId="77777777" w:rsidR="005E4034" w:rsidRPr="00274F18" w:rsidRDefault="005E4034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5E4034" w:rsidRPr="004B7D8B" w14:paraId="200A5868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A1FFBF" w14:textId="7D53D2D5" w:rsidR="005E4034" w:rsidRPr="00274F18" w:rsidRDefault="005E4034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Operacija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entropija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DD4A03" w14:textId="77777777" w:rsidR="005E4034" w:rsidRPr="00274F18" w:rsidRDefault="005E4034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6CFFE0" w14:textId="0DF4F2D6" w:rsidR="005E4034" w:rsidRPr="00274F18" w:rsidRDefault="00E446AC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A1035A" w14:textId="77777777" w:rsidR="005E4034" w:rsidRPr="00274F18" w:rsidRDefault="005E4034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9162BB" w:rsidRPr="004B7D8B" w14:paraId="22F21FC9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3BE795" w14:textId="75A32983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Biopsija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arterije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temporalis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03DC2" w14:textId="77777777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E146C" w14:textId="1DCEB7F2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2217A6" w14:textId="77777777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9162BB" w:rsidRPr="004B7D8B" w14:paraId="19A2FFC6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5A08CF" w14:textId="66FD301A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Rekonstrukcija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veke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po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poškodbi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10BB94" w14:textId="77777777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F8D017" w14:textId="043EE3CF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10</w:t>
            </w: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53EC74" w14:textId="77777777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9162BB" w:rsidRPr="004B7D8B" w14:paraId="06476EA8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FCE665" w14:textId="3F70C9A4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Rekonstrukcija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kanalikukusa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po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poškodbi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1F8FDA" w14:textId="77777777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DE6BE5" w14:textId="0FE6354B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</w:t>
            </w: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DE17E3" w14:textId="77777777" w:rsidR="009162BB" w:rsidRPr="00274F18" w:rsidRDefault="009162BB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034C1013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0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Injiciranje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botulina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pri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blefarospazmu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1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2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3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18116406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4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Prebrizgavanje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solzevodov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pri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odraslih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5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6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7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6E36F9B8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8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Okluzija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punktumov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9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A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B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4E16F9E2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C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Operacija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ptoze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D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E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5F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627D3E9F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0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Dakriocistorinostomija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;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operacije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ki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zahtevajo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proste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režnje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kombinirano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operativo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maksilofacialnim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kirurgom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npr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. blow-out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frakture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1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2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3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79D84CB3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4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Enukleacija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evisceracija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5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6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7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7A03614A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8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Vstavljanje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in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nega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proteze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9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A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B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6EB8543C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C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Jemanje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brisov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veznice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D" w14:textId="77777777" w:rsidR="00775D40" w:rsidRPr="00274F18" w:rsidRDefault="00E40E96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E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6F" w14:textId="77777777" w:rsidR="00775D40" w:rsidRPr="00274F18" w:rsidRDefault="00775D40" w:rsidP="00274F18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  <w:tr w:rsidR="00E40E96" w:rsidRPr="004B7D8B" w14:paraId="3084617B" w14:textId="77777777">
        <w:trPr>
          <w:jc w:val="center"/>
        </w:trPr>
        <w:tc>
          <w:tcPr>
            <w:tcW w:w="4680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70" w14:textId="77777777" w:rsidR="00775D40" w:rsidRPr="00274F18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Abrazija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epitela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pri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dendritičnem</w:t>
            </w:r>
            <w:proofErr w:type="spellEnd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ulkusu</w:t>
            </w:r>
            <w:proofErr w:type="spellEnd"/>
          </w:p>
        </w:tc>
        <w:tc>
          <w:tcPr>
            <w:tcW w:w="16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71" w14:textId="77777777" w:rsidR="00775D40" w:rsidRPr="00274F18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274F18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193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72" w14:textId="77777777" w:rsidR="00775D40" w:rsidRPr="00274F18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6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00273" w14:textId="77777777" w:rsidR="00775D40" w:rsidRPr="00274F18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00000274" w14:textId="77777777" w:rsidR="00775D40" w:rsidRPr="005B2215" w:rsidRDefault="00775D40" w:rsidP="005B2215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tbl>
      <w:tblPr>
        <w:tblStyle w:val="a2"/>
        <w:tblW w:w="96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3105"/>
        <w:gridCol w:w="1650"/>
        <w:gridCol w:w="1935"/>
        <w:gridCol w:w="1395"/>
      </w:tblGrid>
      <w:tr w:rsidR="00E40E96" w:rsidRPr="004B7D8B" w14:paraId="619C83DF" w14:textId="77777777">
        <w:trPr>
          <w:jc w:val="center"/>
        </w:trPr>
        <w:tc>
          <w:tcPr>
            <w:tcW w:w="1560" w:type="dxa"/>
            <w:shd w:val="clear" w:color="auto" w:fill="AEAAAA"/>
            <w:vAlign w:val="center"/>
          </w:tcPr>
          <w:p w14:paraId="00000275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bookmarkStart w:id="36" w:name="OLE_LINK1"/>
            <w:bookmarkStart w:id="37" w:name="OLE_LINK2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DRUGO</w:t>
            </w:r>
          </w:p>
        </w:tc>
        <w:tc>
          <w:tcPr>
            <w:tcW w:w="3105" w:type="dxa"/>
            <w:vAlign w:val="center"/>
          </w:tcPr>
          <w:p w14:paraId="00000276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Poseg</w:t>
            </w:r>
            <w:proofErr w:type="spellEnd"/>
          </w:p>
        </w:tc>
        <w:tc>
          <w:tcPr>
            <w:tcW w:w="1650" w:type="dxa"/>
            <w:vAlign w:val="center"/>
          </w:tcPr>
          <w:p w14:paraId="00000277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Polna</w:t>
            </w:r>
            <w:proofErr w:type="spellEnd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kompetenca</w:t>
            </w:r>
            <w:proofErr w:type="spellEnd"/>
          </w:p>
        </w:tc>
        <w:tc>
          <w:tcPr>
            <w:tcW w:w="1935" w:type="dxa"/>
            <w:vAlign w:val="center"/>
          </w:tcPr>
          <w:p w14:paraId="00000278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Opravi</w:t>
            </w:r>
            <w:proofErr w:type="spellEnd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kot</w:t>
            </w:r>
            <w:proofErr w:type="spellEnd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prvi</w:t>
            </w:r>
            <w:proofErr w:type="spellEnd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operater</w:t>
            </w:r>
            <w:proofErr w:type="spellEnd"/>
          </w:p>
        </w:tc>
        <w:tc>
          <w:tcPr>
            <w:tcW w:w="1395" w:type="dxa"/>
            <w:vAlign w:val="center"/>
          </w:tcPr>
          <w:p w14:paraId="00000279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b/>
                <w:color w:val="000000" w:themeColor="text1"/>
                <w:sz w:val="24"/>
                <w:szCs w:val="24"/>
              </w:rPr>
              <w:t>Asistira</w:t>
            </w:r>
            <w:proofErr w:type="spellEnd"/>
          </w:p>
        </w:tc>
      </w:tr>
      <w:tr w:rsidR="00E40E96" w:rsidRPr="004B7D8B" w14:paraId="4C7BFA32" w14:textId="77777777">
        <w:trPr>
          <w:jc w:val="center"/>
        </w:trPr>
        <w:tc>
          <w:tcPr>
            <w:tcW w:w="1560" w:type="dxa"/>
            <w:vAlign w:val="center"/>
          </w:tcPr>
          <w:p w14:paraId="0000027A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Glavkom</w:t>
            </w:r>
            <w:proofErr w:type="spellEnd"/>
          </w:p>
        </w:tc>
        <w:tc>
          <w:tcPr>
            <w:tcW w:w="3105" w:type="dxa"/>
            <w:vAlign w:val="center"/>
          </w:tcPr>
          <w:p w14:paraId="0000027B" w14:textId="7503879B" w:rsidR="00775D40" w:rsidRPr="005B2215" w:rsidRDefault="00402978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Transskleralna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ciklofotokoagulacija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E40E96"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Trabekulektomija</w:t>
            </w:r>
            <w:proofErr w:type="spellEnd"/>
            <w:r w:rsidR="00E40E96"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/</w:t>
            </w:r>
            <w:proofErr w:type="spellStart"/>
            <w:r w:rsidR="00E40E96"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drenažni</w:t>
            </w:r>
            <w:proofErr w:type="spellEnd"/>
            <w:r w:rsidR="00E40E96"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E40E96"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implanti</w:t>
            </w:r>
            <w:proofErr w:type="spellEnd"/>
          </w:p>
        </w:tc>
        <w:tc>
          <w:tcPr>
            <w:tcW w:w="1650" w:type="dxa"/>
            <w:vAlign w:val="center"/>
          </w:tcPr>
          <w:p w14:paraId="0000027C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0000027D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14:paraId="0000027E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4B3A377D" w14:textId="77777777">
        <w:trPr>
          <w:jc w:val="center"/>
        </w:trPr>
        <w:tc>
          <w:tcPr>
            <w:tcW w:w="1560" w:type="dxa"/>
            <w:vAlign w:val="center"/>
          </w:tcPr>
          <w:p w14:paraId="0000027F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Strabizem</w:t>
            </w:r>
            <w:proofErr w:type="spellEnd"/>
          </w:p>
        </w:tc>
        <w:tc>
          <w:tcPr>
            <w:tcW w:w="3105" w:type="dxa"/>
            <w:vAlign w:val="center"/>
          </w:tcPr>
          <w:p w14:paraId="00000280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Operacije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škiljenja</w:t>
            </w:r>
            <w:proofErr w:type="spellEnd"/>
          </w:p>
        </w:tc>
        <w:tc>
          <w:tcPr>
            <w:tcW w:w="1650" w:type="dxa"/>
            <w:vAlign w:val="center"/>
          </w:tcPr>
          <w:p w14:paraId="00000281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00000282" w14:textId="267E8223" w:rsidR="00775D40" w:rsidRPr="005B2215" w:rsidRDefault="008E5ADE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95" w:type="dxa"/>
            <w:vAlign w:val="center"/>
          </w:tcPr>
          <w:p w14:paraId="00000283" w14:textId="5867939C" w:rsidR="00775D40" w:rsidRPr="005B2215" w:rsidRDefault="008E5ADE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136FA2C2" w14:textId="77777777">
        <w:trPr>
          <w:jc w:val="center"/>
        </w:trPr>
        <w:tc>
          <w:tcPr>
            <w:tcW w:w="1560" w:type="dxa"/>
            <w:vAlign w:val="center"/>
          </w:tcPr>
          <w:p w14:paraId="00000284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Poškodbe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zrkla</w:t>
            </w:r>
            <w:proofErr w:type="spellEnd"/>
          </w:p>
        </w:tc>
        <w:tc>
          <w:tcPr>
            <w:tcW w:w="3105" w:type="dxa"/>
            <w:vAlign w:val="center"/>
          </w:tcPr>
          <w:p w14:paraId="00000285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Oskrba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odprte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poškodbe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zrkla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laceracije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zrkla</w:t>
            </w:r>
            <w:proofErr w:type="spellEnd"/>
          </w:p>
        </w:tc>
        <w:tc>
          <w:tcPr>
            <w:tcW w:w="1650" w:type="dxa"/>
            <w:vAlign w:val="center"/>
          </w:tcPr>
          <w:p w14:paraId="00000286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00000287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95" w:type="dxa"/>
            <w:vAlign w:val="center"/>
          </w:tcPr>
          <w:p w14:paraId="00000288" w14:textId="1896AE41" w:rsidR="00775D40" w:rsidRPr="005B2215" w:rsidRDefault="008E5ADE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3CC3B8FB" w14:textId="77777777">
        <w:trPr>
          <w:jc w:val="center"/>
        </w:trPr>
        <w:tc>
          <w:tcPr>
            <w:tcW w:w="1560" w:type="dxa"/>
            <w:vAlign w:val="center"/>
          </w:tcPr>
          <w:p w14:paraId="00000289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Mrežnice</w:t>
            </w:r>
            <w:proofErr w:type="spellEnd"/>
          </w:p>
        </w:tc>
        <w:tc>
          <w:tcPr>
            <w:tcW w:w="3105" w:type="dxa"/>
            <w:vAlign w:val="center"/>
          </w:tcPr>
          <w:p w14:paraId="0000028A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Operacije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odstopa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mrežnice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0" w:type="dxa"/>
            <w:vAlign w:val="center"/>
          </w:tcPr>
          <w:p w14:paraId="0000028B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0000028C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14:paraId="0000028D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3B9C3A1E" w14:textId="77777777">
        <w:trPr>
          <w:jc w:val="center"/>
        </w:trPr>
        <w:tc>
          <w:tcPr>
            <w:tcW w:w="1560" w:type="dxa"/>
            <w:vAlign w:val="center"/>
          </w:tcPr>
          <w:p w14:paraId="0000028E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14:paraId="0000028F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Del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operacije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odstopa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mrežnice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skleralni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šivi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plomba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650" w:type="dxa"/>
            <w:vAlign w:val="center"/>
          </w:tcPr>
          <w:p w14:paraId="00000290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00000291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395" w:type="dxa"/>
            <w:vAlign w:val="center"/>
          </w:tcPr>
          <w:p w14:paraId="00000292" w14:textId="67A7B147" w:rsidR="00775D40" w:rsidRPr="005B2215" w:rsidRDefault="008E5ADE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736E6EEE" w14:textId="77777777">
        <w:trPr>
          <w:jc w:val="center"/>
        </w:trPr>
        <w:tc>
          <w:tcPr>
            <w:tcW w:w="1560" w:type="dxa"/>
            <w:vAlign w:val="center"/>
          </w:tcPr>
          <w:p w14:paraId="00000293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14:paraId="00000294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Jemanje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vzorcev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steklovine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 xml:space="preserve"> za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  <w:t>preiskave</w:t>
            </w:r>
            <w:proofErr w:type="spellEnd"/>
          </w:p>
        </w:tc>
        <w:tc>
          <w:tcPr>
            <w:tcW w:w="1650" w:type="dxa"/>
            <w:vAlign w:val="center"/>
          </w:tcPr>
          <w:p w14:paraId="00000295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935" w:type="dxa"/>
            <w:vAlign w:val="center"/>
          </w:tcPr>
          <w:p w14:paraId="00000296" w14:textId="5E5338B4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lang w:val="de-DE"/>
              </w:rPr>
            </w:pPr>
          </w:p>
        </w:tc>
        <w:tc>
          <w:tcPr>
            <w:tcW w:w="1395" w:type="dxa"/>
            <w:vAlign w:val="center"/>
          </w:tcPr>
          <w:p w14:paraId="00000297" w14:textId="3163FA10" w:rsidR="00775D40" w:rsidRPr="005B2215" w:rsidRDefault="008E5ADE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6EA29F16" w14:textId="77777777">
        <w:trPr>
          <w:jc w:val="center"/>
        </w:trPr>
        <w:tc>
          <w:tcPr>
            <w:tcW w:w="1560" w:type="dxa"/>
            <w:vAlign w:val="center"/>
          </w:tcPr>
          <w:p w14:paraId="00000298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3105" w:type="dxa"/>
            <w:vAlign w:val="center"/>
          </w:tcPr>
          <w:p w14:paraId="00000299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Vitrektomija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650" w:type="dxa"/>
            <w:vAlign w:val="center"/>
          </w:tcPr>
          <w:p w14:paraId="0000029A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0000029B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14:paraId="0000029C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  <w:tr w:rsidR="00E40E96" w:rsidRPr="004B7D8B" w14:paraId="6FBE0E4B" w14:textId="77777777">
        <w:trPr>
          <w:jc w:val="center"/>
        </w:trPr>
        <w:tc>
          <w:tcPr>
            <w:tcW w:w="1560" w:type="dxa"/>
            <w:vAlign w:val="center"/>
          </w:tcPr>
          <w:p w14:paraId="0000029D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lastRenderedPageBreak/>
              <w:t>Keratorefraktivna</w:t>
            </w:r>
            <w:proofErr w:type="spellEnd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kirurgija</w:t>
            </w:r>
            <w:proofErr w:type="spellEnd"/>
          </w:p>
        </w:tc>
        <w:tc>
          <w:tcPr>
            <w:tcW w:w="3105" w:type="dxa"/>
            <w:vAlign w:val="center"/>
          </w:tcPr>
          <w:p w14:paraId="0000029E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SMILE/LASIK/crosslinking</w:t>
            </w:r>
          </w:p>
        </w:tc>
        <w:tc>
          <w:tcPr>
            <w:tcW w:w="1650" w:type="dxa"/>
            <w:vAlign w:val="center"/>
          </w:tcPr>
          <w:p w14:paraId="0000029F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935" w:type="dxa"/>
            <w:vAlign w:val="center"/>
          </w:tcPr>
          <w:p w14:paraId="000002A0" w14:textId="77777777" w:rsidR="00775D40" w:rsidRPr="005B2215" w:rsidRDefault="00775D40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14:paraId="000002A1" w14:textId="77777777" w:rsidR="00775D40" w:rsidRPr="005B2215" w:rsidRDefault="00E40E96" w:rsidP="005B2215">
            <w:pPr>
              <w:spacing w:line="276" w:lineRule="auto"/>
              <w:ind w:left="0" w:firstLine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5B2215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X</w:t>
            </w:r>
          </w:p>
        </w:tc>
      </w:tr>
    </w:tbl>
    <w:bookmarkEnd w:id="36"/>
    <w:bookmarkEnd w:id="37"/>
    <w:p w14:paraId="770CE565" w14:textId="6FF43E7B" w:rsidR="00E446AC" w:rsidRPr="005B2215" w:rsidRDefault="00E446AC" w:rsidP="005B2215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*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kot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prvi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kirurg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asistenca</w:t>
      </w:r>
      <w:proofErr w:type="spellEnd"/>
    </w:p>
    <w:p w14:paraId="000002A3" w14:textId="77777777" w:rsidR="00775D40" w:rsidRPr="00705794" w:rsidRDefault="00E40E96" w:rsidP="004B7D8B">
      <w:pPr>
        <w:pStyle w:val="Naslov1"/>
        <w:numPr>
          <w:ilvl w:val="0"/>
          <w:numId w:val="23"/>
        </w:numPr>
        <w:ind w:left="18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</w:pPr>
      <w:bookmarkStart w:id="38" w:name="_heading=h.l1tppfos940g" w:colFirst="0" w:colLast="0"/>
      <w:bookmarkEnd w:id="35"/>
      <w:bookmarkEnd w:id="38"/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Načrt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preverjanja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znanja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in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veščin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ter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napredovanje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specializanta</w:t>
      </w:r>
      <w:proofErr w:type="spellEnd"/>
    </w:p>
    <w:p w14:paraId="000002A4" w14:textId="77777777" w:rsidR="00775D40" w:rsidRPr="005B2215" w:rsidRDefault="00E40E96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Vsak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vodi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e-list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specializanta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v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katerega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vpisuje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vse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opravljene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posege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svoje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strokovne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pedagoške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raziskovalne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projekte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potrdijo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neposredni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mentorji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odgovorni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posamezne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sklope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programa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glavni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mentor.</w:t>
      </w:r>
    </w:p>
    <w:p w14:paraId="000002A5" w14:textId="77777777" w:rsidR="00775D40" w:rsidRPr="005B2215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5B221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2.1. </w:t>
      </w:r>
      <w:proofErr w:type="spellStart"/>
      <w:r w:rsidRPr="005B221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Sprotno</w:t>
      </w:r>
      <w:proofErr w:type="spellEnd"/>
      <w:r w:rsidRPr="005B221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preverjanje</w:t>
      </w:r>
      <w:proofErr w:type="spellEnd"/>
      <w:r w:rsidRPr="005B221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znanja</w:t>
      </w:r>
      <w:proofErr w:type="spellEnd"/>
    </w:p>
    <w:p w14:paraId="1F3CAB38" w14:textId="064ED4C0" w:rsidR="004B7D8B" w:rsidRPr="008D641C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zagotavljanje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ustrezne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kakovosti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pridobljeno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znanje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sposobnosti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veščine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specializanta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preverjajo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trajnim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nadzorom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glavnega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neposrednih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mentorjev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Po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opravljenih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posameznih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sklopih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programa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znanje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sprotno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preverja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kolokviji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so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lahko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pisni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ustni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  <w:lang w:val="sl-SI"/>
        </w:rPr>
        <w:t>K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olokvij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opredeljeni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so v e-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listu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</w:t>
      </w:r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  <w:lang w:val="sl-SI"/>
        </w:rPr>
        <w:t xml:space="preserve">se opravi </w:t>
      </w:r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pri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vodji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izobraževalnega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sklopa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je </w:t>
      </w:r>
      <w:proofErr w:type="spellStart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praviloma</w:t>
      </w:r>
      <w:proofErr w:type="spellEnd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glavni</w:t>
      </w:r>
      <w:proofErr w:type="spellEnd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mentor </w:t>
      </w:r>
      <w:proofErr w:type="spellStart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izpolnjuje</w:t>
      </w:r>
      <w:proofErr w:type="spellEnd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pogoje</w:t>
      </w:r>
      <w:proofErr w:type="spellEnd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glav</w:t>
      </w:r>
      <w:r w:rsidR="00B343B0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n</w:t>
      </w:r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ega</w:t>
      </w:r>
      <w:proofErr w:type="spellEnd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="00604803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je </w:t>
      </w:r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v e-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listu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naveden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po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njegovem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pooblastilu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pa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lahko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to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prevzame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drug subspecialist s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tega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področja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je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glavni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mentor in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zaveden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razvidu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glavnih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mentorjev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Zdravniške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zbornice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Če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tega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pisnega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pooblastila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ne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pridobi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se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ne more </w:t>
      </w:r>
      <w:proofErr w:type="spellStart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priznati</w:t>
      </w:r>
      <w:proofErr w:type="spellEnd"/>
      <w:r w:rsidR="004B7D8B"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2A6" w14:textId="28E8AD61" w:rsidR="00775D40" w:rsidRPr="005B2215" w:rsidRDefault="004B7D8B" w:rsidP="005B2215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B2215">
        <w:rPr>
          <w:rFonts w:asciiTheme="minorHAnsi" w:hAnsiTheme="minorHAnsi" w:cstheme="minorHAnsi"/>
          <w:color w:val="666666"/>
          <w:sz w:val="24"/>
          <w:szCs w:val="24"/>
          <w:lang w:val="sl-SI"/>
        </w:rPr>
        <w:t xml:space="preserve">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Znanje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preverja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predstavitvami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kliničnih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primerov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pripravami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seminarjev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pregledom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literature,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pisanjem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člankov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sodelovanjem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raziskavah</w:t>
      </w:r>
      <w:proofErr w:type="spellEnd"/>
      <w:r w:rsidR="00E40E96"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2A7" w14:textId="77777777" w:rsidR="00775D40" w:rsidRPr="005B2215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Vsako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leto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mora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dokumentirano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obravnavati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50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pri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katerih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šlo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zahtevnejšo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klinično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sliko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diagnostiko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Pet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letno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mora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predstaviti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kliničnih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sestankih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predstavitev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vloži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e-list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specializanta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2A8" w14:textId="77777777" w:rsidR="00775D40" w:rsidRPr="005B2215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Ob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zaključku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programa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najmanj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6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tednov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pred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predvidenim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datumom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specialističnega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izpita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predizpitni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kolokvij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obsega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vprašanja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vseh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področij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2A9" w14:textId="77777777" w:rsidR="00775D40" w:rsidRPr="005B2215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5B221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2.2. </w:t>
      </w:r>
      <w:proofErr w:type="spellStart"/>
      <w:r w:rsidRPr="005B221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Specialistični</w:t>
      </w:r>
      <w:proofErr w:type="spellEnd"/>
      <w:r w:rsidRPr="005B221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izpit</w:t>
      </w:r>
      <w:proofErr w:type="spellEnd"/>
    </w:p>
    <w:p w14:paraId="000002AA" w14:textId="77777777" w:rsidR="00775D40" w:rsidRPr="005B2215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Glavni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mentor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ugotovi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da je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specializacija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zaključena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ko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preveri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ustreznost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trajanja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izpolnjevanje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predpisanih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pogojev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glede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pridobljenega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števila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kakovosti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opravljenih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so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bili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predpisani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kolokviji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uspešno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opravljeni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Specializacija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konča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specialističnim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izpitom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2AB" w14:textId="77777777" w:rsidR="00775D40" w:rsidRPr="005B2215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Specialistični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izpit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sestavljen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teoretičnega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praktičnega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dela.</w:t>
      </w:r>
    </w:p>
    <w:p w14:paraId="000002AC" w14:textId="77777777" w:rsidR="00775D40" w:rsidRPr="005B2215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Praktični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obsega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izpolnjen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program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obveznih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operativnih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podpišejo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neposredni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mentorji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glavni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mentor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obravnavo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5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bolnikov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2AD" w14:textId="77777777" w:rsidR="00775D40" w:rsidRPr="005B2215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Teoretični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izpita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sestavljen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ustnega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razgovora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pred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izpitno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komisijo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2AE" w14:textId="77777777" w:rsidR="00775D40" w:rsidRPr="00775661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Teoretični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izpita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lahko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okviru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evropskega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specialističnega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izpita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ga </w:t>
      </w:r>
      <w:proofErr w:type="spellStart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>organizira</w:t>
      </w:r>
      <w:proofErr w:type="spellEnd"/>
      <w:r w:rsidRPr="005B221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EBO. </w:t>
      </w:r>
    </w:p>
    <w:p w14:paraId="000002AF" w14:textId="77777777" w:rsidR="00775D40" w:rsidRPr="00775661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2B0" w14:textId="77777777" w:rsidR="00775D40" w:rsidRPr="00DC2109" w:rsidRDefault="00E40E96" w:rsidP="004B7D8B">
      <w:pPr>
        <w:pStyle w:val="Naslov1"/>
        <w:numPr>
          <w:ilvl w:val="0"/>
          <w:numId w:val="7"/>
        </w:numPr>
        <w:ind w:left="18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</w:pPr>
      <w:bookmarkStart w:id="39" w:name="_heading=h.2jsjl0y6cik6" w:colFirst="0" w:colLast="0"/>
      <w:bookmarkEnd w:id="39"/>
      <w:proofErr w:type="spellStart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Upravljanje</w:t>
      </w:r>
      <w:proofErr w:type="spellEnd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/</w:t>
      </w:r>
      <w:proofErr w:type="spellStart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organizacija</w:t>
      </w:r>
      <w:proofErr w:type="spellEnd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specializacije</w:t>
      </w:r>
      <w:proofErr w:type="spellEnd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in </w:t>
      </w:r>
      <w:proofErr w:type="spellStart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spremljanje</w:t>
      </w:r>
      <w:proofErr w:type="spellEnd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kvalitete</w:t>
      </w:r>
      <w:proofErr w:type="spellEnd"/>
    </w:p>
    <w:p w14:paraId="000002B1" w14:textId="77777777" w:rsidR="00775D40" w:rsidRPr="00775661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Upravljanje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potekom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nadzorom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kakovosti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prvenstveno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poteka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skladno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zahtevami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ZZS. Za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upravljanje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oftalmologije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pa so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še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posebej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pomembni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aspekti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000002B2" w14:textId="77777777" w:rsidR="00775D40" w:rsidRPr="00775661" w:rsidRDefault="00E40E96" w:rsidP="004B7D8B">
      <w:pPr>
        <w:numPr>
          <w:ilvl w:val="0"/>
          <w:numId w:val="24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število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/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delež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ki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specializanti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opravijo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posameznem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kroženju</w:t>
      </w:r>
      <w:proofErr w:type="spellEnd"/>
    </w:p>
    <w:p w14:paraId="000002B3" w14:textId="77777777" w:rsidR="00775D40" w:rsidRPr="00775661" w:rsidRDefault="00E40E96" w:rsidP="004B7D8B">
      <w:pPr>
        <w:numPr>
          <w:ilvl w:val="0"/>
          <w:numId w:val="24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Objektivnost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preizkusa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znanja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pred-dežurnem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kolokviju</w:t>
      </w:r>
      <w:proofErr w:type="spellEnd"/>
    </w:p>
    <w:p w14:paraId="000002B4" w14:textId="77777777" w:rsidR="00775D40" w:rsidRPr="00775661" w:rsidRDefault="00E40E96" w:rsidP="004B7D8B">
      <w:pPr>
        <w:numPr>
          <w:ilvl w:val="0"/>
          <w:numId w:val="24"/>
        </w:numPr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lastRenderedPageBreak/>
        <w:t>Doslednost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opravljanja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kolokvijev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in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drugih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obveznosti</w:t>
      </w:r>
      <w:proofErr w:type="spellEnd"/>
    </w:p>
    <w:p w14:paraId="000002B5" w14:textId="77777777" w:rsidR="00775D40" w:rsidRPr="00775661" w:rsidRDefault="00E40E96" w:rsidP="004B7D8B">
      <w:pPr>
        <w:numPr>
          <w:ilvl w:val="0"/>
          <w:numId w:val="24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Redno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intenzivno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sodelovanje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mentorirancem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GM</w:t>
      </w:r>
    </w:p>
    <w:p w14:paraId="000002B6" w14:textId="159E3286" w:rsidR="00775D40" w:rsidRPr="00775661" w:rsidRDefault="00E40E96" w:rsidP="004B7D8B">
      <w:pPr>
        <w:numPr>
          <w:ilvl w:val="0"/>
          <w:numId w:val="24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Analiza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rezultatov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r w:rsidR="008D0FFE"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v</w:t>
      </w:r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alvacije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kroženj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specializantov</w:t>
      </w:r>
      <w:proofErr w:type="spellEnd"/>
    </w:p>
    <w:p w14:paraId="000002B7" w14:textId="77777777" w:rsidR="00775D40" w:rsidRPr="00775661" w:rsidRDefault="00E40E96" w:rsidP="004B7D8B">
      <w:pPr>
        <w:numPr>
          <w:ilvl w:val="0"/>
          <w:numId w:val="24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Analiza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rezultatov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ocen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modulov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strani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specializantov</w:t>
      </w:r>
      <w:proofErr w:type="spellEnd"/>
    </w:p>
    <w:p w14:paraId="000002B8" w14:textId="77777777" w:rsidR="00775D40" w:rsidRPr="00775661" w:rsidRDefault="00E40E96" w:rsidP="004B7D8B">
      <w:pPr>
        <w:numPr>
          <w:ilvl w:val="0"/>
          <w:numId w:val="24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Vestno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opravljanje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letnih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razgovorov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analiza</w:t>
      </w:r>
      <w:proofErr w:type="spellEnd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le-</w:t>
      </w:r>
      <w:proofErr w:type="spellStart"/>
      <w:r w:rsidRPr="00775661">
        <w:rPr>
          <w:rFonts w:asciiTheme="minorHAnsi" w:hAnsiTheme="minorHAnsi" w:cstheme="minorHAnsi"/>
          <w:color w:val="000000" w:themeColor="text1"/>
          <w:sz w:val="24"/>
          <w:szCs w:val="24"/>
        </w:rPr>
        <w:t>teh</w:t>
      </w:r>
      <w:proofErr w:type="spellEnd"/>
    </w:p>
    <w:p w14:paraId="000002B9" w14:textId="77777777" w:rsidR="00775D40" w:rsidRPr="00775661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2BA" w14:textId="0C7C36DA" w:rsidR="00775D40" w:rsidRPr="00604803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Poglavitni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način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spremljanja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kvalitete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analiza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poteka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ga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opravi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922D1B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nacionalni</w:t>
      </w:r>
      <w:proofErr w:type="spellEnd"/>
      <w:r w:rsidR="00922D1B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81026C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ko</w:t>
      </w:r>
      <w:r w:rsidR="00922D1B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ordinator</w:t>
      </w:r>
      <w:proofErr w:type="spellEnd"/>
      <w:r w:rsidR="00922D1B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NK</w:t>
      </w:r>
      <w:r w:rsidR="00922D1B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predlaga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ukrepe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2BB" w14:textId="77777777" w:rsidR="00775D40" w:rsidRPr="00604803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Enkrat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letno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NK in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njegov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namestnik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opravita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analizo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poteka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Analiza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naj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vsebuje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000002BC" w14:textId="77777777" w:rsidR="00775D40" w:rsidRPr="00604803" w:rsidRDefault="00E40E96" w:rsidP="004B7D8B">
      <w:pPr>
        <w:numPr>
          <w:ilvl w:val="0"/>
          <w:numId w:val="2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Osnovno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statistiko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specializanti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mentorji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000002BD" w14:textId="77777777" w:rsidR="00775D40" w:rsidRPr="00604803" w:rsidRDefault="00E40E96" w:rsidP="004B7D8B">
      <w:pPr>
        <w:numPr>
          <w:ilvl w:val="0"/>
          <w:numId w:val="2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Pregledno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analizo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kolokvijev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pred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dežuranjem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razgovorov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kroženjih</w:t>
      </w:r>
      <w:proofErr w:type="spellEnd"/>
    </w:p>
    <w:p w14:paraId="000002BE" w14:textId="77777777" w:rsidR="00775D40" w:rsidRPr="00604803" w:rsidRDefault="00E40E96" w:rsidP="004B7D8B">
      <w:pPr>
        <w:numPr>
          <w:ilvl w:val="0"/>
          <w:numId w:val="2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Analizo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ocen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oddelkov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podanih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strani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specializantov</w:t>
      </w:r>
      <w:proofErr w:type="spellEnd"/>
    </w:p>
    <w:p w14:paraId="000002BF" w14:textId="77777777" w:rsidR="00775D40" w:rsidRPr="00604803" w:rsidRDefault="00E40E96" w:rsidP="004B7D8B">
      <w:pPr>
        <w:numPr>
          <w:ilvl w:val="0"/>
          <w:numId w:val="2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analizo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težav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se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pojavljajo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kroženji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specializantov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predlagane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ukrepe</w:t>
      </w:r>
      <w:proofErr w:type="spellEnd"/>
    </w:p>
    <w:p w14:paraId="000002C0" w14:textId="77777777" w:rsidR="00775D40" w:rsidRPr="00604803" w:rsidRDefault="00E40E96" w:rsidP="004B7D8B">
      <w:pPr>
        <w:numPr>
          <w:ilvl w:val="0"/>
          <w:numId w:val="2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ukrepov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načrtov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upravljanja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naslednje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leto</w:t>
      </w:r>
      <w:proofErr w:type="spellEnd"/>
    </w:p>
    <w:p w14:paraId="000002C1" w14:textId="77777777" w:rsidR="00775D40" w:rsidRPr="00604803" w:rsidRDefault="00E40E96" w:rsidP="004B7D8B">
      <w:pPr>
        <w:numPr>
          <w:ilvl w:val="0"/>
          <w:numId w:val="2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Razno</w:t>
      </w:r>
      <w:proofErr w:type="spellEnd"/>
    </w:p>
    <w:p w14:paraId="000002C2" w14:textId="66FE4C5D" w:rsidR="00775D40" w:rsidRPr="00604803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Pri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nadzoru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kakovosti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poteka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NK za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kvalitativne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aspekte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obrne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Nadzornika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kakovosti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(NQ).</w:t>
      </w:r>
    </w:p>
    <w:p w14:paraId="000002C3" w14:textId="14510C42" w:rsidR="00775D40" w:rsidRPr="00604803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imenovanje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NK, GM in NM </w:t>
      </w:r>
      <w:proofErr w:type="spellStart"/>
      <w:r w:rsidR="00922D1B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</w:t>
      </w:r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>eljajo</w:t>
      </w:r>
      <w:proofErr w:type="spellEnd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>splošna</w:t>
      </w:r>
      <w:proofErr w:type="spellEnd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>določila</w:t>
      </w:r>
      <w:proofErr w:type="spellEnd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>pravilnika</w:t>
      </w:r>
      <w:proofErr w:type="spellEnd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 xml:space="preserve">, ki </w:t>
      </w:r>
      <w:proofErr w:type="spellStart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>ureja</w:t>
      </w:r>
      <w:proofErr w:type="spellEnd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>vrste</w:t>
      </w:r>
      <w:proofErr w:type="spellEnd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>vsebino</w:t>
      </w:r>
      <w:proofErr w:type="spellEnd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 xml:space="preserve">, </w:t>
      </w:r>
      <w:proofErr w:type="spellStart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>trajanje</w:t>
      </w:r>
      <w:proofErr w:type="spellEnd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 xml:space="preserve"> in </w:t>
      </w:r>
      <w:proofErr w:type="spellStart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>potek</w:t>
      </w:r>
      <w:proofErr w:type="spellEnd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proofErr w:type="spellStart"/>
      <w:proofErr w:type="gramStart"/>
      <w:r w:rsidR="00922D1B" w:rsidRPr="00604803">
        <w:rPr>
          <w:rFonts w:asciiTheme="minorHAnsi" w:hAnsiTheme="minorHAnsi" w:cstheme="minorHAnsi"/>
          <w:color w:val="000000"/>
          <w:sz w:val="24"/>
          <w:szCs w:val="24"/>
        </w:rPr>
        <w:t>specializacij</w:t>
      </w:r>
      <w:proofErr w:type="spellEnd"/>
      <w:r w:rsidR="00922D1B" w:rsidRPr="00604803" w:rsidDel="00922D1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proofErr w:type="gramEnd"/>
    </w:p>
    <w:p w14:paraId="000002C4" w14:textId="77777777" w:rsidR="00775D40" w:rsidRPr="00DC2109" w:rsidRDefault="00E40E96" w:rsidP="004B7D8B">
      <w:pPr>
        <w:pStyle w:val="Naslov1"/>
        <w:numPr>
          <w:ilvl w:val="0"/>
          <w:numId w:val="14"/>
        </w:numPr>
        <w:ind w:left="18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</w:pPr>
      <w:bookmarkStart w:id="40" w:name="_heading=h.27uvpgj2qyuy" w:colFirst="0" w:colLast="0"/>
      <w:bookmarkEnd w:id="40"/>
      <w:proofErr w:type="spellStart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Načrt</w:t>
      </w:r>
      <w:proofErr w:type="spellEnd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preverjanja</w:t>
      </w:r>
      <w:proofErr w:type="spellEnd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mehkih</w:t>
      </w:r>
      <w:proofErr w:type="spellEnd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veščin</w:t>
      </w:r>
      <w:proofErr w:type="spellEnd"/>
    </w:p>
    <w:p w14:paraId="000002C5" w14:textId="77777777" w:rsidR="00775D40" w:rsidRPr="00604803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Mehke</w:t>
      </w:r>
      <w:proofErr w:type="spellEnd"/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veščine</w:t>
      </w:r>
      <w:proofErr w:type="spellEnd"/>
    </w:p>
    <w:p w14:paraId="000002C6" w14:textId="77777777" w:rsidR="00775D40" w:rsidRPr="00604803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Mehke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veščine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so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poleg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veščin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posamezne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medicinske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stroke,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ena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temeljnih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skupin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kompetenc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mora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osvojiti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zato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njihovo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poučevanje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vključeno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usposabljanje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specializantov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2C7" w14:textId="77777777" w:rsidR="00775D40" w:rsidRPr="00604803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Mehke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veščine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specializant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pridobiva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kliničnim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delom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samorefleksijo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podprto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strani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mentorjev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sodelavcev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drugih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s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katerimi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srečuje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med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svojim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delom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2C8" w14:textId="4FDCC760" w:rsidR="00775D40" w:rsidRPr="00604803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prvem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obvezen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obisk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delavnice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profesionalizma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nadaljevanju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specializacije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obvezen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obisk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še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dveh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delavnic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temo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mehkih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veščin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izbiri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specializanta</w:t>
      </w:r>
      <w:proofErr w:type="spellEnd"/>
      <w:r w:rsidR="00D46D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="00D46DB6">
        <w:rPr>
          <w:rFonts w:asciiTheme="minorHAnsi" w:hAnsiTheme="minorHAnsi" w:cstheme="minorHAnsi"/>
          <w:color w:val="000000" w:themeColor="text1"/>
          <w:sz w:val="24"/>
          <w:szCs w:val="24"/>
        </w:rPr>
        <w:t>njegovega</w:t>
      </w:r>
      <w:proofErr w:type="spellEnd"/>
      <w:r w:rsidR="00D46D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D46DB6">
        <w:rPr>
          <w:rFonts w:asciiTheme="minorHAnsi" w:hAnsiTheme="minorHAnsi" w:cstheme="minorHAnsi"/>
          <w:color w:val="000000" w:themeColor="text1"/>
          <w:sz w:val="24"/>
          <w:szCs w:val="24"/>
        </w:rPr>
        <w:t>glavnega</w:t>
      </w:r>
      <w:proofErr w:type="spellEnd"/>
      <w:r w:rsidR="00D46DB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="00D46DB6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s </w:t>
      </w:r>
      <w:proofErr w:type="spellStart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področja</w:t>
      </w:r>
      <w:proofErr w:type="spellEnd"/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komunikacij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timsk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ega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vodenj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zagovorništv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zdravja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preprečevanj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izgorelosti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aktivn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ega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poslušanj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preprečevanj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konfliktov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javn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ega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nastopanj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vodenj</w:t>
      </w:r>
      <w:r w:rsidR="00BD2D5D">
        <w:rPr>
          <w:rFonts w:asciiTheme="minorHAnsi" w:hAnsiTheme="minorHAnsi" w:cstheme="minorHAnsi"/>
          <w:color w:val="000000" w:themeColor="text1"/>
          <w:sz w:val="24"/>
          <w:szCs w:val="24"/>
        </w:rPr>
        <w:t>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sebe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podobne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vsebine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). </w:t>
      </w:r>
    </w:p>
    <w:p w14:paraId="000002C9" w14:textId="77777777" w:rsidR="00775D40" w:rsidRPr="00604803" w:rsidRDefault="00775D40" w:rsidP="004B7D8B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00002CA" w14:textId="77777777" w:rsidR="00775D40" w:rsidRPr="00604803" w:rsidRDefault="00E40E96" w:rsidP="004B7D8B">
      <w:pPr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Načrt</w:t>
      </w:r>
      <w:proofErr w:type="spellEnd"/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preverjanja</w:t>
      </w:r>
      <w:proofErr w:type="spellEnd"/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mehkih</w:t>
      </w:r>
      <w:proofErr w:type="spellEnd"/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veščin</w:t>
      </w:r>
      <w:proofErr w:type="spellEnd"/>
    </w:p>
    <w:p w14:paraId="000002CB" w14:textId="51DFF638" w:rsidR="00775D40" w:rsidRPr="00604803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Preverjanje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napredka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domeni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mehkih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veščin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poteka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analizo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odgovorov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pridobljenih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 “360°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ocenjevanjem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” (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angl.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604803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assessment</w:t>
      </w: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), ki je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obvezni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rednega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letnega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razgovora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000002CC" w14:textId="77777777" w:rsidR="00775D40" w:rsidRPr="00604803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Napredek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učinkovit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če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ocenjevanju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pridružena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tudi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presoja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angl.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604803">
        <w:rPr>
          <w:rFonts w:asciiTheme="minorHAnsi" w:hAnsiTheme="minorHAnsi" w:cstheme="minorHAnsi"/>
          <w:i/>
          <w:color w:val="000000" w:themeColor="text1"/>
          <w:sz w:val="24"/>
          <w:szCs w:val="24"/>
        </w:rPr>
        <w:t>appraisal</w:t>
      </w: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).</w:t>
      </w:r>
    </w:p>
    <w:p w14:paraId="000002CE" w14:textId="583E7A08" w:rsidR="00775D40" w:rsidRPr="00604803" w:rsidRDefault="00E40E96" w:rsidP="008D641C">
      <w:pPr>
        <w:ind w:left="0" w:firstLine="0"/>
        <w:jc w:val="left"/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>Podrobnosti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na:</w:t>
      </w:r>
      <w:r w:rsidR="008D641C">
        <w:rPr>
          <w:rFonts w:asciiTheme="minorHAnsi" w:hAnsiTheme="minorHAnsi" w:cstheme="minorHAnsi"/>
          <w:color w:val="000000" w:themeColor="text1"/>
          <w:sz w:val="24"/>
          <w:szCs w:val="24"/>
          <w:lang w:val="de-DE"/>
        </w:rPr>
        <w:t xml:space="preserve"> </w:t>
      </w:r>
      <w:hyperlink r:id="rId10" w:history="1">
        <w:r w:rsidR="008D641C" w:rsidRPr="00DD417A">
          <w:rPr>
            <w:rStyle w:val="Hiperpovezava"/>
            <w:rFonts w:asciiTheme="minorHAnsi" w:hAnsiTheme="minorHAnsi" w:cstheme="minorHAnsi"/>
            <w:sz w:val="24"/>
            <w:szCs w:val="24"/>
            <w:lang w:val="de-DE"/>
          </w:rPr>
          <w:t>http://canmeds.royalcollege.ca/uploads/en/framework/CanMEDS%202015%20Framework_EN_Reduced.pdf</w:t>
        </w:r>
      </w:hyperlink>
    </w:p>
    <w:p w14:paraId="000002CF" w14:textId="31F36072" w:rsidR="00775D40" w:rsidRPr="00DC2109" w:rsidRDefault="00DC2109" w:rsidP="00DC2109">
      <w:pPr>
        <w:pStyle w:val="Naslov1"/>
        <w:ind w:left="0" w:firstLine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</w:pPr>
      <w:bookmarkStart w:id="41" w:name="_heading=h.fv4xdchw4466" w:colFirst="0" w:colLast="0"/>
      <w:bookmarkEnd w:id="41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6.</w:t>
      </w:r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E40E96"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Struktura</w:t>
      </w:r>
      <w:proofErr w:type="spellEnd"/>
      <w:r w:rsidR="00E40E96"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="00E40E96"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letnega</w:t>
      </w:r>
      <w:proofErr w:type="spellEnd"/>
      <w:r w:rsidR="00E40E96"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="00E40E96"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razgovora</w:t>
      </w:r>
      <w:proofErr w:type="spellEnd"/>
    </w:p>
    <w:p w14:paraId="000002D0" w14:textId="78FB94B3" w:rsidR="00775D40" w:rsidRPr="00604803" w:rsidRDefault="00E40E96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Letni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razgovor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(LR) je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redna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letna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obveza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specializanta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GM in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poročilo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o LR mora GM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poslati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NK.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Struktura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LR mora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vsebovati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domene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kakor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predvideva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aktualni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Vodič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Letni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razgovor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ki ga </w:t>
      </w:r>
      <w:proofErr w:type="spellStart"/>
      <w:r w:rsidR="00922D1B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pripravi</w:t>
      </w:r>
      <w:proofErr w:type="spellEnd"/>
      <w:r w:rsidR="00922D1B"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ZZS. Ne glede na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aktualne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zahteve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pa mora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vsebovati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sledeče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domene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000002D1" w14:textId="77777777" w:rsidR="00775D40" w:rsidRPr="00604803" w:rsidRDefault="00E40E96" w:rsidP="004B7D8B">
      <w:pPr>
        <w:numPr>
          <w:ilvl w:val="0"/>
          <w:numId w:val="3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opravljenega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dela/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kroženja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/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tečajev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minulem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</w:p>
    <w:p w14:paraId="000002D2" w14:textId="77777777" w:rsidR="00775D40" w:rsidRPr="00604803" w:rsidRDefault="00E40E96" w:rsidP="004B7D8B">
      <w:pPr>
        <w:numPr>
          <w:ilvl w:val="0"/>
          <w:numId w:val="3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Kritično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analizo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“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Razgovorov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neposrednimi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mentorji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”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opravljenih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preteklem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ukrepov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odpravo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morebitih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manjkov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000002D3" w14:textId="77777777" w:rsidR="00775D40" w:rsidRPr="00604803" w:rsidRDefault="00E40E96" w:rsidP="004B7D8B">
      <w:pPr>
        <w:numPr>
          <w:ilvl w:val="0"/>
          <w:numId w:val="3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Pregled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načrtov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delo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/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kroženja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/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ukrepe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prihodnjem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letu</w:t>
      </w:r>
      <w:proofErr w:type="spellEnd"/>
    </w:p>
    <w:p w14:paraId="000002D4" w14:textId="77777777" w:rsidR="00775D40" w:rsidRPr="00604803" w:rsidRDefault="00E40E96" w:rsidP="004B7D8B">
      <w:pPr>
        <w:numPr>
          <w:ilvl w:val="0"/>
          <w:numId w:val="3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Kritično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analizo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morebitnih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nevarnih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dogodkov</w:t>
      </w:r>
      <w:proofErr w:type="spellEnd"/>
    </w:p>
    <w:p w14:paraId="000002D7" w14:textId="30CE8388" w:rsidR="00775D40" w:rsidRPr="008D641C" w:rsidRDefault="00E40E96" w:rsidP="008D641C">
      <w:pPr>
        <w:numPr>
          <w:ilvl w:val="0"/>
          <w:numId w:val="32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Kritično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analizo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povratnih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informacij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domene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mehkih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veščin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(360’ </w:t>
      </w:r>
      <w:proofErr w:type="spellStart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evalvacije</w:t>
      </w:r>
      <w:proofErr w:type="spellEnd"/>
      <w:r w:rsidRPr="00604803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4910CD6B" w14:textId="296EBEAE" w:rsidR="00E40E96" w:rsidRPr="008D641C" w:rsidRDefault="00DC2109" w:rsidP="00DC2109">
      <w:pPr>
        <w:pStyle w:val="Naslov1"/>
        <w:ind w:left="0" w:firstLine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bookmarkStart w:id="42" w:name="_heading=h.y93qwf736xbt" w:colFirst="0" w:colLast="0"/>
      <w:bookmarkEnd w:id="42"/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7. </w:t>
      </w:r>
      <w:r w:rsidR="00E40E96" w:rsidRPr="008D641C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Akreditacijski </w:t>
      </w:r>
      <w:proofErr w:type="spellStart"/>
      <w:r w:rsidR="00E40E96" w:rsidRPr="008D641C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kriteriji</w:t>
      </w:r>
      <w:proofErr w:type="spellEnd"/>
    </w:p>
    <w:p w14:paraId="55FF6F4A" w14:textId="77777777" w:rsidR="008C3CCC" w:rsidRPr="00573B3F" w:rsidRDefault="008C3CCC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Izvajalci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so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lahko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pooblaščeni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del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programa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ga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dokumentirano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opravljajo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*.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Natančnejši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razvid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pooblastil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se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določi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področjih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jih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izvajalci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pokrivajo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tabela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pooblastil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priloga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kurikuluma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435D43A6" w14:textId="77777777" w:rsidR="008C3CCC" w:rsidRPr="00573B3F" w:rsidRDefault="008C3CCC" w:rsidP="008C3CCC">
      <w:pPr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6BF90201" w14:textId="77777777" w:rsidR="008C3CCC" w:rsidRPr="00573B3F" w:rsidRDefault="008C3CCC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Pooblaščeni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izvajalci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so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pooblaščeni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terciarna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sekundarna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in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splošna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oftalmološka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znanja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imajo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hospitalne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bolnike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ambulantno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dejavnost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Zadostiti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morajo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naslednjim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pogojem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4ACEE43D" w14:textId="77777777" w:rsidR="008C3CCC" w:rsidRPr="00573B3F" w:rsidRDefault="008C3CCC" w:rsidP="008C3CCC">
      <w:pPr>
        <w:pStyle w:val="Odstavekseznama"/>
        <w:numPr>
          <w:ilvl w:val="0"/>
          <w:numId w:val="33"/>
        </w:numPr>
        <w:ind w:right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&gt;1000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obravnav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leto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takšen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obseg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bolnišničnega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ambulantnega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dela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tolikšno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število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urgentnih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elektivnih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leto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da je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specializantu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omogočena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izvedba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predpisanega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programa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7E16C602" w14:textId="77777777" w:rsidR="008C3CCC" w:rsidRPr="00573B3F" w:rsidRDefault="008C3CCC" w:rsidP="008C3CCC">
      <w:pPr>
        <w:pStyle w:val="Odstavekseznama"/>
        <w:numPr>
          <w:ilvl w:val="0"/>
          <w:numId w:val="33"/>
        </w:numPr>
        <w:ind w:right="0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vse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navedene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dejavnosti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morajo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imeti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sodobno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opremo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usposobljene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strokovnjake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dokumentirane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 v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obliki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letnega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strokovnega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poročila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urnika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ambulant,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števila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pregledov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števila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storitev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</w:p>
    <w:p w14:paraId="4AB7305D" w14:textId="77777777" w:rsidR="008C3CCC" w:rsidRPr="00573B3F" w:rsidRDefault="008C3CCC" w:rsidP="008C3CCC">
      <w:pPr>
        <w:pStyle w:val="Odstavekseznama"/>
        <w:numPr>
          <w:ilvl w:val="0"/>
          <w:numId w:val="33"/>
        </w:numPr>
        <w:rPr>
          <w:rFonts w:asciiTheme="minorHAnsi" w:hAnsiTheme="minorHAnsi" w:cstheme="minorHAnsi"/>
          <w:color w:val="212121"/>
          <w:sz w:val="24"/>
          <w:szCs w:val="24"/>
        </w:rPr>
      </w:pP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ustrezno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število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mentorjev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(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zaposlena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vsaj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2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specialista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s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področja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oftalmologije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, ki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izpolnjujeta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pogoje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za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imenovanje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v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funkcijo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glavnega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mentorja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glede na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določila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pravilnika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, ki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ureja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vrste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vsebino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trajanje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in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potek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specializacij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zdravnikov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, pri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čemer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je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zaželeno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, da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ima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vsaj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1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zdravnik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naziv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visokošolskega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učitelja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vsaj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4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specialiste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s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področja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oftalmologije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>); </w:t>
      </w:r>
    </w:p>
    <w:p w14:paraId="70C74084" w14:textId="77777777" w:rsidR="008C3CCC" w:rsidRPr="00573B3F" w:rsidRDefault="008C3CCC" w:rsidP="008C3CCC">
      <w:pPr>
        <w:pStyle w:val="Odstavekseznama"/>
        <w:numPr>
          <w:ilvl w:val="0"/>
          <w:numId w:val="33"/>
        </w:numPr>
        <w:ind w:right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zagotovljeno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popolno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dostopnost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vseh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sodo</w:t>
      </w:r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bnih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diagnostičnih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metod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pripomočkov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oftalmologiji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sodelovanje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drugimi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specialnostmi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kot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so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pediatrija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otorinolaringologija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nevrologija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radiologija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interna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medicina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nevrofiziologija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plastična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kirurgija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onkologija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2702F4E7" w14:textId="77777777" w:rsidR="008C3CCC" w:rsidRPr="00573B3F" w:rsidRDefault="008C3CCC" w:rsidP="008C3CCC">
      <w:pPr>
        <w:pStyle w:val="Odstavekseznama"/>
        <w:numPr>
          <w:ilvl w:val="0"/>
          <w:numId w:val="33"/>
        </w:numPr>
        <w:ind w:right="0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izvajanje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24urnega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zdravstvenega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oftalmološkega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varstva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ne glede na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obliko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dežurstvo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turnus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).</w:t>
      </w:r>
    </w:p>
    <w:p w14:paraId="46798C4F" w14:textId="77777777" w:rsidR="008D641C" w:rsidRDefault="008D641C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D68EE1F" w14:textId="67EE9290" w:rsidR="008C3CCC" w:rsidRPr="008D641C" w:rsidRDefault="008C3CCC" w:rsidP="008D641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Pooblaščeni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izvajalci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sekundarna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in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splošna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oftalmološka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imajo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1D83F40E" w14:textId="77777777" w:rsidR="008C3CCC" w:rsidRPr="008D641C" w:rsidRDefault="008C3CCC" w:rsidP="008C3CCC">
      <w:pPr>
        <w:pStyle w:val="Odstavekseznama"/>
        <w:numPr>
          <w:ilvl w:val="0"/>
          <w:numId w:val="34"/>
        </w:numPr>
        <w:ind w:right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&gt;1000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usmerjenih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obravnav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leto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(za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področje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za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katero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kandidirajo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takšen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obseg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ter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tolikšno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število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urgentnih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elektivnih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posegov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leto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da je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specializantu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omogočena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izvedba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dela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programa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za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katero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je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izvajalec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pooblaščen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6A3679ED" w14:textId="77777777" w:rsidR="008C3CCC" w:rsidRPr="00573B3F" w:rsidRDefault="008C3CCC" w:rsidP="008C3CCC">
      <w:pPr>
        <w:pStyle w:val="Odstavekseznama"/>
        <w:numPr>
          <w:ilvl w:val="0"/>
          <w:numId w:val="34"/>
        </w:numPr>
        <w:ind w:right="0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Pokritje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še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petih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subspecialističnih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dejavnosti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izmed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teh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obvezno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otroško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oftalmologijo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splošno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mrežnično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patologijo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brez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subspecialističnih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dejavnosti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), in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roženično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patologijo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46F065D2" w14:textId="77777777" w:rsidR="008C3CCC" w:rsidRPr="00573B3F" w:rsidRDefault="008C3CCC" w:rsidP="008C3CCC">
      <w:pPr>
        <w:pStyle w:val="Odstavekseznama"/>
        <w:numPr>
          <w:ilvl w:val="0"/>
          <w:numId w:val="34"/>
        </w:numPr>
        <w:ind w:right="0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lastRenderedPageBreak/>
        <w:t xml:space="preserve">Za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vse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navedene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dejavnosti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morajo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biti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dokumentirane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način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opisan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uvodoma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morajo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imeti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sodobno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opremo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usposobljene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strokovnjake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subspecialiste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posameznih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področij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naštetih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prejšnji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alineji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0F7EF246" w14:textId="77777777" w:rsidR="008C3CCC" w:rsidRPr="00573B3F" w:rsidRDefault="008C3CCC" w:rsidP="008C3CCC">
      <w:pPr>
        <w:pStyle w:val="Odstavekseznama"/>
        <w:numPr>
          <w:ilvl w:val="0"/>
          <w:numId w:val="34"/>
        </w:numPr>
        <w:rPr>
          <w:rFonts w:asciiTheme="minorHAnsi" w:hAnsiTheme="minorHAnsi" w:cstheme="minorHAnsi"/>
          <w:color w:val="212121"/>
          <w:sz w:val="24"/>
          <w:szCs w:val="24"/>
        </w:rPr>
      </w:pPr>
      <w:r w:rsidRPr="00573B3F">
        <w:rPr>
          <w:rFonts w:asciiTheme="minorHAnsi" w:hAnsiTheme="minorHAnsi" w:cstheme="minorHAnsi"/>
          <w:color w:val="212121"/>
          <w:sz w:val="24"/>
          <w:szCs w:val="24"/>
          <w:lang w:val="sl-SI"/>
        </w:rPr>
        <w:t>Pooblaščeni izvajalci za sekundarna in splošna oftalmološka znanja imajo:</w:t>
      </w:r>
    </w:p>
    <w:p w14:paraId="142117C3" w14:textId="77777777" w:rsidR="008C3CCC" w:rsidRPr="00573B3F" w:rsidRDefault="008C3CCC" w:rsidP="008C3CCC">
      <w:pPr>
        <w:pStyle w:val="Odstavekseznama"/>
        <w:numPr>
          <w:ilvl w:val="0"/>
          <w:numId w:val="34"/>
        </w:numPr>
        <w:rPr>
          <w:rFonts w:asciiTheme="minorHAnsi" w:hAnsiTheme="minorHAnsi" w:cstheme="minorHAnsi"/>
          <w:color w:val="212121"/>
          <w:sz w:val="24"/>
          <w:szCs w:val="24"/>
        </w:rPr>
      </w:pP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ustrezno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število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mentorjev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(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zaposlenega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vsaj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1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specialista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s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področja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oftalmologije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, ki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izpolnjuje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pogoje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za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imenovanje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v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funkcijo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glavnega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mentorja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glede na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določila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pravilnika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, ki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ureja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vrste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vsebino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,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trajanje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in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potek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specializacij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zdravnikov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in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vsaj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4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specialiste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s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področja</w:t>
      </w:r>
      <w:proofErr w:type="spellEnd"/>
      <w:r w:rsidRPr="00573B3F">
        <w:rPr>
          <w:rFonts w:asciiTheme="minorHAnsi" w:hAnsiTheme="minorHAnsi" w:cstheme="minorHAnsi"/>
          <w:color w:val="21212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212121"/>
          <w:sz w:val="24"/>
          <w:szCs w:val="24"/>
        </w:rPr>
        <w:t>oftalmologije</w:t>
      </w:r>
      <w:proofErr w:type="spellEnd"/>
      <w:r>
        <w:rPr>
          <w:rFonts w:asciiTheme="minorHAnsi" w:hAnsiTheme="minorHAnsi" w:cstheme="minorHAnsi"/>
          <w:color w:val="212121"/>
          <w:sz w:val="24"/>
          <w:szCs w:val="24"/>
        </w:rPr>
        <w:t>).</w:t>
      </w:r>
      <w:r w:rsidRPr="00573B3F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</w:p>
    <w:p w14:paraId="510F6721" w14:textId="77777777" w:rsidR="008D641C" w:rsidRDefault="008D641C" w:rsidP="008C3CC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183A95A0" w14:textId="2AEFEACC" w:rsidR="008C3CCC" w:rsidRPr="00573B3F" w:rsidRDefault="008C3CCC" w:rsidP="00705794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Pooblaščeni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izvajalci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specialna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(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usmerjena</w:t>
      </w:r>
      <w:proofErr w:type="spellEnd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) </w:t>
      </w:r>
      <w:proofErr w:type="spellStart"/>
      <w:r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oftalmološka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znanja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:</w:t>
      </w:r>
    </w:p>
    <w:p w14:paraId="1A8AD99E" w14:textId="77777777" w:rsidR="008C3CCC" w:rsidRPr="008D641C" w:rsidRDefault="008C3CCC" w:rsidP="00705794">
      <w:pPr>
        <w:pStyle w:val="Navadensplet"/>
        <w:numPr>
          <w:ilvl w:val="0"/>
          <w:numId w:val="45"/>
        </w:numPr>
        <w:spacing w:before="0" w:beforeAutospacing="0" w:after="0" w:afterAutospacing="0" w:line="276" w:lineRule="auto"/>
        <w:rPr>
          <w:rFonts w:asciiTheme="minorHAnsi" w:hAnsiTheme="minorHAnsi" w:cstheme="minorHAnsi"/>
          <w:color w:val="000000" w:themeColor="text1"/>
        </w:rPr>
      </w:pPr>
      <w:r w:rsidRPr="00573B3F">
        <w:rPr>
          <w:rFonts w:asciiTheme="minorHAnsi" w:hAnsiTheme="minorHAnsi" w:cstheme="minorHAnsi"/>
          <w:lang w:val="sl-SI"/>
        </w:rPr>
        <w:t xml:space="preserve">500 usmerjenih </w:t>
      </w:r>
      <w:r w:rsidRPr="008D641C">
        <w:rPr>
          <w:rFonts w:asciiTheme="minorHAnsi" w:hAnsiTheme="minorHAnsi" w:cstheme="minorHAnsi"/>
          <w:color w:val="000000" w:themeColor="text1"/>
          <w:lang w:val="sl-SI"/>
        </w:rPr>
        <w:t xml:space="preserve">obravnav </w:t>
      </w:r>
      <w:r w:rsidRPr="008D641C">
        <w:rPr>
          <w:rFonts w:asciiTheme="minorHAnsi" w:hAnsiTheme="minorHAnsi" w:cstheme="minorHAnsi"/>
          <w:color w:val="000000" w:themeColor="text1"/>
        </w:rPr>
        <w:t xml:space="preserve">(za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področje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, za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katero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kandidirajo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), </w:t>
      </w:r>
      <w:r w:rsidRPr="008D641C">
        <w:rPr>
          <w:rFonts w:asciiTheme="minorHAnsi" w:hAnsiTheme="minorHAnsi" w:cstheme="minorHAnsi"/>
          <w:color w:val="000000" w:themeColor="text1"/>
          <w:lang w:val="sl-SI"/>
        </w:rPr>
        <w:t>poleg tega tudi redno amb delo vključno z nujnimi urgentnimi sprejemi</w:t>
      </w:r>
      <w:r w:rsidRPr="008D641C">
        <w:rPr>
          <w:rFonts w:asciiTheme="minorHAnsi" w:hAnsiTheme="minorHAnsi" w:cstheme="minorHAnsi"/>
          <w:color w:val="000000" w:themeColor="text1"/>
        </w:rPr>
        <w:t xml:space="preserve">; </w:t>
      </w:r>
    </w:p>
    <w:p w14:paraId="5BCB489B" w14:textId="77777777" w:rsidR="008C3CCC" w:rsidRPr="008D641C" w:rsidRDefault="008C3CCC" w:rsidP="008C3CCC">
      <w:pPr>
        <w:pStyle w:val="Navadensplet"/>
        <w:numPr>
          <w:ilvl w:val="0"/>
          <w:numId w:val="45"/>
        </w:numPr>
        <w:spacing w:line="276" w:lineRule="auto"/>
        <w:rPr>
          <w:rFonts w:asciiTheme="minorHAnsi" w:hAnsiTheme="minorHAnsi" w:cstheme="minorHAnsi"/>
          <w:color w:val="000000" w:themeColor="text1"/>
        </w:rPr>
      </w:pPr>
      <w:proofErr w:type="spellStart"/>
      <w:r w:rsidRPr="008D641C">
        <w:rPr>
          <w:rFonts w:asciiTheme="minorHAnsi" w:hAnsiTheme="minorHAnsi" w:cstheme="minorHAnsi"/>
          <w:color w:val="000000" w:themeColor="text1"/>
        </w:rPr>
        <w:t>zagotovljeno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popolno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dostopnost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sodobnih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diagnostičnih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metod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in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pripomočkov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</w:t>
      </w:r>
      <w:r w:rsidRPr="008D641C">
        <w:rPr>
          <w:rFonts w:asciiTheme="minorHAnsi" w:hAnsiTheme="minorHAnsi" w:cstheme="minorHAnsi"/>
          <w:color w:val="000000" w:themeColor="text1"/>
          <w:lang w:val="sl-SI"/>
        </w:rPr>
        <w:t xml:space="preserve">iz </w:t>
      </w:r>
      <w:proofErr w:type="gramStart"/>
      <w:r w:rsidRPr="008D641C">
        <w:rPr>
          <w:rFonts w:asciiTheme="minorHAnsi" w:hAnsiTheme="minorHAnsi" w:cstheme="minorHAnsi"/>
          <w:color w:val="000000" w:themeColor="text1"/>
          <w:lang w:val="sl-SI"/>
        </w:rPr>
        <w:t>področja,za</w:t>
      </w:r>
      <w:proofErr w:type="gramEnd"/>
      <w:r w:rsidRPr="008D641C">
        <w:rPr>
          <w:rFonts w:asciiTheme="minorHAnsi" w:hAnsiTheme="minorHAnsi" w:cstheme="minorHAnsi"/>
          <w:color w:val="000000" w:themeColor="text1"/>
          <w:lang w:val="sl-SI"/>
        </w:rPr>
        <w:t xml:space="preserve"> katerega želijo pooblastilo;</w:t>
      </w:r>
    </w:p>
    <w:p w14:paraId="20AD43B8" w14:textId="77777777" w:rsidR="008C3CCC" w:rsidRPr="008D641C" w:rsidRDefault="008C3CCC" w:rsidP="008C3CCC">
      <w:pPr>
        <w:pStyle w:val="Odstavekseznama"/>
        <w:numPr>
          <w:ilvl w:val="0"/>
          <w:numId w:val="45"/>
        </w:numPr>
        <w:ind w:right="0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za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vse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navedene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dejavnosti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morajo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biti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dokumentirane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način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opisan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uvodoma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morajo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imeti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sodobno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opremo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in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usposobljene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strokovnjake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subspecialiste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posameznih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področij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naštetih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prejšnji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alineji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320BA26A" w14:textId="77777777" w:rsidR="008C3CCC" w:rsidRPr="008D641C" w:rsidRDefault="008C3CCC" w:rsidP="008C3CCC">
      <w:pPr>
        <w:pStyle w:val="Odstavekseznama"/>
        <w:numPr>
          <w:ilvl w:val="0"/>
          <w:numId w:val="45"/>
        </w:numPr>
        <w:rPr>
          <w:rFonts w:asciiTheme="minorHAnsi" w:hAnsiTheme="minorHAnsi" w:cstheme="minorHAnsi"/>
          <w:color w:val="000000" w:themeColor="text1"/>
          <w:sz w:val="24"/>
          <w:szCs w:val="24"/>
        </w:rPr>
      </w:pP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ustrezno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število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mentorjev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neposredna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mentorja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2 let</w:t>
      </w:r>
      <w:r w:rsidRPr="008D641C">
        <w:rPr>
          <w:rFonts w:asciiTheme="minorHAnsi" w:hAnsiTheme="minorHAnsi" w:cstheme="minorHAnsi"/>
          <w:color w:val="000000" w:themeColor="text1"/>
          <w:sz w:val="24"/>
          <w:szCs w:val="24"/>
          <w:lang w:val="sl-SI"/>
        </w:rPr>
        <w:t>oma</w:t>
      </w:r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praktičnih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kliničnih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izkušenj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opravljenem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specialističnem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izpitu</w:t>
      </w:r>
      <w:proofErr w:type="spellEnd"/>
      <w:r w:rsidRPr="008D641C">
        <w:rPr>
          <w:rFonts w:asciiTheme="minorHAnsi" w:hAnsiTheme="minorHAnsi" w:cstheme="minorHAnsi"/>
          <w:color w:val="000000" w:themeColor="text1"/>
          <w:sz w:val="24"/>
          <w:szCs w:val="24"/>
        </w:rPr>
        <w:t>)</w:t>
      </w:r>
      <w:r w:rsidRPr="008D641C">
        <w:rPr>
          <w:rFonts w:asciiTheme="minorHAnsi" w:hAnsiTheme="minorHAnsi" w:cstheme="minorHAnsi"/>
          <w:color w:val="000000" w:themeColor="text1"/>
          <w:sz w:val="24"/>
          <w:szCs w:val="24"/>
          <w:lang w:val="sl-SI"/>
        </w:rPr>
        <w:t>;</w:t>
      </w:r>
    </w:p>
    <w:p w14:paraId="78FABCD2" w14:textId="34CC2C63" w:rsidR="008C3CCC" w:rsidRPr="00705794" w:rsidRDefault="008C3CCC" w:rsidP="00705794">
      <w:pPr>
        <w:pStyle w:val="Navadensplet"/>
        <w:numPr>
          <w:ilvl w:val="0"/>
          <w:numId w:val="45"/>
        </w:numPr>
        <w:spacing w:line="276" w:lineRule="auto"/>
        <w:rPr>
          <w:rFonts w:asciiTheme="minorHAnsi" w:hAnsiTheme="minorHAnsi" w:cstheme="minorHAnsi"/>
          <w:color w:val="000000" w:themeColor="text1"/>
        </w:rPr>
      </w:pPr>
      <w:proofErr w:type="spellStart"/>
      <w:r w:rsidRPr="008D641C">
        <w:rPr>
          <w:rFonts w:asciiTheme="minorHAnsi" w:hAnsiTheme="minorHAnsi" w:cstheme="minorHAnsi"/>
          <w:color w:val="000000" w:themeColor="text1"/>
        </w:rPr>
        <w:t>možnosti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takojšnje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ko</w:t>
      </w:r>
      <w:r w:rsidRPr="008D641C">
        <w:rPr>
          <w:rFonts w:asciiTheme="minorHAnsi" w:hAnsiTheme="minorHAnsi" w:cstheme="minorHAnsi"/>
          <w:color w:val="000000" w:themeColor="text1"/>
          <w:lang w:val="sl-SI"/>
        </w:rPr>
        <w:t>nzultacije</w:t>
      </w:r>
      <w:r w:rsidRPr="008D641C">
        <w:rPr>
          <w:rFonts w:asciiTheme="minorHAnsi" w:hAnsiTheme="minorHAnsi" w:cstheme="minorHAnsi"/>
          <w:color w:val="000000" w:themeColor="text1"/>
        </w:rPr>
        <w:t xml:space="preserve"> s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strokovnjaki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8D641C">
        <w:rPr>
          <w:rFonts w:asciiTheme="minorHAnsi" w:hAnsiTheme="minorHAnsi" w:cstheme="minorHAnsi"/>
          <w:color w:val="000000" w:themeColor="text1"/>
        </w:rPr>
        <w:t>sosednjih</w:t>
      </w:r>
      <w:proofErr w:type="spellEnd"/>
      <w:r w:rsidRPr="008D641C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</w:rPr>
        <w:t>medicinskih</w:t>
      </w:r>
      <w:proofErr w:type="spellEnd"/>
      <w:r w:rsidRPr="00705794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</w:rPr>
        <w:t>strok</w:t>
      </w:r>
      <w:proofErr w:type="spellEnd"/>
      <w:r w:rsidRPr="00705794">
        <w:rPr>
          <w:rFonts w:asciiTheme="minorHAnsi" w:hAnsiTheme="minorHAnsi" w:cstheme="minorHAnsi"/>
          <w:color w:val="000000" w:themeColor="text1"/>
        </w:rPr>
        <w:t xml:space="preserve">. </w:t>
      </w:r>
    </w:p>
    <w:p w14:paraId="462AABFD" w14:textId="77777777" w:rsidR="008C3CCC" w:rsidRPr="00573B3F" w:rsidRDefault="008C3CCC" w:rsidP="008C3CCC">
      <w:pPr>
        <w:ind w:left="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*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Dokumentacija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mora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zajemati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5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prispevkov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na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strokovnih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srečanjih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objavi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domačih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revijah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recenzijo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ali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vsaj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1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objavo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ki jo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indeksira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SCI v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zadnjih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5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letih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iz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>področij</w:t>
      </w:r>
      <w:proofErr w:type="spellEnd"/>
      <w:r w:rsidRPr="00705794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za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katera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proofErr w:type="spellStart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kandidirajo</w:t>
      </w:r>
      <w:proofErr w:type="spellEnd"/>
      <w:r w:rsidRPr="00573B3F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5249BD89" w14:textId="77777777" w:rsidR="00DC2109" w:rsidRDefault="00DC2109" w:rsidP="00DC2109">
      <w:pPr>
        <w:pStyle w:val="Naslov1"/>
        <w:ind w:left="0" w:firstLine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</w:pPr>
      <w:bookmarkStart w:id="43" w:name="_heading=h.br6k7ctqrzuw" w:colFirst="0" w:colLast="0"/>
      <w:bookmarkEnd w:id="43"/>
    </w:p>
    <w:p w14:paraId="000002DB" w14:textId="5C6C799C" w:rsidR="00775D40" w:rsidRPr="00705794" w:rsidRDefault="00DC2109" w:rsidP="00DC2109">
      <w:pPr>
        <w:pStyle w:val="Naslov1"/>
        <w:ind w:left="0" w:firstLine="0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</w:pPr>
      <w:r w:rsidRPr="00DC2109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8. </w:t>
      </w:r>
      <w:proofErr w:type="spellStart"/>
      <w:r w:rsidR="00E40E96"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Kriteriji</w:t>
      </w:r>
      <w:proofErr w:type="spellEnd"/>
      <w:r w:rsidR="00E40E96"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</w:t>
      </w:r>
      <w:proofErr w:type="spellStart"/>
      <w:r w:rsidR="00E40E96"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>podaljševanja</w:t>
      </w:r>
      <w:proofErr w:type="spellEnd"/>
      <w:r w:rsidR="00E40E96" w:rsidRPr="00705794"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u w:val="thick"/>
        </w:rPr>
        <w:t xml:space="preserve"> licence</w:t>
      </w:r>
    </w:p>
    <w:p w14:paraId="000002DF" w14:textId="17AC2AE3" w:rsidR="00775D40" w:rsidRPr="00705794" w:rsidRDefault="00705794" w:rsidP="00705794">
      <w:pPr>
        <w:ind w:left="0" w:firstLine="0"/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proofErr w:type="spellStart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>Licenca</w:t>
      </w:r>
      <w:proofErr w:type="spellEnd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 xml:space="preserve"> </w:t>
      </w:r>
      <w:proofErr w:type="spellStart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>iz</w:t>
      </w:r>
      <w:proofErr w:type="spellEnd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 xml:space="preserve"> </w:t>
      </w:r>
      <w:proofErr w:type="spellStart"/>
      <w:r w:rsidRPr="00705794">
        <w:rPr>
          <w:rStyle w:val="cf11"/>
          <w:rFonts w:asciiTheme="minorHAnsi" w:hAnsiTheme="minorHAnsi" w:cstheme="minorHAnsi"/>
          <w:i w:val="0"/>
          <w:iCs w:val="0"/>
          <w:sz w:val="24"/>
          <w:szCs w:val="24"/>
        </w:rPr>
        <w:t>oftalmologije</w:t>
      </w:r>
      <w:proofErr w:type="spellEnd"/>
      <w:r w:rsidRPr="00705794">
        <w:rPr>
          <w:rStyle w:val="cf11"/>
          <w:rFonts w:asciiTheme="minorHAnsi" w:hAnsiTheme="minorHAnsi" w:cstheme="minorHAnsi"/>
          <w:i w:val="0"/>
          <w:iCs w:val="0"/>
          <w:sz w:val="24"/>
          <w:szCs w:val="24"/>
        </w:rPr>
        <w:t xml:space="preserve"> </w:t>
      </w:r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 xml:space="preserve">se </w:t>
      </w:r>
      <w:proofErr w:type="spellStart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>podaljša</w:t>
      </w:r>
      <w:proofErr w:type="spellEnd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 xml:space="preserve"> </w:t>
      </w:r>
      <w:proofErr w:type="spellStart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>ob</w:t>
      </w:r>
      <w:proofErr w:type="spellEnd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 xml:space="preserve"> </w:t>
      </w:r>
      <w:proofErr w:type="spellStart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>izpolnjevanju</w:t>
      </w:r>
      <w:proofErr w:type="spellEnd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 xml:space="preserve"> </w:t>
      </w:r>
      <w:proofErr w:type="spellStart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>pogojev</w:t>
      </w:r>
      <w:proofErr w:type="spellEnd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 xml:space="preserve">, ki so </w:t>
      </w:r>
      <w:proofErr w:type="spellStart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>določeni</w:t>
      </w:r>
      <w:proofErr w:type="spellEnd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 xml:space="preserve"> s </w:t>
      </w:r>
      <w:proofErr w:type="spellStart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>pravilnikom</w:t>
      </w:r>
      <w:proofErr w:type="spellEnd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 xml:space="preserve">, ki </w:t>
      </w:r>
      <w:proofErr w:type="spellStart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>ureja</w:t>
      </w:r>
      <w:proofErr w:type="spellEnd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 xml:space="preserve"> licence </w:t>
      </w:r>
      <w:proofErr w:type="spellStart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>zdravnikov</w:t>
      </w:r>
      <w:proofErr w:type="spellEnd"/>
      <w:r w:rsidRPr="00705794">
        <w:rPr>
          <w:rStyle w:val="cf01"/>
          <w:rFonts w:asciiTheme="minorHAnsi" w:hAnsiTheme="minorHAnsi" w:cstheme="minorHAnsi"/>
          <w:i w:val="0"/>
          <w:iCs w:val="0"/>
          <w:sz w:val="24"/>
          <w:szCs w:val="24"/>
        </w:rPr>
        <w:t>.</w:t>
      </w:r>
    </w:p>
    <w:p w14:paraId="000002E0" w14:textId="77777777" w:rsidR="00775D40" w:rsidRPr="00705794" w:rsidRDefault="00775D40" w:rsidP="00705794">
      <w:pPr>
        <w:ind w:left="360" w:firstLine="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sectPr w:rsidR="00775D40" w:rsidRPr="00705794">
      <w:footerReference w:type="default" r:id="rId11"/>
      <w:pgSz w:w="11906" w:h="16838"/>
      <w:pgMar w:top="1440" w:right="930" w:bottom="1440" w:left="9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B2388" w14:textId="77777777" w:rsidR="00936478" w:rsidRDefault="00936478" w:rsidP="00195731">
      <w:pPr>
        <w:spacing w:line="240" w:lineRule="auto"/>
      </w:pPr>
      <w:r>
        <w:separator/>
      </w:r>
    </w:p>
  </w:endnote>
  <w:endnote w:type="continuationSeparator" w:id="0">
    <w:p w14:paraId="1C62C1B7" w14:textId="77777777" w:rsidR="00936478" w:rsidRDefault="00936478" w:rsidP="001957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2298948"/>
      <w:docPartObj>
        <w:docPartGallery w:val="Page Numbers (Bottom of Page)"/>
        <w:docPartUnique/>
      </w:docPartObj>
    </w:sdtPr>
    <w:sdtEndPr/>
    <w:sdtContent>
      <w:p w14:paraId="1536CCB8" w14:textId="01A7F1B3" w:rsidR="00705794" w:rsidRDefault="007057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l-SI"/>
          </w:rPr>
          <w:t>2</w:t>
        </w:r>
        <w:r>
          <w:fldChar w:fldCharType="end"/>
        </w:r>
      </w:p>
    </w:sdtContent>
  </w:sdt>
  <w:p w14:paraId="292BA2AB" w14:textId="77777777" w:rsidR="00004E33" w:rsidRDefault="00004E3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2AAEF" w14:textId="77777777" w:rsidR="00936478" w:rsidRDefault="00936478" w:rsidP="00195731">
      <w:pPr>
        <w:spacing w:line="240" w:lineRule="auto"/>
      </w:pPr>
      <w:r>
        <w:separator/>
      </w:r>
    </w:p>
  </w:footnote>
  <w:footnote w:type="continuationSeparator" w:id="0">
    <w:p w14:paraId="2DB29F2C" w14:textId="77777777" w:rsidR="00936478" w:rsidRDefault="00936478" w:rsidP="0019573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60F1"/>
    <w:multiLevelType w:val="hybridMultilevel"/>
    <w:tmpl w:val="AB4ABC82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55A089A"/>
    <w:multiLevelType w:val="multilevel"/>
    <w:tmpl w:val="64601512"/>
    <w:lvl w:ilvl="0">
      <w:start w:val="8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6D263C7"/>
    <w:multiLevelType w:val="hybridMultilevel"/>
    <w:tmpl w:val="307A33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14D25"/>
    <w:multiLevelType w:val="multilevel"/>
    <w:tmpl w:val="B57A88EC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D4E2B09"/>
    <w:multiLevelType w:val="hybridMultilevel"/>
    <w:tmpl w:val="7F94EF88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0F167A66"/>
    <w:multiLevelType w:val="multilevel"/>
    <w:tmpl w:val="DD4C27B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10A364AC"/>
    <w:multiLevelType w:val="multilevel"/>
    <w:tmpl w:val="AFA4D4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0D613EC"/>
    <w:multiLevelType w:val="multilevel"/>
    <w:tmpl w:val="13CE0D2C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5A7494A"/>
    <w:multiLevelType w:val="hybridMultilevel"/>
    <w:tmpl w:val="E618D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C0094C"/>
    <w:multiLevelType w:val="hybridMultilevel"/>
    <w:tmpl w:val="F69AF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1806BA"/>
    <w:multiLevelType w:val="multilevel"/>
    <w:tmpl w:val="656A24E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1B0D0AA0"/>
    <w:multiLevelType w:val="multilevel"/>
    <w:tmpl w:val="8146BC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1C29074E"/>
    <w:multiLevelType w:val="multilevel"/>
    <w:tmpl w:val="D14CEA0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E7A6E2F"/>
    <w:multiLevelType w:val="multilevel"/>
    <w:tmpl w:val="850C8B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206E4E95"/>
    <w:multiLevelType w:val="multilevel"/>
    <w:tmpl w:val="F69EACA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245A40D0"/>
    <w:multiLevelType w:val="hybridMultilevel"/>
    <w:tmpl w:val="DB4443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C59F9"/>
    <w:multiLevelType w:val="hybridMultilevel"/>
    <w:tmpl w:val="CF465D6A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2A8A3AD1"/>
    <w:multiLevelType w:val="multilevel"/>
    <w:tmpl w:val="269234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2D9E4CFE"/>
    <w:multiLevelType w:val="hybridMultilevel"/>
    <w:tmpl w:val="18FE27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BD6549"/>
    <w:multiLevelType w:val="multilevel"/>
    <w:tmpl w:val="D4DCA9A2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32146B0C"/>
    <w:multiLevelType w:val="multilevel"/>
    <w:tmpl w:val="020CE172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7045BB1"/>
    <w:multiLevelType w:val="multilevel"/>
    <w:tmpl w:val="E1ECBA14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3D7158AD"/>
    <w:multiLevelType w:val="hybridMultilevel"/>
    <w:tmpl w:val="39FA8E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9270C1"/>
    <w:multiLevelType w:val="multilevel"/>
    <w:tmpl w:val="D1E4916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4" w15:restartNumberingAfterBreak="0">
    <w:nsid w:val="40AE15BC"/>
    <w:multiLevelType w:val="hybridMultilevel"/>
    <w:tmpl w:val="B4246D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E51EBE"/>
    <w:multiLevelType w:val="hybridMultilevel"/>
    <w:tmpl w:val="2DD818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042D73"/>
    <w:multiLevelType w:val="multilevel"/>
    <w:tmpl w:val="8B96972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7" w15:restartNumberingAfterBreak="0">
    <w:nsid w:val="43165CD0"/>
    <w:multiLevelType w:val="multilevel"/>
    <w:tmpl w:val="C7583698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44BB08EC"/>
    <w:multiLevelType w:val="multilevel"/>
    <w:tmpl w:val="F5CE7DD0"/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9" w15:restartNumberingAfterBreak="0">
    <w:nsid w:val="48036241"/>
    <w:multiLevelType w:val="multilevel"/>
    <w:tmpl w:val="46348D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493131F4"/>
    <w:multiLevelType w:val="multilevel"/>
    <w:tmpl w:val="30267DFE"/>
    <w:lvl w:ilvl="0">
      <w:start w:val="9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4C9078A6"/>
    <w:multiLevelType w:val="multilevel"/>
    <w:tmpl w:val="8EC472E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2" w15:restartNumberingAfterBreak="0">
    <w:nsid w:val="4DD65A6B"/>
    <w:multiLevelType w:val="multilevel"/>
    <w:tmpl w:val="E57A0C0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3" w15:restartNumberingAfterBreak="0">
    <w:nsid w:val="521B1BD2"/>
    <w:multiLevelType w:val="multilevel"/>
    <w:tmpl w:val="DDBCFC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4447CBF"/>
    <w:multiLevelType w:val="hybridMultilevel"/>
    <w:tmpl w:val="F6AE0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5141876"/>
    <w:multiLevelType w:val="multilevel"/>
    <w:tmpl w:val="479220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553E0487"/>
    <w:multiLevelType w:val="hybridMultilevel"/>
    <w:tmpl w:val="3AEE2DDE"/>
    <w:lvl w:ilvl="0" w:tplc="74E4E274">
      <w:start w:val="1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7" w15:restartNumberingAfterBreak="0">
    <w:nsid w:val="575A644A"/>
    <w:multiLevelType w:val="hybridMultilevel"/>
    <w:tmpl w:val="5FBACCA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B27637"/>
    <w:multiLevelType w:val="multilevel"/>
    <w:tmpl w:val="BE0EB60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5BDE2814"/>
    <w:multiLevelType w:val="multilevel"/>
    <w:tmpl w:val="934086C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0" w15:restartNumberingAfterBreak="0">
    <w:nsid w:val="5CF743CF"/>
    <w:multiLevelType w:val="multilevel"/>
    <w:tmpl w:val="5DB4497A"/>
    <w:lvl w:ilvl="0">
      <w:start w:val="5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1" w15:restartNumberingAfterBreak="0">
    <w:nsid w:val="6140174F"/>
    <w:multiLevelType w:val="multilevel"/>
    <w:tmpl w:val="D17E87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63CB1BF6"/>
    <w:multiLevelType w:val="multilevel"/>
    <w:tmpl w:val="A8D4512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6AB916DF"/>
    <w:multiLevelType w:val="multilevel"/>
    <w:tmpl w:val="4D508B8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72D523D1"/>
    <w:multiLevelType w:val="multilevel"/>
    <w:tmpl w:val="8A9AA7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75365AF2"/>
    <w:multiLevelType w:val="multilevel"/>
    <w:tmpl w:val="65A280F2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6" w15:restartNumberingAfterBreak="0">
    <w:nsid w:val="75951D77"/>
    <w:multiLevelType w:val="multilevel"/>
    <w:tmpl w:val="342612CA"/>
    <w:lvl w:ilvl="0">
      <w:start w:val="1"/>
      <w:numFmt w:val="bullet"/>
      <w:lvlText w:val="●"/>
      <w:lvlJc w:val="left"/>
      <w:pPr>
        <w:ind w:left="811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3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1" w:hanging="360"/>
      </w:pPr>
      <w:rPr>
        <w:rFonts w:ascii="Noto Sans Symbols" w:eastAsia="Noto Sans Symbols" w:hAnsi="Noto Sans Symbols" w:cs="Noto Sans Symbols"/>
      </w:rPr>
    </w:lvl>
  </w:abstractNum>
  <w:abstractNum w:abstractNumId="47" w15:restartNumberingAfterBreak="0">
    <w:nsid w:val="788F6548"/>
    <w:multiLevelType w:val="multilevel"/>
    <w:tmpl w:val="6D303AAE"/>
    <w:lvl w:ilvl="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796850D1"/>
    <w:multiLevelType w:val="multilevel"/>
    <w:tmpl w:val="6262B27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9" w15:restartNumberingAfterBreak="0">
    <w:nsid w:val="7E205952"/>
    <w:multiLevelType w:val="multilevel"/>
    <w:tmpl w:val="AA4A8A7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89654729">
    <w:abstractNumId w:val="3"/>
  </w:num>
  <w:num w:numId="2" w16cid:durableId="1569611210">
    <w:abstractNumId w:val="12"/>
  </w:num>
  <w:num w:numId="3" w16cid:durableId="1903522887">
    <w:abstractNumId w:val="30"/>
  </w:num>
  <w:num w:numId="4" w16cid:durableId="1293444092">
    <w:abstractNumId w:val="6"/>
  </w:num>
  <w:num w:numId="5" w16cid:durableId="339355471">
    <w:abstractNumId w:val="28"/>
  </w:num>
  <w:num w:numId="6" w16cid:durableId="1933125644">
    <w:abstractNumId w:val="49"/>
  </w:num>
  <w:num w:numId="7" w16cid:durableId="87117752">
    <w:abstractNumId w:val="45"/>
  </w:num>
  <w:num w:numId="8" w16cid:durableId="1862280640">
    <w:abstractNumId w:val="19"/>
  </w:num>
  <w:num w:numId="9" w16cid:durableId="1038626124">
    <w:abstractNumId w:val="14"/>
  </w:num>
  <w:num w:numId="10" w16cid:durableId="2006784453">
    <w:abstractNumId w:val="44"/>
  </w:num>
  <w:num w:numId="11" w16cid:durableId="981926729">
    <w:abstractNumId w:val="39"/>
  </w:num>
  <w:num w:numId="12" w16cid:durableId="1767992425">
    <w:abstractNumId w:val="43"/>
  </w:num>
  <w:num w:numId="13" w16cid:durableId="91974330">
    <w:abstractNumId w:val="23"/>
  </w:num>
  <w:num w:numId="14" w16cid:durableId="1665738582">
    <w:abstractNumId w:val="40"/>
  </w:num>
  <w:num w:numId="15" w16cid:durableId="239759787">
    <w:abstractNumId w:val="5"/>
  </w:num>
  <w:num w:numId="16" w16cid:durableId="1320309184">
    <w:abstractNumId w:val="31"/>
  </w:num>
  <w:num w:numId="17" w16cid:durableId="56587831">
    <w:abstractNumId w:val="32"/>
  </w:num>
  <w:num w:numId="18" w16cid:durableId="856121013">
    <w:abstractNumId w:val="35"/>
  </w:num>
  <w:num w:numId="19" w16cid:durableId="924653384">
    <w:abstractNumId w:val="38"/>
  </w:num>
  <w:num w:numId="20" w16cid:durableId="79836350">
    <w:abstractNumId w:val="46"/>
  </w:num>
  <w:num w:numId="21" w16cid:durableId="1082023945">
    <w:abstractNumId w:val="17"/>
  </w:num>
  <w:num w:numId="22" w16cid:durableId="504325749">
    <w:abstractNumId w:val="29"/>
  </w:num>
  <w:num w:numId="23" w16cid:durableId="1703751031">
    <w:abstractNumId w:val="21"/>
  </w:num>
  <w:num w:numId="24" w16cid:durableId="1664812873">
    <w:abstractNumId w:val="13"/>
  </w:num>
  <w:num w:numId="25" w16cid:durableId="1416588701">
    <w:abstractNumId w:val="41"/>
  </w:num>
  <w:num w:numId="26" w16cid:durableId="1003699382">
    <w:abstractNumId w:val="33"/>
  </w:num>
  <w:num w:numId="27" w16cid:durableId="2000384179">
    <w:abstractNumId w:val="48"/>
  </w:num>
  <w:num w:numId="28" w16cid:durableId="1888911176">
    <w:abstractNumId w:val="11"/>
  </w:num>
  <w:num w:numId="29" w16cid:durableId="2116174138">
    <w:abstractNumId w:val="26"/>
  </w:num>
  <w:num w:numId="30" w16cid:durableId="802432521">
    <w:abstractNumId w:val="10"/>
  </w:num>
  <w:num w:numId="31" w16cid:durableId="518932048">
    <w:abstractNumId w:val="1"/>
  </w:num>
  <w:num w:numId="32" w16cid:durableId="446657826">
    <w:abstractNumId w:val="42"/>
  </w:num>
  <w:num w:numId="33" w16cid:durableId="1059790970">
    <w:abstractNumId w:val="9"/>
  </w:num>
  <w:num w:numId="34" w16cid:durableId="1357610687">
    <w:abstractNumId w:val="8"/>
  </w:num>
  <w:num w:numId="35" w16cid:durableId="611475729">
    <w:abstractNumId w:val="27"/>
  </w:num>
  <w:num w:numId="36" w16cid:durableId="767233550">
    <w:abstractNumId w:val="7"/>
  </w:num>
  <w:num w:numId="37" w16cid:durableId="854808928">
    <w:abstractNumId w:val="47"/>
  </w:num>
  <w:num w:numId="38" w16cid:durableId="830488816">
    <w:abstractNumId w:val="20"/>
  </w:num>
  <w:num w:numId="39" w16cid:durableId="811873496">
    <w:abstractNumId w:val="36"/>
  </w:num>
  <w:num w:numId="40" w16cid:durableId="730422614">
    <w:abstractNumId w:val="0"/>
  </w:num>
  <w:num w:numId="41" w16cid:durableId="1066147322">
    <w:abstractNumId w:val="16"/>
  </w:num>
  <w:num w:numId="42" w16cid:durableId="1160383579">
    <w:abstractNumId w:val="2"/>
  </w:num>
  <w:num w:numId="43" w16cid:durableId="180898227">
    <w:abstractNumId w:val="25"/>
  </w:num>
  <w:num w:numId="44" w16cid:durableId="1183516721">
    <w:abstractNumId w:val="24"/>
  </w:num>
  <w:num w:numId="45" w16cid:durableId="881282299">
    <w:abstractNumId w:val="34"/>
  </w:num>
  <w:num w:numId="46" w16cid:durableId="2124299003">
    <w:abstractNumId w:val="22"/>
  </w:num>
  <w:num w:numId="47" w16cid:durableId="1863855190">
    <w:abstractNumId w:val="18"/>
  </w:num>
  <w:num w:numId="48" w16cid:durableId="373038510">
    <w:abstractNumId w:val="37"/>
  </w:num>
  <w:num w:numId="49" w16cid:durableId="670570431">
    <w:abstractNumId w:val="4"/>
  </w:num>
  <w:num w:numId="50" w16cid:durableId="19603294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D40"/>
    <w:rsid w:val="00004E33"/>
    <w:rsid w:val="00016058"/>
    <w:rsid w:val="000224FF"/>
    <w:rsid w:val="00025AA6"/>
    <w:rsid w:val="00061E59"/>
    <w:rsid w:val="00063F2D"/>
    <w:rsid w:val="000A14B0"/>
    <w:rsid w:val="000A4753"/>
    <w:rsid w:val="000D1C4A"/>
    <w:rsid w:val="000E166B"/>
    <w:rsid w:val="000E602B"/>
    <w:rsid w:val="000F3F32"/>
    <w:rsid w:val="001023A2"/>
    <w:rsid w:val="00107769"/>
    <w:rsid w:val="0011049B"/>
    <w:rsid w:val="0012428E"/>
    <w:rsid w:val="001275EF"/>
    <w:rsid w:val="00131C65"/>
    <w:rsid w:val="001464CE"/>
    <w:rsid w:val="00160755"/>
    <w:rsid w:val="00162B7F"/>
    <w:rsid w:val="0017219E"/>
    <w:rsid w:val="00193128"/>
    <w:rsid w:val="001945D0"/>
    <w:rsid w:val="00195731"/>
    <w:rsid w:val="001A25A3"/>
    <w:rsid w:val="001B3AE7"/>
    <w:rsid w:val="001B4C8E"/>
    <w:rsid w:val="00203172"/>
    <w:rsid w:val="00223710"/>
    <w:rsid w:val="00227683"/>
    <w:rsid w:val="002452C2"/>
    <w:rsid w:val="002641AD"/>
    <w:rsid w:val="002663D0"/>
    <w:rsid w:val="00271632"/>
    <w:rsid w:val="00274F18"/>
    <w:rsid w:val="00291289"/>
    <w:rsid w:val="002B4903"/>
    <w:rsid w:val="002D12D6"/>
    <w:rsid w:val="002D2856"/>
    <w:rsid w:val="002E74D3"/>
    <w:rsid w:val="002F02B1"/>
    <w:rsid w:val="00314FCF"/>
    <w:rsid w:val="00322DE7"/>
    <w:rsid w:val="003238AA"/>
    <w:rsid w:val="003307B8"/>
    <w:rsid w:val="00332C4A"/>
    <w:rsid w:val="0038327F"/>
    <w:rsid w:val="003B1187"/>
    <w:rsid w:val="003B71FB"/>
    <w:rsid w:val="003C4BE4"/>
    <w:rsid w:val="003E159D"/>
    <w:rsid w:val="003F3CF9"/>
    <w:rsid w:val="00402978"/>
    <w:rsid w:val="004445A9"/>
    <w:rsid w:val="00447299"/>
    <w:rsid w:val="00447C34"/>
    <w:rsid w:val="004845D7"/>
    <w:rsid w:val="00491081"/>
    <w:rsid w:val="00494A4A"/>
    <w:rsid w:val="004A27BA"/>
    <w:rsid w:val="004A3E7D"/>
    <w:rsid w:val="004A4C10"/>
    <w:rsid w:val="004A6DF3"/>
    <w:rsid w:val="004B7D8B"/>
    <w:rsid w:val="004C07E7"/>
    <w:rsid w:val="004E0CAA"/>
    <w:rsid w:val="00512D05"/>
    <w:rsid w:val="00535D69"/>
    <w:rsid w:val="0056619B"/>
    <w:rsid w:val="005935B2"/>
    <w:rsid w:val="00596A5D"/>
    <w:rsid w:val="005A14E9"/>
    <w:rsid w:val="005B1E90"/>
    <w:rsid w:val="005B2215"/>
    <w:rsid w:val="005C1417"/>
    <w:rsid w:val="005E4034"/>
    <w:rsid w:val="005E4951"/>
    <w:rsid w:val="00604803"/>
    <w:rsid w:val="006158FE"/>
    <w:rsid w:val="006206DB"/>
    <w:rsid w:val="00621984"/>
    <w:rsid w:val="006355F2"/>
    <w:rsid w:val="00635B5C"/>
    <w:rsid w:val="00636BBA"/>
    <w:rsid w:val="006473F4"/>
    <w:rsid w:val="006559D4"/>
    <w:rsid w:val="006643A0"/>
    <w:rsid w:val="006B6D99"/>
    <w:rsid w:val="006C646F"/>
    <w:rsid w:val="006D65B2"/>
    <w:rsid w:val="006E390F"/>
    <w:rsid w:val="006E7945"/>
    <w:rsid w:val="006F428D"/>
    <w:rsid w:val="00705794"/>
    <w:rsid w:val="007058CA"/>
    <w:rsid w:val="007165F6"/>
    <w:rsid w:val="00730A33"/>
    <w:rsid w:val="007427B4"/>
    <w:rsid w:val="0077542A"/>
    <w:rsid w:val="00775661"/>
    <w:rsid w:val="00775D40"/>
    <w:rsid w:val="007958B9"/>
    <w:rsid w:val="00797C0F"/>
    <w:rsid w:val="007B69AE"/>
    <w:rsid w:val="007C10D4"/>
    <w:rsid w:val="007C2CB3"/>
    <w:rsid w:val="007C6A3E"/>
    <w:rsid w:val="007D3C95"/>
    <w:rsid w:val="00800B01"/>
    <w:rsid w:val="0081026C"/>
    <w:rsid w:val="00813E5B"/>
    <w:rsid w:val="00816AD5"/>
    <w:rsid w:val="00822701"/>
    <w:rsid w:val="008402E5"/>
    <w:rsid w:val="0084387E"/>
    <w:rsid w:val="008533BE"/>
    <w:rsid w:val="0085359F"/>
    <w:rsid w:val="00860033"/>
    <w:rsid w:val="0088585D"/>
    <w:rsid w:val="00891CE0"/>
    <w:rsid w:val="008A52D4"/>
    <w:rsid w:val="008A592D"/>
    <w:rsid w:val="008B5751"/>
    <w:rsid w:val="008C3CCC"/>
    <w:rsid w:val="008D0FFE"/>
    <w:rsid w:val="008D3C0F"/>
    <w:rsid w:val="008D641C"/>
    <w:rsid w:val="008E5ADE"/>
    <w:rsid w:val="009162BB"/>
    <w:rsid w:val="00922D1B"/>
    <w:rsid w:val="00936478"/>
    <w:rsid w:val="009421CF"/>
    <w:rsid w:val="009434DF"/>
    <w:rsid w:val="0095039D"/>
    <w:rsid w:val="009577DA"/>
    <w:rsid w:val="00957C33"/>
    <w:rsid w:val="0096304A"/>
    <w:rsid w:val="009934CF"/>
    <w:rsid w:val="00996044"/>
    <w:rsid w:val="00997758"/>
    <w:rsid w:val="009A4993"/>
    <w:rsid w:val="009A7605"/>
    <w:rsid w:val="009B253C"/>
    <w:rsid w:val="009C6083"/>
    <w:rsid w:val="009E01AB"/>
    <w:rsid w:val="009E532E"/>
    <w:rsid w:val="009F25DE"/>
    <w:rsid w:val="009F4B87"/>
    <w:rsid w:val="00A0386E"/>
    <w:rsid w:val="00A062C2"/>
    <w:rsid w:val="00A21CF8"/>
    <w:rsid w:val="00A23D13"/>
    <w:rsid w:val="00A31284"/>
    <w:rsid w:val="00A57F19"/>
    <w:rsid w:val="00A651F0"/>
    <w:rsid w:val="00A67785"/>
    <w:rsid w:val="00A760F9"/>
    <w:rsid w:val="00A82011"/>
    <w:rsid w:val="00AA45CE"/>
    <w:rsid w:val="00AE7412"/>
    <w:rsid w:val="00AF308A"/>
    <w:rsid w:val="00B04072"/>
    <w:rsid w:val="00B1242F"/>
    <w:rsid w:val="00B14B4A"/>
    <w:rsid w:val="00B2041B"/>
    <w:rsid w:val="00B343B0"/>
    <w:rsid w:val="00B474A1"/>
    <w:rsid w:val="00B6165D"/>
    <w:rsid w:val="00B80376"/>
    <w:rsid w:val="00B808C4"/>
    <w:rsid w:val="00B80A56"/>
    <w:rsid w:val="00B85815"/>
    <w:rsid w:val="00BB3F0D"/>
    <w:rsid w:val="00BB50C6"/>
    <w:rsid w:val="00BC5C83"/>
    <w:rsid w:val="00BD2D5D"/>
    <w:rsid w:val="00BD5910"/>
    <w:rsid w:val="00BD668D"/>
    <w:rsid w:val="00BE688A"/>
    <w:rsid w:val="00C013EC"/>
    <w:rsid w:val="00C04347"/>
    <w:rsid w:val="00C05B11"/>
    <w:rsid w:val="00C13ACD"/>
    <w:rsid w:val="00C15872"/>
    <w:rsid w:val="00C26CEC"/>
    <w:rsid w:val="00C270A7"/>
    <w:rsid w:val="00C27C10"/>
    <w:rsid w:val="00C36E79"/>
    <w:rsid w:val="00C62777"/>
    <w:rsid w:val="00CB6BDE"/>
    <w:rsid w:val="00CD51A0"/>
    <w:rsid w:val="00CD59D2"/>
    <w:rsid w:val="00CF7B39"/>
    <w:rsid w:val="00D241D7"/>
    <w:rsid w:val="00D31E11"/>
    <w:rsid w:val="00D3511E"/>
    <w:rsid w:val="00D46DB6"/>
    <w:rsid w:val="00D70222"/>
    <w:rsid w:val="00D72B76"/>
    <w:rsid w:val="00D84251"/>
    <w:rsid w:val="00D8639A"/>
    <w:rsid w:val="00D95649"/>
    <w:rsid w:val="00D965DD"/>
    <w:rsid w:val="00DB5A52"/>
    <w:rsid w:val="00DC2109"/>
    <w:rsid w:val="00E12D83"/>
    <w:rsid w:val="00E37D0B"/>
    <w:rsid w:val="00E40E96"/>
    <w:rsid w:val="00E446AC"/>
    <w:rsid w:val="00E56B1A"/>
    <w:rsid w:val="00E60D42"/>
    <w:rsid w:val="00E6791F"/>
    <w:rsid w:val="00E716AE"/>
    <w:rsid w:val="00E73928"/>
    <w:rsid w:val="00E8180D"/>
    <w:rsid w:val="00EA0581"/>
    <w:rsid w:val="00EC1065"/>
    <w:rsid w:val="00EC1136"/>
    <w:rsid w:val="00ED70B3"/>
    <w:rsid w:val="00EF63E5"/>
    <w:rsid w:val="00F0162D"/>
    <w:rsid w:val="00F30A22"/>
    <w:rsid w:val="00F32EC2"/>
    <w:rsid w:val="00F34E94"/>
    <w:rsid w:val="00F35B8A"/>
    <w:rsid w:val="00F52A3D"/>
    <w:rsid w:val="00F8261E"/>
    <w:rsid w:val="00F82C3E"/>
    <w:rsid w:val="00FB67E2"/>
    <w:rsid w:val="00FE1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FED4F"/>
  <w15:docId w15:val="{62228EAE-54F4-B144-B9E0-C3AB11440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76" w:lineRule="auto"/>
        <w:ind w:left="90" w:right="90" w:firstLine="9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B2B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avaden"/>
    <w:next w:val="Navaden"/>
    <w:uiPriority w:val="9"/>
    <w:unhideWhenUsed/>
    <w:qFormat/>
    <w:pPr>
      <w:keepNext/>
      <w:keepLines/>
      <w:spacing w:before="100" w:after="40" w:line="240" w:lineRule="auto"/>
      <w:ind w:left="450" w:firstLine="0"/>
      <w:outlineLvl w:val="1"/>
    </w:pPr>
    <w:rPr>
      <w:b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EB7D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E04943"/>
    <w:pPr>
      <w:keepNext/>
      <w:spacing w:line="240" w:lineRule="auto"/>
      <w:outlineLvl w:val="3"/>
    </w:pPr>
    <w:rPr>
      <w:b/>
      <w:i/>
      <w:sz w:val="24"/>
      <w:lang w:val="sl-SI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EB7D4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uiPriority w:val="10"/>
    <w:qFormat/>
    <w:pPr>
      <w:keepNext/>
      <w:keepLines/>
      <w:spacing w:line="240" w:lineRule="auto"/>
      <w:ind w:left="360" w:hanging="90"/>
      <w:jc w:val="center"/>
    </w:pPr>
    <w:rPr>
      <w:b/>
      <w:sz w:val="52"/>
      <w:szCs w:val="52"/>
    </w:rPr>
  </w:style>
  <w:style w:type="paragraph" w:styleId="Telobesedila2">
    <w:name w:val="Body Text 2"/>
    <w:basedOn w:val="Navaden"/>
    <w:link w:val="Telobesedila2Znak"/>
    <w:semiHidden/>
    <w:rsid w:val="003D053D"/>
    <w:pPr>
      <w:spacing w:line="240" w:lineRule="auto"/>
    </w:pPr>
    <w:rPr>
      <w:lang w:val="sl-SI"/>
    </w:rPr>
  </w:style>
  <w:style w:type="character" w:customStyle="1" w:styleId="Telobesedila2Znak">
    <w:name w:val="Telo besedila 2 Znak"/>
    <w:basedOn w:val="Privzetapisavaodstavka"/>
    <w:link w:val="Telobesedila2"/>
    <w:semiHidden/>
    <w:rsid w:val="003D053D"/>
    <w:rPr>
      <w:rFonts w:ascii="Times New Roman" w:eastAsia="Times New Roman" w:hAnsi="Times New Roman" w:cs="Times New Roman"/>
      <w:sz w:val="20"/>
      <w:szCs w:val="20"/>
      <w:lang w:val="sl-SI"/>
    </w:rPr>
  </w:style>
  <w:style w:type="paragraph" w:styleId="Odstavekseznama">
    <w:name w:val="List Paragraph"/>
    <w:basedOn w:val="Navaden"/>
    <w:uiPriority w:val="34"/>
    <w:qFormat/>
    <w:rsid w:val="00222831"/>
    <w:pPr>
      <w:ind w:left="720"/>
      <w:contextualSpacing/>
    </w:pPr>
  </w:style>
  <w:style w:type="paragraph" w:customStyle="1" w:styleId="Body">
    <w:name w:val="Body"/>
    <w:rsid w:val="003C6C73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</w:pPr>
    <w:rPr>
      <w:color w:val="000000"/>
      <w:sz w:val="24"/>
      <w:szCs w:val="24"/>
      <w:u w:color="000000"/>
      <w:bdr w:val="nil"/>
      <w:lang w:val="sl-SI" w:eastAsia="sl-SI"/>
    </w:rPr>
  </w:style>
  <w:style w:type="numbering" w:customStyle="1" w:styleId="ImportedStyle6">
    <w:name w:val="Imported Style 6"/>
    <w:rsid w:val="00CC1055"/>
  </w:style>
  <w:style w:type="numbering" w:customStyle="1" w:styleId="ImportedStyle7">
    <w:name w:val="Imported Style 7"/>
    <w:rsid w:val="00CC1055"/>
  </w:style>
  <w:style w:type="numbering" w:customStyle="1" w:styleId="ImportedStyle8">
    <w:name w:val="Imported Style 8"/>
    <w:rsid w:val="00CC1055"/>
  </w:style>
  <w:style w:type="numbering" w:customStyle="1" w:styleId="ImportedStyle1">
    <w:name w:val="Imported Style 1"/>
    <w:rsid w:val="00E2270C"/>
  </w:style>
  <w:style w:type="paragraph" w:styleId="Telobesedila3">
    <w:name w:val="Body Text 3"/>
    <w:basedOn w:val="Navaden"/>
    <w:link w:val="Telobesedila3Znak"/>
    <w:uiPriority w:val="99"/>
    <w:semiHidden/>
    <w:unhideWhenUsed/>
    <w:rsid w:val="00E2270C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E2270C"/>
    <w:rPr>
      <w:sz w:val="16"/>
      <w:szCs w:val="16"/>
    </w:rPr>
  </w:style>
  <w:style w:type="character" w:customStyle="1" w:styleId="Naslov4Znak">
    <w:name w:val="Naslov 4 Znak"/>
    <w:basedOn w:val="Privzetapisavaodstavka"/>
    <w:link w:val="Naslov4"/>
    <w:rsid w:val="00E04943"/>
    <w:rPr>
      <w:rFonts w:ascii="Times New Roman" w:eastAsia="Times New Roman" w:hAnsi="Times New Roman" w:cs="Times New Roman"/>
      <w:b/>
      <w:i/>
      <w:sz w:val="24"/>
      <w:szCs w:val="20"/>
      <w:lang w:val="sl-SI"/>
    </w:rPr>
  </w:style>
  <w:style w:type="character" w:customStyle="1" w:styleId="Naslov1Znak">
    <w:name w:val="Naslov 1 Znak"/>
    <w:basedOn w:val="Privzetapisavaodstavka"/>
    <w:link w:val="Naslov1"/>
    <w:uiPriority w:val="9"/>
    <w:rsid w:val="002B2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EB7D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EB7D4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3167C"/>
    <w:pPr>
      <w:spacing w:line="240" w:lineRule="auto"/>
    </w:pPr>
    <w:rPr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B3167C"/>
    <w:rPr>
      <w:rFonts w:ascii="Times New Roman" w:hAnsi="Times New Roman" w:cs="Times New Roman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CD0FE5"/>
    <w:rPr>
      <w:color w:val="0000FF"/>
      <w:u w:val="single"/>
    </w:rPr>
  </w:style>
  <w:style w:type="table" w:styleId="Tabelamrea">
    <w:name w:val="Table Grid"/>
    <w:basedOn w:val="Navadnatabela"/>
    <w:uiPriority w:val="39"/>
    <w:rsid w:val="00131E3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Navadnatabela"/>
    <w:pPr>
      <w:spacing w:line="240" w:lineRule="auto"/>
    </w:pPr>
    <w:tblPr>
      <w:tblStyleRowBandSize w:val="1"/>
      <w:tblStyleColBandSize w:val="1"/>
    </w:tblPr>
  </w:style>
  <w:style w:type="table" w:customStyle="1" w:styleId="a0">
    <w:basedOn w:val="Navadnatabela"/>
    <w:pPr>
      <w:spacing w:line="240" w:lineRule="auto"/>
    </w:pPr>
    <w:tblPr>
      <w:tblStyleRowBandSize w:val="1"/>
      <w:tblStyleColBandSize w:val="1"/>
    </w:tbl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Pr>
      <w:b/>
      <w:bCs/>
      <w:sz w:val="20"/>
      <w:szCs w:val="20"/>
    </w:rPr>
  </w:style>
  <w:style w:type="paragraph" w:styleId="Pripombabesedilo">
    <w:name w:val="annotation text"/>
    <w:basedOn w:val="Navaden"/>
    <w:link w:val="PripombabesediloZnak"/>
    <w:uiPriority w:val="99"/>
    <w:unhideWhenUsed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rPr>
      <w:sz w:val="20"/>
      <w:szCs w:val="20"/>
    </w:rPr>
  </w:style>
  <w:style w:type="table" w:customStyle="1" w:styleId="a1">
    <w:basedOn w:val="Navadnatabela"/>
    <w:pPr>
      <w:spacing w:line="240" w:lineRule="auto"/>
    </w:pPr>
    <w:tblPr>
      <w:tblStyleRowBandSize w:val="1"/>
      <w:tblStyleColBandSize w:val="1"/>
    </w:tblPr>
  </w:style>
  <w:style w:type="table" w:customStyle="1" w:styleId="a2">
    <w:basedOn w:val="Navadnatabela"/>
    <w:pPr>
      <w:spacing w:line="240" w:lineRule="auto"/>
    </w:pPr>
    <w:tblPr>
      <w:tblStyleRowBandSize w:val="1"/>
      <w:tblStyleColBandSize w:val="1"/>
    </w:tblPr>
  </w:style>
  <w:style w:type="paragraph" w:styleId="Glava">
    <w:name w:val="header"/>
    <w:basedOn w:val="Navaden"/>
    <w:link w:val="GlavaZnak"/>
    <w:uiPriority w:val="99"/>
    <w:unhideWhenUsed/>
    <w:rsid w:val="00195731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95731"/>
  </w:style>
  <w:style w:type="paragraph" w:styleId="Noga">
    <w:name w:val="footer"/>
    <w:basedOn w:val="Navaden"/>
    <w:link w:val="NogaZnak"/>
    <w:uiPriority w:val="99"/>
    <w:unhideWhenUsed/>
    <w:rsid w:val="00195731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95731"/>
  </w:style>
  <w:style w:type="paragraph" w:styleId="Revizija">
    <w:name w:val="Revision"/>
    <w:hidden/>
    <w:uiPriority w:val="99"/>
    <w:semiHidden/>
    <w:rsid w:val="00816AD5"/>
    <w:pPr>
      <w:spacing w:line="240" w:lineRule="auto"/>
      <w:ind w:left="0" w:right="0" w:firstLine="0"/>
      <w:jc w:val="left"/>
    </w:pPr>
  </w:style>
  <w:style w:type="character" w:styleId="Nerazreenaomemba">
    <w:name w:val="Unresolved Mention"/>
    <w:basedOn w:val="Privzetapisavaodstavka"/>
    <w:uiPriority w:val="99"/>
    <w:semiHidden/>
    <w:unhideWhenUsed/>
    <w:rsid w:val="002D2856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unhideWhenUsed/>
    <w:rsid w:val="000D1C4A"/>
    <w:pPr>
      <w:spacing w:before="100" w:beforeAutospacing="1" w:after="100" w:afterAutospacing="1" w:line="240" w:lineRule="auto"/>
      <w:ind w:left="0" w:right="0" w:firstLine="0"/>
      <w:jc w:val="left"/>
    </w:pPr>
    <w:rPr>
      <w:sz w:val="24"/>
      <w:szCs w:val="24"/>
    </w:rPr>
  </w:style>
  <w:style w:type="character" w:customStyle="1" w:styleId="cf01">
    <w:name w:val="cf01"/>
    <w:basedOn w:val="Privzetapisavaodstavka"/>
    <w:rsid w:val="00705794"/>
    <w:rPr>
      <w:rFonts w:ascii="Segoe UI" w:hAnsi="Segoe UI" w:cs="Segoe UI" w:hint="default"/>
      <w:i/>
      <w:iCs/>
      <w:sz w:val="18"/>
      <w:szCs w:val="18"/>
    </w:rPr>
  </w:style>
  <w:style w:type="character" w:customStyle="1" w:styleId="cf11">
    <w:name w:val="cf11"/>
    <w:basedOn w:val="Privzetapisavaodstavka"/>
    <w:rsid w:val="00705794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7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8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canmeds.royalcollege.ca/uploads/en/framework/CanMEDS%202015%20Framework_EN_Reduced.pdf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uems-ophtalmologie.org/ebo_doc_6b_training_english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jt0sfzHy/+UxNHA6wKqOY9WS6Q==">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</go:docsCustomData>
</go:gDocsCustomXmlDataStorage>
</file>

<file path=customXml/itemProps1.xml><?xml version="1.0" encoding="utf-8"?>
<ds:datastoreItem xmlns:ds="http://schemas.openxmlformats.org/officeDocument/2006/customXml" ds:itemID="{B3F950C0-D203-3E45-B214-95FB65D923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25</Pages>
  <Words>8477</Words>
  <Characters>48321</Characters>
  <Application>Microsoft Office Word</Application>
  <DocSecurity>0</DocSecurity>
  <Lines>402</Lines>
  <Paragraphs>113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Cvenkel</dc:creator>
  <cp:lastModifiedBy>MZ</cp:lastModifiedBy>
  <cp:revision>2</cp:revision>
  <cp:lastPrinted>2024-08-19T08:20:00Z</cp:lastPrinted>
  <dcterms:created xsi:type="dcterms:W3CDTF">2026-01-22T14:44:00Z</dcterms:created>
  <dcterms:modified xsi:type="dcterms:W3CDTF">2026-01-22T14:44:00Z</dcterms:modified>
</cp:coreProperties>
</file>