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2A92" w:rsidRDefault="00F02A92" w:rsidP="00573BBF">
      <w:pPr>
        <w:pStyle w:val="datumtevilka"/>
        <w:rPr>
          <w:rFonts w:cs="Arial"/>
          <w:color w:val="000000"/>
        </w:rPr>
      </w:pPr>
    </w:p>
    <w:p w:rsidR="00F02A92" w:rsidRDefault="00F02A92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96DF3">
        <w:rPr>
          <w:rFonts w:cs="Arial"/>
          <w:color w:val="000000"/>
        </w:rPr>
        <w:t>2024-1711-0009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F96DF3">
        <w:rPr>
          <w:rFonts w:cs="Arial"/>
          <w:color w:val="000000"/>
        </w:rPr>
        <w:t>00704-333/2024/4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F96DF3">
        <w:rPr>
          <w:rFonts w:cs="Arial"/>
          <w:color w:val="000000"/>
        </w:rPr>
        <w:t>28. 11. 2024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56388" w:rsidRDefault="00E56388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96DF3">
        <w:rPr>
          <w:rFonts w:cs="Arial"/>
          <w:color w:val="000000"/>
          <w:szCs w:val="20"/>
        </w:rPr>
        <w:t>130.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96DF3">
        <w:rPr>
          <w:rFonts w:cs="Arial"/>
          <w:color w:val="000000"/>
          <w:szCs w:val="20"/>
        </w:rPr>
        <w:t>28. 11. 2024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F96DF3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F96DF3">
        <w:rPr>
          <w:rFonts w:cs="Arial"/>
          <w:color w:val="000000"/>
          <w:szCs w:val="20"/>
        </w:rPr>
        <w:t>Predlog</w:t>
      </w:r>
      <w:r w:rsidR="00E56388">
        <w:rPr>
          <w:rFonts w:cs="Arial"/>
          <w:color w:val="000000"/>
          <w:szCs w:val="20"/>
        </w:rPr>
        <w:t>a</w:t>
      </w:r>
      <w:r w:rsidR="00F96DF3">
        <w:rPr>
          <w:rFonts w:cs="Arial"/>
          <w:color w:val="000000"/>
          <w:szCs w:val="20"/>
        </w:rPr>
        <w:t xml:space="preserve"> zakona o potnih listinah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E56388" w:rsidRDefault="00E56388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F96DF3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F96DF3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56388" w:rsidRPr="002760DC" w:rsidRDefault="00E56388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F02A92" w:rsidRPr="002760DC" w:rsidRDefault="00F02A92" w:rsidP="00F02A9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02A92" w:rsidRDefault="00F02A92" w:rsidP="00F02A9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F02A92" w:rsidRDefault="00F02A92" w:rsidP="00F02A9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F02A92" w:rsidRDefault="00F02A92" w:rsidP="00F02A9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F02A92" w:rsidRDefault="00F02A92" w:rsidP="00F02A9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F02A92" w:rsidRDefault="00F02A92" w:rsidP="00F02A9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in evropske zadeve</w:t>
      </w:r>
    </w:p>
    <w:p w:rsidR="00F02A92" w:rsidRDefault="00F02A92" w:rsidP="00F02A9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F02A92" w:rsidRDefault="00F02A92" w:rsidP="00F02A9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F02A92" w:rsidRDefault="00F02A92" w:rsidP="00F02A9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02A92" w:rsidRDefault="00F02A92" w:rsidP="00F02A9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F02A92" w:rsidRDefault="00F02A92" w:rsidP="00F02A9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F02A92" w:rsidRDefault="00F02A92" w:rsidP="00F02A9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F02A92" w:rsidRDefault="00F02A92" w:rsidP="00F02A9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FE1680" w:rsidRDefault="00F02A92" w:rsidP="00FE1680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F02A92">
        <w:rPr>
          <w:rFonts w:cs="Arial"/>
          <w:color w:val="000000"/>
          <w:szCs w:val="20"/>
        </w:rPr>
        <w:t>Informacijski pooblaščenec</w:t>
      </w:r>
    </w:p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4A93" w:rsidRDefault="00B24A93" w:rsidP="00767987">
      <w:pPr>
        <w:spacing w:line="240" w:lineRule="auto"/>
      </w:pPr>
      <w:r>
        <w:separator/>
      </w:r>
    </w:p>
  </w:endnote>
  <w:endnote w:type="continuationSeparator" w:id="0">
    <w:p w:rsidR="00B24A93" w:rsidRDefault="00B24A9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4709" w:rsidRDefault="00BC470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4709" w:rsidRDefault="00BC470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4709" w:rsidRDefault="00BC470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4A93" w:rsidRDefault="00B24A93" w:rsidP="00767987">
      <w:pPr>
        <w:spacing w:line="240" w:lineRule="auto"/>
      </w:pPr>
      <w:r>
        <w:separator/>
      </w:r>
    </w:p>
  </w:footnote>
  <w:footnote w:type="continuationSeparator" w:id="0">
    <w:p w:rsidR="00B24A93" w:rsidRDefault="00B24A9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4709" w:rsidRDefault="00BC470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4709" w:rsidRDefault="00BC470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3D3434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24A93"/>
    <w:rsid w:val="00B40287"/>
    <w:rsid w:val="00BC4709"/>
    <w:rsid w:val="00C0216A"/>
    <w:rsid w:val="00CB43D0"/>
    <w:rsid w:val="00CD6077"/>
    <w:rsid w:val="00CE234E"/>
    <w:rsid w:val="00D02973"/>
    <w:rsid w:val="00D929B4"/>
    <w:rsid w:val="00DA09BE"/>
    <w:rsid w:val="00E30579"/>
    <w:rsid w:val="00E56388"/>
    <w:rsid w:val="00F02A92"/>
    <w:rsid w:val="00F9287B"/>
    <w:rsid w:val="00F96DF3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164</Words>
  <Characters>937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4</cp:revision>
  <dcterms:created xsi:type="dcterms:W3CDTF">2024-11-27T11:35:00Z</dcterms:created>
  <dcterms:modified xsi:type="dcterms:W3CDTF">2024-11-28T06:41:00Z</dcterms:modified>
</cp:coreProperties>
</file>