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43612" w14:textId="77777777" w:rsidR="008036C1" w:rsidRPr="006833F5" w:rsidRDefault="008036C1" w:rsidP="008036C1">
      <w:pPr>
        <w:spacing w:after="0" w:line="240" w:lineRule="auto"/>
        <w:jc w:val="center"/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</w:pPr>
      <w:r w:rsidRPr="006833F5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 xml:space="preserve">PREGLEDNICA PODANIH PRIPOMB </w:t>
      </w:r>
      <w:r w:rsidR="00600E8A">
        <w:rPr>
          <w:rFonts w:ascii="Verdana" w:eastAsia="Times New Roman" w:hAnsi="Verdana"/>
          <w:b/>
          <w:color w:val="000000"/>
          <w:sz w:val="28"/>
          <w:szCs w:val="28"/>
          <w:lang w:val="sl-SI" w:eastAsia="sl-SI"/>
        </w:rPr>
        <w:t>NA</w:t>
      </w:r>
    </w:p>
    <w:p w14:paraId="65EB0057" w14:textId="77777777" w:rsidR="00C42305" w:rsidRPr="008036C1" w:rsidRDefault="00C42305" w:rsidP="008036C1">
      <w:pPr>
        <w:spacing w:after="0" w:line="240" w:lineRule="auto"/>
        <w:jc w:val="center"/>
        <w:rPr>
          <w:rFonts w:ascii="Verdana" w:eastAsia="Times New Roman" w:hAnsi="Verdana"/>
          <w:color w:val="000000"/>
          <w:sz w:val="28"/>
          <w:szCs w:val="28"/>
          <w:lang w:val="sl-SI" w:eastAsia="sl-SI"/>
        </w:rPr>
      </w:pPr>
    </w:p>
    <w:p w14:paraId="03790577" w14:textId="27A8D5F0" w:rsidR="000C30FC" w:rsidRPr="00020D69" w:rsidRDefault="00FB3498" w:rsidP="000C30FC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</w:pPr>
      <w:r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</w:t>
      </w:r>
      <w:r w:rsidR="002832A7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redlog</w:t>
      </w:r>
      <w:r w:rsidR="004D5E28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</w:t>
      </w:r>
      <w:r w:rsidR="004D5E28" w:rsidRPr="004D5E28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>Pravilnika o spremembah Pravilnika o učinkoviti rabi energije v stavbah</w:t>
      </w:r>
      <w:r w:rsidR="004D5E28" w:rsidRPr="004D5E28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 </w:t>
      </w:r>
      <w:r w:rsidR="000C30FC" w:rsidRPr="000C30FC">
        <w:rPr>
          <w:rFonts w:ascii="Verdana" w:eastAsia="Times New Roman" w:hAnsi="Verdana"/>
          <w:b/>
          <w:bCs/>
          <w:color w:val="000000"/>
          <w:sz w:val="20"/>
          <w:szCs w:val="20"/>
          <w:lang w:val="sl-SI" w:eastAsia="sl-SI"/>
        </w:rPr>
        <w:t xml:space="preserve">– JAVNA OBRAVNAVA </w:t>
      </w:r>
    </w:p>
    <w:p w14:paraId="54D3635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7"/>
        <w:gridCol w:w="5670"/>
        <w:gridCol w:w="1843"/>
      </w:tblGrid>
      <w:tr w:rsidR="008036C1" w:rsidRPr="008036C1" w14:paraId="4A24E512" w14:textId="77777777" w:rsidTr="008F0290">
        <w:trPr>
          <w:trHeight w:val="81"/>
        </w:trPr>
        <w:tc>
          <w:tcPr>
            <w:tcW w:w="6417" w:type="dxa"/>
            <w:shd w:val="clear" w:color="auto" w:fill="FBD4B4"/>
          </w:tcPr>
          <w:p w14:paraId="4C9815B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Predlagatelj in kontaktna oseba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5670" w:type="dxa"/>
            <w:shd w:val="clear" w:color="auto" w:fill="FBD4B4"/>
          </w:tcPr>
          <w:p w14:paraId="0186F8E3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Naslov</w:t>
            </w: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:</w:t>
            </w:r>
          </w:p>
        </w:tc>
        <w:tc>
          <w:tcPr>
            <w:tcW w:w="1843" w:type="dxa"/>
            <w:shd w:val="clear" w:color="auto" w:fill="FBD4B4"/>
          </w:tcPr>
          <w:p w14:paraId="3206CE4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  <w:t>Datum:</w:t>
            </w:r>
          </w:p>
        </w:tc>
      </w:tr>
      <w:tr w:rsidR="008036C1" w:rsidRPr="008036C1" w14:paraId="197348C5" w14:textId="77777777" w:rsidTr="008F0290">
        <w:tc>
          <w:tcPr>
            <w:tcW w:w="6417" w:type="dxa"/>
          </w:tcPr>
          <w:p w14:paraId="0474B00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0B90EB0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  <w:p w14:paraId="5195757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70" w:type="dxa"/>
          </w:tcPr>
          <w:p w14:paraId="6DC8FF3E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1843" w:type="dxa"/>
          </w:tcPr>
          <w:p w14:paraId="52F4EEA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6BB5C78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0CD75C8F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p w14:paraId="3D06A241" w14:textId="77777777" w:rsidR="008036C1" w:rsidRPr="008036C1" w:rsidRDefault="008036C1" w:rsidP="008036C1">
      <w:pPr>
        <w:spacing w:after="0" w:line="240" w:lineRule="auto"/>
        <w:jc w:val="both"/>
        <w:rPr>
          <w:rFonts w:ascii="Verdana" w:eastAsia="Times New Roman" w:hAnsi="Verdana"/>
          <w:color w:val="000000"/>
          <w:sz w:val="20"/>
          <w:szCs w:val="20"/>
          <w:lang w:val="sl-SI" w:eastAsia="sl-SI"/>
        </w:rPr>
      </w:pPr>
    </w:p>
    <w:tbl>
      <w:tblPr>
        <w:tblW w:w="13930" w:type="dxa"/>
        <w:tblInd w:w="-110" w:type="dxa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00"/>
        <w:gridCol w:w="6501"/>
        <w:gridCol w:w="5629"/>
      </w:tblGrid>
      <w:tr w:rsidR="008036C1" w:rsidRPr="008036C1" w14:paraId="645E806A" w14:textId="77777777" w:rsidTr="008F0290">
        <w:trPr>
          <w:trHeight w:val="51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28B7C51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Št. 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č</w:t>
            </w: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lena</w:t>
            </w: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 xml:space="preserve"> in odstavek</w:t>
            </w: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7C2D0E0F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Predlog spremembe predlagane določbe</w:t>
            </w: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7813F19" w14:textId="77777777" w:rsidR="008036C1" w:rsidRPr="008036C1" w:rsidRDefault="008036C1" w:rsidP="008036C1">
            <w:pPr>
              <w:spacing w:after="0" w:line="240" w:lineRule="auto"/>
              <w:jc w:val="center"/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</w:pPr>
            <w:r w:rsidRPr="008036C1">
              <w:rPr>
                <w:rFonts w:ascii="Verdana" w:eastAsia="Times New Roman" w:hAnsi="Verdana"/>
                <w:b/>
                <w:color w:val="000000"/>
                <w:sz w:val="20"/>
                <w:szCs w:val="20"/>
                <w:lang w:val="sl-SI" w:eastAsia="sl-SI"/>
              </w:rPr>
              <w:t>Utemeljitev</w:t>
            </w:r>
          </w:p>
        </w:tc>
      </w:tr>
      <w:tr w:rsidR="008036C1" w:rsidRPr="008036C1" w14:paraId="0835EB9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56A6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F15E6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D36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3685E883" w14:textId="77777777" w:rsidR="00D721C8" w:rsidRPr="008036C1" w:rsidRDefault="00D721C8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ACE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29C8F8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B32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4D7AFB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E37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DFF0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59F3A2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11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67C87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2481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4D3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390F3D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B7DE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DD9F8A9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53B0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F210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1D0881CA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A3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4BAA8E80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924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7618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7DB42EC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7DAA7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2D3C225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5B9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55DF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5612AD3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33BC3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E38947D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419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6CB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3CC4BBA9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B984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0F3DE721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9F4D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1D4C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  <w:tr w:rsidR="008036C1" w:rsidRPr="008036C1" w14:paraId="7CE87EF0" w14:textId="77777777" w:rsidTr="008F0290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00E12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  <w:p w14:paraId="1A08B3EA" w14:textId="77777777" w:rsid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6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D6A6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  <w:tc>
          <w:tcPr>
            <w:tcW w:w="5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7272" w14:textId="77777777" w:rsidR="008036C1" w:rsidRPr="008036C1" w:rsidRDefault="008036C1" w:rsidP="008036C1">
            <w:pPr>
              <w:spacing w:after="0" w:line="240" w:lineRule="auto"/>
              <w:jc w:val="both"/>
              <w:rPr>
                <w:rFonts w:ascii="Verdana" w:eastAsia="Times New Roman" w:hAnsi="Verdana"/>
                <w:color w:val="000000"/>
                <w:sz w:val="20"/>
                <w:szCs w:val="20"/>
                <w:lang w:val="sl-SI" w:eastAsia="sl-SI"/>
              </w:rPr>
            </w:pPr>
          </w:p>
        </w:tc>
      </w:tr>
    </w:tbl>
    <w:p w14:paraId="7E5AC361" w14:textId="77777777" w:rsidR="0016315C" w:rsidRDefault="0016315C" w:rsidP="008036C1"/>
    <w:sectPr w:rsidR="0016315C" w:rsidSect="008036C1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oNotTrackMoves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36C1"/>
    <w:rsid w:val="00020D69"/>
    <w:rsid w:val="000C30FC"/>
    <w:rsid w:val="00107791"/>
    <w:rsid w:val="00142AB9"/>
    <w:rsid w:val="0016315C"/>
    <w:rsid w:val="001A09C8"/>
    <w:rsid w:val="001E66BE"/>
    <w:rsid w:val="002832A7"/>
    <w:rsid w:val="00293B0C"/>
    <w:rsid w:val="002E7790"/>
    <w:rsid w:val="00364BE3"/>
    <w:rsid w:val="00385E84"/>
    <w:rsid w:val="004C6C1D"/>
    <w:rsid w:val="004D5E28"/>
    <w:rsid w:val="00513CD3"/>
    <w:rsid w:val="00600E8A"/>
    <w:rsid w:val="00622CB0"/>
    <w:rsid w:val="006833F5"/>
    <w:rsid w:val="006F106A"/>
    <w:rsid w:val="007C5A8D"/>
    <w:rsid w:val="008036C1"/>
    <w:rsid w:val="00806FC9"/>
    <w:rsid w:val="00845D3A"/>
    <w:rsid w:val="008A16BA"/>
    <w:rsid w:val="008A6AB2"/>
    <w:rsid w:val="008F0290"/>
    <w:rsid w:val="00A60022"/>
    <w:rsid w:val="00B0297E"/>
    <w:rsid w:val="00B93FC0"/>
    <w:rsid w:val="00B9735F"/>
    <w:rsid w:val="00B97781"/>
    <w:rsid w:val="00BB1B7B"/>
    <w:rsid w:val="00C42305"/>
    <w:rsid w:val="00CA0D9D"/>
    <w:rsid w:val="00D213B9"/>
    <w:rsid w:val="00D3612E"/>
    <w:rsid w:val="00D36285"/>
    <w:rsid w:val="00D721C8"/>
    <w:rsid w:val="00E022AE"/>
    <w:rsid w:val="00F532B5"/>
    <w:rsid w:val="00F636A1"/>
    <w:rsid w:val="00F91B07"/>
    <w:rsid w:val="00FB3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60B97"/>
  <w15:chartTrackingRefBased/>
  <w15:docId w15:val="{4C3B7327-B00C-4463-8108-64F6C3C4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53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F532B5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EZ-1-C Obrazec za pripombe v okviru javne obravnave</vt:lpstr>
    </vt:vector>
  </TitlesOfParts>
  <Company>MG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Obrazec za pripombe v okviru javne obravnave</dc:title>
  <dc:subject/>
  <dc:creator>MNVP</dc:creator>
  <cp:keywords/>
  <cp:lastModifiedBy>Mateja Ločičnik</cp:lastModifiedBy>
  <cp:revision>5</cp:revision>
  <cp:lastPrinted>2021-10-15T10:32:00Z</cp:lastPrinted>
  <dcterms:created xsi:type="dcterms:W3CDTF">2024-05-07T13:44:00Z</dcterms:created>
  <dcterms:modified xsi:type="dcterms:W3CDTF">2024-11-19T09:04:00Z</dcterms:modified>
</cp:coreProperties>
</file>